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A93184" w:rsidR="00A93184" w:rsidP="00D01A7A" w:rsidRDefault="00A93184" w14:paraId="0BD09762" w14:textId="77777777">
      <w:pPr>
        <w:jc w:val="center"/>
        <w:rPr>
          <w:rFonts w:ascii="Arial" w:hAnsi="Arial" w:cs="Arial"/>
          <w:b/>
          <w:sz w:val="8"/>
          <w:szCs w:val="8"/>
        </w:rPr>
      </w:pPr>
    </w:p>
    <w:p w:rsidRPr="006156AD" w:rsidR="008F5A59" w:rsidP="006156AD" w:rsidRDefault="00B84A96" w14:paraId="5C4C444C" w14:textId="1A8288BB">
      <w:pPr>
        <w:jc w:val="right"/>
        <w:rPr>
          <w:rFonts w:asciiTheme="minorHAnsi" w:hAnsiTheme="minorHAnsi" w:cstheme="minorHAnsi"/>
          <w:b/>
          <w:bCs/>
          <w:sz w:val="20"/>
          <w:szCs w:val="32"/>
        </w:rPr>
      </w:pPr>
      <w:r>
        <w:rPr>
          <w:noProof/>
          <w:lang w:eastAsia="en-GB"/>
        </w:rPr>
        <w:drawing>
          <wp:inline distT="0" distB="0" distL="0" distR="0" wp14:anchorId="1CC41E91" wp14:editId="4BAFA82A">
            <wp:extent cx="959174" cy="7289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CL_LogoSecondary_GreenBlue_RGB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174" cy="72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F5A59" w:rsidR="00A71F43" w:rsidP="69C2EB27" w:rsidRDefault="00E55051" w14:paraId="4FB878DE" w14:textId="43D8216C">
      <w:pPr>
        <w:jc w:val="center"/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 xml:space="preserve">HCL </w:t>
      </w:r>
      <w:r w:rsidRPr="69C2EB27" w:rsidR="4853A07D"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>ADULT ADHD SERVICE</w:t>
      </w:r>
      <w:r w:rsidRPr="69C2EB27" w:rsidR="003A3473"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 xml:space="preserve"> REFERRAL FORM</w:t>
      </w:r>
      <w:r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 xml:space="preserve"> (</w:t>
      </w:r>
      <w:r w:rsidR="006B18BC"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 xml:space="preserve">NHS </w:t>
      </w:r>
      <w:r>
        <w:rPr>
          <w:rFonts w:asciiTheme="minorHAnsi" w:hAnsiTheme="minorHAnsi" w:eastAsiaTheme="minorEastAsia" w:cstheme="minorBidi"/>
          <w:b/>
          <w:bCs/>
          <w:color w:val="1F497D" w:themeColor="text2"/>
          <w:sz w:val="28"/>
          <w:szCs w:val="28"/>
        </w:rPr>
        <w:t>RIGHT TO CHOOSE)</w:t>
      </w:r>
    </w:p>
    <w:p w:rsidR="00F920BE" w:rsidP="4D2CDC79" w:rsidRDefault="00F920BE" w14:paraId="4A21ACEA" w14:textId="77777777">
      <w:pPr>
        <w:jc w:val="center"/>
        <w:rPr>
          <w:rFonts w:asciiTheme="minorHAnsi" w:hAnsiTheme="minorHAnsi" w:eastAsiaTheme="minorEastAsia" w:cstheme="minorBidi"/>
          <w:color w:val="1F497D" w:themeColor="text2"/>
          <w:sz w:val="22"/>
          <w:szCs w:val="22"/>
        </w:rPr>
      </w:pPr>
    </w:p>
    <w:p w:rsidR="2A4C2FEC" w:rsidP="2A82365B" w:rsidRDefault="488E669E" w14:paraId="1FE811A7" w14:textId="7FB8C37D">
      <w:pPr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2A82365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This referral form </w:t>
      </w:r>
      <w:proofErr w:type="gramStart"/>
      <w:r w:rsidRPr="2A82365B">
        <w:rPr>
          <w:rFonts w:ascii="Calibri" w:hAnsi="Calibri" w:eastAsia="Calibri" w:cs="Calibri"/>
          <w:color w:val="000000" w:themeColor="text1"/>
          <w:sz w:val="22"/>
          <w:szCs w:val="22"/>
        </w:rPr>
        <w:t>must be submitted</w:t>
      </w:r>
      <w:proofErr w:type="gramEnd"/>
      <w:r w:rsidRPr="2A82365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via e-RS</w:t>
      </w:r>
    </w:p>
    <w:p w:rsidR="2A4C2FEC" w:rsidP="2A82365B" w:rsidRDefault="2A4C2FEC" w14:paraId="1B42F54E" w14:textId="2654A50C">
      <w:pPr>
        <w:jc w:val="center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br/>
      </w:r>
      <w:r w:rsidRPr="2A82365B" w:rsidR="488E669E">
        <w:rPr>
          <w:rFonts w:ascii="Calibri" w:hAnsi="Calibri" w:eastAsia="Calibri" w:cs="Calibri"/>
          <w:color w:val="000000" w:themeColor="text1"/>
          <w:sz w:val="22"/>
          <w:szCs w:val="22"/>
        </w:rPr>
        <w:t>The service name on e-RS is under Mental Health &gt; Adults of all ages</w:t>
      </w:r>
      <w:proofErr w:type="gramStart"/>
      <w:r w:rsidRPr="2A82365B" w:rsidR="488E669E">
        <w:rPr>
          <w:rFonts w:ascii="Calibri" w:hAnsi="Calibri" w:eastAsia="Calibri" w:cs="Calibri"/>
          <w:color w:val="000000" w:themeColor="text1"/>
          <w:sz w:val="22"/>
          <w:szCs w:val="22"/>
        </w:rPr>
        <w:t>:</w:t>
      </w:r>
      <w:proofErr w:type="gramEnd"/>
      <w:r>
        <w:br/>
      </w:r>
      <w:r w:rsidRPr="2A82365B" w:rsidR="488E669E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Adult ADHD Service - Diagnostics and Treatment - Healthcare Central London - NM202</w:t>
      </w:r>
      <w:r>
        <w:br/>
      </w:r>
      <w:r w:rsidRPr="2A82365B" w:rsidR="488E669E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</w:p>
    <w:p w:rsidR="2A4C2FEC" w:rsidP="2A82365B" w:rsidRDefault="488E669E" w14:paraId="317A732D" w14:textId="77C7CA81">
      <w:pPr>
        <w:jc w:val="center"/>
        <w:rPr>
          <w:rFonts w:ascii="Calibri" w:hAnsi="Calibri" w:eastAsia="Calibri" w:cs="Calibri"/>
          <w:color w:val="C00000"/>
          <w:sz w:val="20"/>
        </w:rPr>
      </w:pPr>
      <w:r w:rsidRPr="2A82365B"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If you experience any issues, please email to </w:t>
      </w:r>
      <w:hyperlink r:id="rId12">
        <w:r w:rsidRPr="2A82365B">
          <w:rPr>
            <w:rStyle w:val="Hyperlink"/>
            <w:rFonts w:ascii="Calibri" w:hAnsi="Calibri" w:eastAsia="Calibri" w:cs="Calibri"/>
            <w:b/>
            <w:bCs/>
            <w:sz w:val="22"/>
            <w:szCs w:val="22"/>
          </w:rPr>
          <w:t>hcl.adhd-gps@nhs.net</w:t>
        </w:r>
      </w:hyperlink>
      <w:r w:rsidR="2A4C2FEC">
        <w:br/>
      </w:r>
      <w:proofErr w:type="gramStart"/>
      <w:r w:rsidRPr="2A82365B">
        <w:rPr>
          <w:rFonts w:ascii="Calibri" w:hAnsi="Calibri" w:eastAsia="Calibri" w:cs="Calibri"/>
          <w:b/>
          <w:bCs/>
          <w:color w:val="C00000"/>
          <w:sz w:val="20"/>
        </w:rPr>
        <w:t>This</w:t>
      </w:r>
      <w:proofErr w:type="gramEnd"/>
      <w:r w:rsidRPr="2A82365B">
        <w:rPr>
          <w:rFonts w:ascii="Calibri" w:hAnsi="Calibri" w:eastAsia="Calibri" w:cs="Calibri"/>
          <w:b/>
          <w:bCs/>
          <w:color w:val="C00000"/>
          <w:sz w:val="20"/>
        </w:rPr>
        <w:t xml:space="preserve"> email is for healthcare professionals only</w:t>
      </w:r>
    </w:p>
    <w:p w:rsidR="2A4C2FEC" w:rsidP="2A82365B" w:rsidRDefault="2A4C2FEC" w14:paraId="0F8CA3B0" w14:textId="4165D710">
      <w:pPr>
        <w:jc w:val="center"/>
        <w:rPr>
          <w:rFonts w:ascii="Calibri" w:hAnsi="Calibri" w:eastAsia="Calibri" w:cs="Calibri"/>
          <w:color w:val="000000" w:themeColor="text1"/>
          <w:sz w:val="20"/>
        </w:rPr>
      </w:pPr>
    </w:p>
    <w:p w:rsidR="2A4C2FEC" w:rsidP="2A82365B" w:rsidRDefault="488E669E" w14:paraId="555A27DC" w14:textId="2668B1FD">
      <w:pPr>
        <w:jc w:val="center"/>
        <w:rPr>
          <w:rFonts w:ascii="Calibri" w:hAnsi="Calibri" w:eastAsia="Calibri" w:cs="Calibri"/>
          <w:sz w:val="20"/>
        </w:rPr>
      </w:pPr>
      <w:r w:rsidRPr="2A82365B">
        <w:rPr>
          <w:rFonts w:ascii="Calibri" w:hAnsi="Calibri" w:eastAsia="Calibri" w:cs="Calibri"/>
          <w:b/>
          <w:bCs/>
          <w:color w:val="000000" w:themeColor="text1"/>
          <w:sz w:val="20"/>
        </w:rPr>
        <w:t xml:space="preserve">Please complete the form in full before submitting via e-RS. Incomplete forms </w:t>
      </w:r>
      <w:proofErr w:type="gramStart"/>
      <w:r w:rsidRPr="2A82365B">
        <w:rPr>
          <w:rFonts w:ascii="Calibri" w:hAnsi="Calibri" w:eastAsia="Calibri" w:cs="Calibri"/>
          <w:b/>
          <w:bCs/>
          <w:color w:val="000000" w:themeColor="text1"/>
          <w:sz w:val="20"/>
        </w:rPr>
        <w:t>will be sent</w:t>
      </w:r>
      <w:proofErr w:type="gramEnd"/>
      <w:r w:rsidRPr="2A82365B">
        <w:rPr>
          <w:rFonts w:ascii="Calibri" w:hAnsi="Calibri" w:eastAsia="Calibri" w:cs="Calibri"/>
          <w:b/>
          <w:bCs/>
          <w:color w:val="000000" w:themeColor="text1"/>
          <w:sz w:val="20"/>
        </w:rPr>
        <w:t xml:space="preserve"> back to the referrer. </w:t>
      </w:r>
      <w:r w:rsidR="2A4C2FEC">
        <w:br/>
      </w:r>
      <w:r w:rsidRPr="2A82365B">
        <w:rPr>
          <w:rFonts w:ascii="Calibri" w:hAnsi="Calibri" w:eastAsia="Calibri" w:cs="Calibri"/>
          <w:b/>
          <w:bCs/>
          <w:color w:val="000000" w:themeColor="text1"/>
          <w:sz w:val="20"/>
        </w:rPr>
        <w:t xml:space="preserve">All questions are </w:t>
      </w:r>
      <w:r w:rsidRPr="2A82365B">
        <w:rPr>
          <w:rFonts w:ascii="Calibri" w:hAnsi="Calibri" w:eastAsia="Calibri" w:cs="Calibri"/>
          <w:b/>
          <w:bCs/>
          <w:color w:val="000000" w:themeColor="text1"/>
          <w:sz w:val="20"/>
          <w:u w:val="single"/>
        </w:rPr>
        <w:t>mandatory</w:t>
      </w:r>
      <w:r w:rsidRPr="2A82365B">
        <w:rPr>
          <w:rFonts w:ascii="Calibri" w:hAnsi="Calibri" w:eastAsia="Calibri" w:cs="Calibri"/>
          <w:b/>
          <w:bCs/>
          <w:color w:val="000000" w:themeColor="text1"/>
          <w:sz w:val="20"/>
        </w:rPr>
        <w:t>.</w:t>
      </w:r>
      <w:r w:rsidRPr="2A82365B" w:rsidR="44868A25">
        <w:rPr>
          <w:rFonts w:ascii="Calibri" w:hAnsi="Calibri" w:eastAsia="Calibri" w:cs="Calibri"/>
          <w:b/>
          <w:bCs/>
          <w:color w:val="000000" w:themeColor="text1"/>
          <w:sz w:val="20"/>
        </w:rPr>
        <w:t xml:space="preserve"> </w:t>
      </w:r>
      <w:r w:rsidRPr="2A82365B" w:rsidR="44868A25">
        <w:rPr>
          <w:rFonts w:ascii="Calibri" w:hAnsi="Calibri" w:eastAsia="Calibri" w:cs="Calibri"/>
          <w:b/>
          <w:bCs/>
          <w:color w:val="000000" w:themeColor="text1"/>
          <w:sz w:val="19"/>
          <w:szCs w:val="19"/>
        </w:rPr>
        <w:t>Please ensure ‘Record Sharing’ is active.</w:t>
      </w:r>
    </w:p>
    <w:p w:rsidRPr="005B42A0" w:rsidR="00C646E1" w:rsidP="69C2EB27" w:rsidRDefault="00C646E1" w14:paraId="756B66CC" w14:textId="11182CEE">
      <w:pPr>
        <w:jc w:val="center"/>
      </w:pPr>
    </w:p>
    <w:tbl>
      <w:tblPr>
        <w:tblStyle w:val="TableGrid"/>
        <w:tblW w:w="10422" w:type="dxa"/>
        <w:tblLook w:val="06A0" w:firstRow="1" w:lastRow="0" w:firstColumn="1" w:lastColumn="0" w:noHBand="1" w:noVBand="1"/>
      </w:tblPr>
      <w:tblGrid>
        <w:gridCol w:w="2092"/>
        <w:gridCol w:w="8330"/>
      </w:tblGrid>
      <w:tr w:rsidRPr="00DA1495" w:rsidR="4D2CDC79" w:rsidTr="69C2EB27" w14:paraId="526449D6" w14:textId="77777777">
        <w:trPr>
          <w:trHeight w:val="300"/>
        </w:trPr>
        <w:tc>
          <w:tcPr>
            <w:tcW w:w="2092" w:type="dxa"/>
          </w:tcPr>
          <w:p w:rsidRPr="00DA1495" w:rsidR="42473FF5" w:rsidP="69C2EB27" w:rsidRDefault="095F1A3E" w14:paraId="46718D66" w14:textId="025C053A">
            <w:pPr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>Date</w:t>
            </w:r>
          </w:p>
        </w:tc>
        <w:sdt>
          <w:sdtPr>
            <w:rPr>
              <w:rFonts w:asciiTheme="minorHAnsi" w:hAnsiTheme="minorHAnsi" w:eastAsiaTheme="minorEastAsia" w:cstheme="minorHAnsi"/>
              <w:b/>
              <w:bCs/>
              <w:color w:val="1F497D" w:themeColor="text2"/>
              <w:sz w:val="20"/>
            </w:rPr>
            <w:id w:val="1306666692"/>
            <w:placeholder>
              <w:docPart w:val="9536443F77114C308920AA98A4E7E58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30" w:type="dxa"/>
              </w:tcPr>
              <w:p w:rsidRPr="00DA1495" w:rsidR="4D2CDC79" w:rsidP="69C2EB27" w:rsidRDefault="5C0D7D94" w14:paraId="5B43A61B" w14:textId="043E5F93">
                <w:pPr>
                  <w:rPr>
                    <w:rFonts w:asciiTheme="minorHAnsi" w:hAnsiTheme="minorHAnsi" w:eastAsiaTheme="minorEastAsia" w:cstheme="minorBidi"/>
                    <w:b/>
                    <w:bCs/>
                    <w:color w:val="1F497D" w:themeColor="text2"/>
                    <w:sz w:val="20"/>
                  </w:rPr>
                </w:pPr>
                <w:r w:rsidRPr="69C2EB27">
                  <w:rPr>
                    <w:rStyle w:val="PlaceholderText"/>
                    <w:b/>
                    <w:bCs/>
                    <w:color w:val="auto"/>
                  </w:rPr>
                  <w:t>Click or tap to enter a date.</w:t>
                </w:r>
              </w:p>
            </w:tc>
          </w:sdtContent>
        </w:sdt>
      </w:tr>
      <w:tr w:rsidRPr="00DA1495" w:rsidR="4D2CDC79" w:rsidTr="69C2EB27" w14:paraId="08C3A7E5" w14:textId="77777777">
        <w:trPr>
          <w:trHeight w:val="300"/>
        </w:trPr>
        <w:tc>
          <w:tcPr>
            <w:tcW w:w="2092" w:type="dxa"/>
          </w:tcPr>
          <w:p w:rsidRPr="00DA1495" w:rsidR="0CB2D818" w:rsidP="69C2EB27" w:rsidRDefault="476A85BA" w14:paraId="03BDCD2D" w14:textId="78F6E97D">
            <w:pPr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>Referrer</w:t>
            </w:r>
            <w:r w:rsidRPr="69C2EB27" w:rsidR="700BECAA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 xml:space="preserve"> Name</w:t>
            </w:r>
          </w:p>
        </w:tc>
        <w:tc>
          <w:tcPr>
            <w:tcW w:w="8330" w:type="dxa"/>
          </w:tcPr>
          <w:p w:rsidRPr="00185951" w:rsidR="4D2CDC79" w:rsidP="69C2EB27" w:rsidRDefault="4D2CDC79" w14:paraId="7E7BD36B" w14:textId="7D27F24D">
            <w:pPr>
              <w:rPr>
                <w:rFonts w:asciiTheme="minorHAnsi" w:hAnsiTheme="minorHAnsi" w:eastAsiaTheme="minorEastAsia" w:cstheme="minorBidi"/>
                <w:b/>
                <w:bCs/>
                <w:sz w:val="20"/>
              </w:rPr>
            </w:pPr>
          </w:p>
        </w:tc>
      </w:tr>
      <w:tr w:rsidRPr="00DA1495" w:rsidR="4D2CDC79" w:rsidTr="69C2EB27" w14:paraId="773E4E82" w14:textId="77777777">
        <w:trPr>
          <w:trHeight w:val="300"/>
        </w:trPr>
        <w:tc>
          <w:tcPr>
            <w:tcW w:w="2092" w:type="dxa"/>
          </w:tcPr>
          <w:p w:rsidR="0CB2D818" w:rsidP="69C2EB27" w:rsidRDefault="476A85BA" w14:paraId="218541AE" w14:textId="77777777">
            <w:pPr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>Patient Name</w:t>
            </w:r>
          </w:p>
          <w:p w:rsidRPr="004256D7" w:rsidR="004256D7" w:rsidP="69C2EB27" w:rsidRDefault="700BECAA" w14:paraId="26EEDBD0" w14:textId="4F58FBDA">
            <w:pPr>
              <w:rPr>
                <w:rFonts w:asciiTheme="minorHAnsi" w:hAnsiTheme="minorHAnsi" w:eastAsiaTheme="minorEastAsia" w:cstheme="minorBidi"/>
                <w:i/>
                <w:i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i/>
                <w:iCs/>
                <w:color w:val="1F497D" w:themeColor="text2"/>
                <w:sz w:val="20"/>
              </w:rPr>
              <w:t>As it appears on their medial record</w:t>
            </w:r>
          </w:p>
        </w:tc>
        <w:tc>
          <w:tcPr>
            <w:tcW w:w="8330" w:type="dxa"/>
          </w:tcPr>
          <w:p w:rsidRPr="00185951" w:rsidR="4D2CDC79" w:rsidP="69C2EB27" w:rsidRDefault="4D2CDC79" w14:paraId="12CB1A64" w14:textId="7D27F24D">
            <w:pPr>
              <w:rPr>
                <w:rFonts w:asciiTheme="minorHAnsi" w:hAnsiTheme="minorHAnsi" w:eastAsiaTheme="minorEastAsia" w:cstheme="minorBidi"/>
                <w:b/>
                <w:bCs/>
                <w:sz w:val="20"/>
              </w:rPr>
            </w:pPr>
          </w:p>
        </w:tc>
      </w:tr>
      <w:tr w:rsidRPr="00DA1495" w:rsidR="4D2CDC79" w:rsidTr="69C2EB27" w14:paraId="2AAAA281" w14:textId="77777777">
        <w:trPr>
          <w:trHeight w:val="300"/>
        </w:trPr>
        <w:tc>
          <w:tcPr>
            <w:tcW w:w="2092" w:type="dxa"/>
          </w:tcPr>
          <w:p w:rsidR="0CB2D818" w:rsidP="69C2EB27" w:rsidRDefault="5E714AF8" w14:paraId="578FC65F" w14:textId="77777777">
            <w:pPr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 xml:space="preserve">Patient </w:t>
            </w:r>
            <w:r w:rsidRPr="69C2EB27" w:rsidR="476A85BA">
              <w:rPr>
                <w:rFonts w:asciiTheme="minorHAnsi" w:hAnsiTheme="minorHAnsi" w:eastAsiaTheme="minorEastAsia" w:cstheme="minorBidi"/>
                <w:b/>
                <w:bCs/>
                <w:color w:val="1F497D" w:themeColor="text2"/>
                <w:sz w:val="20"/>
              </w:rPr>
              <w:t>NHS Number</w:t>
            </w:r>
          </w:p>
          <w:p w:rsidRPr="0001470D" w:rsidR="0001470D" w:rsidP="69C2EB27" w:rsidRDefault="5E714AF8" w14:paraId="6F2A9A06" w14:textId="259C52AE">
            <w:pPr>
              <w:rPr>
                <w:rFonts w:asciiTheme="minorHAnsi" w:hAnsiTheme="minorHAnsi" w:eastAsiaTheme="minorEastAsia" w:cstheme="minorBidi"/>
                <w:i/>
                <w:iCs/>
                <w:color w:val="1F497D" w:themeColor="text2"/>
                <w:sz w:val="20"/>
              </w:rPr>
            </w:pPr>
            <w:r w:rsidRPr="69C2EB27">
              <w:rPr>
                <w:rFonts w:asciiTheme="minorHAnsi" w:hAnsiTheme="minorHAnsi" w:eastAsiaTheme="minorEastAsia" w:cstheme="minorBidi"/>
                <w:i/>
                <w:iCs/>
                <w:color w:val="1F497D" w:themeColor="text2"/>
                <w:sz w:val="20"/>
              </w:rPr>
              <w:t>10 digits</w:t>
            </w:r>
          </w:p>
        </w:tc>
        <w:tc>
          <w:tcPr>
            <w:tcW w:w="8330" w:type="dxa"/>
          </w:tcPr>
          <w:p w:rsidRPr="00185951" w:rsidR="4D2CDC79" w:rsidP="69C2EB27" w:rsidRDefault="4D2CDC79" w14:paraId="35312ACF" w14:textId="7D27F24D">
            <w:pPr>
              <w:rPr>
                <w:rFonts w:asciiTheme="minorHAnsi" w:hAnsiTheme="minorHAnsi" w:eastAsiaTheme="minorEastAsia" w:cstheme="minorBidi"/>
                <w:b/>
                <w:bCs/>
                <w:sz w:val="20"/>
              </w:rPr>
            </w:pPr>
          </w:p>
        </w:tc>
      </w:tr>
    </w:tbl>
    <w:p w:rsidRPr="00DA1495" w:rsidR="00BF01F0" w:rsidP="4D2CDC79" w:rsidRDefault="00BF01F0" w14:paraId="23B79A1D" w14:textId="77777777">
      <w:pPr>
        <w:rPr>
          <w:rFonts w:asciiTheme="minorHAnsi" w:hAnsiTheme="minorHAnsi" w:eastAsiaTheme="minorEastAsia" w:cstheme="minorHAnsi"/>
          <w:b/>
          <w:bCs/>
          <w:color w:val="1F497D" w:themeColor="text2"/>
          <w:sz w:val="20"/>
        </w:rPr>
      </w:pPr>
    </w:p>
    <w:tbl>
      <w:tblPr>
        <w:tblStyle w:val="TableGrid"/>
        <w:tblW w:w="6232" w:type="dxa"/>
        <w:tblLook w:val="06A0" w:firstRow="1" w:lastRow="0" w:firstColumn="1" w:lastColumn="0" w:noHBand="1" w:noVBand="1"/>
      </w:tblPr>
      <w:tblGrid>
        <w:gridCol w:w="4455"/>
        <w:gridCol w:w="927"/>
        <w:gridCol w:w="850"/>
      </w:tblGrid>
      <w:tr w:rsidRPr="00DA1495" w:rsidR="000E4A77" w:rsidTr="69C2EB27" w14:paraId="72F05F25" w14:textId="77777777">
        <w:trPr>
          <w:trHeight w:val="300"/>
        </w:trPr>
        <w:tc>
          <w:tcPr>
            <w:tcW w:w="4455" w:type="dxa"/>
            <w:vMerge w:val="restart"/>
          </w:tcPr>
          <w:p w:rsidRPr="004B74AB" w:rsidR="000E4A77" w:rsidP="71ABA63C" w:rsidRDefault="000E4A77" w14:paraId="62DC9736" w14:textId="6DF63B35">
            <w:pPr>
              <w:spacing w:line="259" w:lineRule="auto"/>
              <w:rPr>
                <w:rFonts w:asciiTheme="minorHAnsi" w:hAnsiTheme="minorHAnsi" w:eastAsiaTheme="minorEastAsia" w:cstheme="minorBidi"/>
                <w:b/>
                <w:bCs/>
                <w:sz w:val="20"/>
              </w:rPr>
            </w:pPr>
            <w:r w:rsidRPr="004B74AB">
              <w:rPr>
                <w:rFonts w:asciiTheme="minorHAnsi" w:hAnsiTheme="minorHAnsi" w:eastAsiaTheme="minorEastAsia" w:cstheme="minorBidi"/>
                <w:b/>
                <w:bCs/>
                <w:sz w:val="20"/>
              </w:rPr>
              <w:t>Has the above patient consented to this referral?</w:t>
            </w:r>
          </w:p>
          <w:p w:rsidRPr="00DA1495" w:rsidR="000E4A77" w:rsidP="4D2CDC79" w:rsidRDefault="000E4A77" w14:paraId="54F4D348" w14:textId="7186AC39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927" w:type="dxa"/>
          </w:tcPr>
          <w:p w:rsidRPr="000E4A77" w:rsidR="000E4A77" w:rsidP="4D2CDC79" w:rsidRDefault="000E4A77" w14:paraId="782B66AF" w14:textId="77777777">
            <w:pPr>
              <w:rPr>
                <w:rFonts w:asciiTheme="minorHAnsi" w:hAnsiTheme="minorHAnsi" w:eastAsiaTheme="minorEastAsia" w:cstheme="minorHAnsi"/>
                <w:b/>
                <w:sz w:val="20"/>
              </w:rPr>
            </w:pPr>
            <w:r w:rsidRPr="000E4A77">
              <w:rPr>
                <w:rFonts w:asciiTheme="minorHAnsi" w:hAnsiTheme="minorHAnsi" w:eastAsiaTheme="minorEastAsia" w:cstheme="minorHAnsi"/>
                <w:b/>
                <w:sz w:val="20"/>
              </w:rPr>
              <w:t>Yes</w:t>
            </w:r>
          </w:p>
        </w:tc>
        <w:sdt>
          <w:sdtPr>
            <w:rPr>
              <w:rFonts w:asciiTheme="minorHAnsi" w:hAnsiTheme="minorHAnsi" w:eastAsiaTheme="minorEastAsia" w:cstheme="minorBidi"/>
              <w:sz w:val="28"/>
              <w:szCs w:val="28"/>
            </w:rPr>
            <w:id w:val="-1705863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Pr="00B67E34" w:rsidR="000E4A77" w:rsidP="69C2EB27" w:rsidRDefault="45561BAC" w14:paraId="3A60B803" w14:textId="52D34BB0">
                <w:pPr>
                  <w:jc w:val="center"/>
                  <w:rPr>
                    <w:rFonts w:asciiTheme="minorHAnsi" w:hAnsiTheme="minorHAnsi" w:eastAsiaTheme="minorEastAsia" w:cstheme="minorBidi"/>
                    <w:sz w:val="28"/>
                    <w:szCs w:val="28"/>
                  </w:rPr>
                </w:pPr>
                <w:r w:rsidRPr="69C2EB27">
                  <w:rPr>
                    <w:rFonts w:ascii="MS Gothic" w:hAnsi="MS Gothic" w:eastAsia="MS Gothic" w:cstheme="minorBidi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Pr="00DA1495" w:rsidR="000E4A77" w:rsidTr="69C2EB27" w14:paraId="23D12FB5" w14:textId="77777777">
        <w:trPr>
          <w:trHeight w:val="300"/>
        </w:trPr>
        <w:tc>
          <w:tcPr>
            <w:tcW w:w="4455" w:type="dxa"/>
            <w:vMerge/>
          </w:tcPr>
          <w:p w:rsidRPr="00DA1495" w:rsidR="000E4A77" w:rsidRDefault="000E4A77" w14:paraId="324D0670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27" w:type="dxa"/>
          </w:tcPr>
          <w:p w:rsidRPr="000E4A77" w:rsidR="000E4A77" w:rsidP="4D2CDC79" w:rsidRDefault="000E4A77" w14:paraId="0127D668" w14:textId="77777777">
            <w:pPr>
              <w:rPr>
                <w:rFonts w:asciiTheme="minorHAnsi" w:hAnsiTheme="minorHAnsi" w:eastAsiaTheme="minorEastAsia" w:cstheme="minorHAnsi"/>
                <w:b/>
                <w:sz w:val="20"/>
              </w:rPr>
            </w:pPr>
            <w:r w:rsidRPr="000E4A77">
              <w:rPr>
                <w:rFonts w:asciiTheme="minorHAnsi" w:hAnsiTheme="minorHAnsi" w:eastAsiaTheme="minorEastAsia" w:cstheme="minorHAnsi"/>
                <w:b/>
                <w:sz w:val="20"/>
              </w:rPr>
              <w:t>No</w:t>
            </w:r>
          </w:p>
        </w:tc>
        <w:sdt>
          <w:sdtPr>
            <w:rPr>
              <w:rFonts w:asciiTheme="minorHAnsi" w:hAnsiTheme="minorHAnsi" w:eastAsiaTheme="minorEastAsia" w:cstheme="minorBidi"/>
              <w:sz w:val="28"/>
              <w:szCs w:val="28"/>
            </w:rPr>
            <w:id w:val="-99118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:rsidRPr="00B67E34" w:rsidR="000E4A77" w:rsidP="000E4A77" w:rsidRDefault="000E4A77" w14:paraId="2AEE8DA3" w14:textId="77820110">
                <w:pPr>
                  <w:jc w:val="center"/>
                  <w:rPr>
                    <w:rFonts w:asciiTheme="minorHAnsi" w:hAnsiTheme="minorHAnsi" w:eastAsiaTheme="minorEastAsia" w:cstheme="minorHAnsi"/>
                    <w:sz w:val="28"/>
                  </w:rPr>
                </w:pPr>
                <w:r w:rsidRPr="00B67E34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p>
            </w:tc>
          </w:sdtContent>
        </w:sdt>
      </w:tr>
    </w:tbl>
    <w:p w:rsidRPr="00DA1495" w:rsidR="4D2CDC79" w:rsidP="69C2EB27" w:rsidRDefault="4D2CDC79" w14:paraId="572650EC" w14:textId="4588E5AF">
      <w:pPr>
        <w:rPr>
          <w:rFonts w:asciiTheme="minorHAnsi" w:hAnsiTheme="minorHAnsi" w:eastAsiaTheme="minorEastAsia" w:cstheme="minorBidi"/>
          <w:sz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8760"/>
        <w:gridCol w:w="1203"/>
      </w:tblGrid>
      <w:tr w:rsidRPr="00DA1495" w:rsidR="4D2CDC79" w:rsidTr="74518EC9" w14:paraId="269BECE0" w14:textId="77777777">
        <w:trPr>
          <w:trHeight w:val="300"/>
        </w:trPr>
        <w:tc>
          <w:tcPr>
            <w:tcW w:w="8760" w:type="dxa"/>
            <w:tcMar/>
          </w:tcPr>
          <w:p w:rsidRPr="00DA1495" w:rsidR="5BC6D668" w:rsidP="4D2CDC79" w:rsidRDefault="5BC6D668" w14:paraId="3ED15633" w14:textId="0F2521E7">
            <w:pPr>
              <w:ind w:left="709" w:hanging="709"/>
              <w:jc w:val="both"/>
              <w:rPr>
                <w:rFonts w:asciiTheme="minorHAnsi" w:hAnsiTheme="minorHAnsi" w:eastAsiaTheme="minorEastAsia" w:cstheme="minorHAnsi"/>
                <w:i/>
                <w:i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Assessment/Diagnosis of Adult Attention Deficit Hyperactivity Disorder (ADHD)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</w:p>
          <w:p w:rsidRPr="00571652" w:rsidR="2E90F16A" w:rsidP="4D2CDC79" w:rsidRDefault="2E90F16A" w14:paraId="3C61B8AB" w14:textId="124C92EE">
            <w:pPr>
              <w:ind w:left="709" w:hanging="709"/>
              <w:jc w:val="both"/>
              <w:rPr>
                <w:rFonts w:asciiTheme="minorHAnsi" w:hAnsiTheme="minorHAnsi" w:eastAsiaTheme="minorEastAsia" w:cstheme="minorHAnsi"/>
                <w:i/>
                <w:iCs/>
                <w:sz w:val="20"/>
              </w:rPr>
            </w:pPr>
            <w:r w:rsidRPr="00571652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>F</w:t>
            </w:r>
            <w:r w:rsidRPr="00571652" w:rsidR="5BC6D668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>or patients with suspected ADHD, but no previous diagnosis of ADHD</w:t>
            </w:r>
            <w:r w:rsidRPr="00571652" w:rsidR="68680B96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>.</w:t>
            </w:r>
          </w:p>
          <w:p w:rsidRPr="00DA1495" w:rsidR="4D2CDC79" w:rsidP="4D2CDC79" w:rsidRDefault="4D2CDC79" w14:paraId="7280C7C4" w14:textId="204AE764">
            <w:pPr>
              <w:jc w:val="both"/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sdt>
          <w:sdtPr>
            <w:id w:val="-1073190255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Calibri" w:hAnsi="Calibri" w:eastAsia="ＭＳ 明朝" w:cs="Calibri" w:asciiTheme="minorAscii" w:hAnsiTheme="minorAscii" w:eastAsiaTheme="minorEastAsia" w:cstheme="minorAscii"/>
              <w:b w:val="1"/>
              <w:bCs w:val="1"/>
              <w:sz w:val="28"/>
              <w:szCs w:val="28"/>
            </w:rPr>
          </w:sdtPr>
          <w:sdtEndPr>
            <w:rPr>
              <w:rFonts w:ascii="Calibri" w:hAnsi="Calibri" w:eastAsia="ＭＳ 明朝" w:cs="Calibri" w:asciiTheme="minorAscii" w:hAnsiTheme="minorAscii" w:eastAsiaTheme="minorEastAsia" w:cstheme="minorAscii"/>
              <w:b w:val="1"/>
              <w:bCs w:val="1"/>
              <w:sz w:val="28"/>
              <w:szCs w:val="28"/>
            </w:rPr>
          </w:sdtEndPr>
          <w:sdtContent>
            <w:tc>
              <w:tcPr>
                <w:tcW w:w="1203" w:type="dxa"/>
                <w:tcMar/>
              </w:tcPr>
              <w:p w:rsidRPr="00B67E34" w:rsidR="4D2CDC79" w:rsidP="00B67E34" w:rsidRDefault="00B67E34" w14:paraId="60404F4B" w14:textId="2C1A9307">
                <w:pPr>
                  <w:jc w:val="center"/>
                  <w:rPr>
                    <w:rFonts w:asciiTheme="minorHAnsi" w:hAnsiTheme="minorHAnsi" w:eastAsiaTheme="minorEastAsia" w:cstheme="minorHAnsi"/>
                    <w:b/>
                    <w:bCs/>
                    <w:sz w:val="28"/>
                  </w:rPr>
                </w:pPr>
                <w:r w:rsidRPr="00B67E34">
                  <w:rPr>
                    <w:rFonts w:hint="eastAsia" w:ascii="MS Gothic" w:hAnsi="MS Gothic" w:eastAsia="MS Gothic" w:cstheme="minorHAnsi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Pr="00DA1495" w:rsidR="4D2CDC79" w:rsidTr="74518EC9" w14:paraId="03E2634A" w14:textId="77777777">
        <w:trPr>
          <w:trHeight w:val="300"/>
        </w:trPr>
        <w:tc>
          <w:tcPr>
            <w:tcW w:w="8760" w:type="dxa"/>
            <w:tcMar/>
          </w:tcPr>
          <w:p w:rsidRPr="00DA1495" w:rsidR="5BC6D668" w:rsidP="4D2CDC79" w:rsidRDefault="5BC6D668" w14:paraId="0A506865" w14:textId="35FB1495">
            <w:pPr>
              <w:jc w:val="both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Transfer/Transition of patient with childhood diagnosis of ADHD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          </w:t>
            </w:r>
          </w:p>
          <w:p w:rsidR="4D2CDC79" w:rsidP="0085659D" w:rsidRDefault="5BC6D668" w14:paraId="25CCDEC2" w14:textId="77777777">
            <w:pPr>
              <w:rPr>
                <w:rFonts w:asciiTheme="minorHAnsi" w:hAnsiTheme="minorHAnsi" w:eastAsiaTheme="minorEastAsia" w:cstheme="minorHAnsi"/>
                <w:b/>
                <w:bCs/>
                <w:i/>
                <w:iCs/>
                <w:color w:val="FF0000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 xml:space="preserve">From CAMH or Paediatric Services. </w:t>
            </w:r>
            <w:r w:rsidR="0085659D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br/>
            </w:r>
            <w:r w:rsidRPr="0085659D">
              <w:rPr>
                <w:rFonts w:asciiTheme="minorHAnsi" w:hAnsiTheme="minorHAnsi" w:eastAsiaTheme="minorEastAsia" w:cstheme="minorHAnsi"/>
                <w:i/>
                <w:iCs/>
                <w:color w:val="C00000"/>
                <w:sz w:val="20"/>
              </w:rPr>
              <w:t>Please attach copies of clinical records (diagnostic assessment, last review) and provide GP Shared Care Agreement in writing.</w:t>
            </w:r>
          </w:p>
          <w:p w:rsidRPr="0085659D" w:rsidR="0085659D" w:rsidP="0085659D" w:rsidRDefault="0085659D" w14:paraId="63E772F8" w14:textId="03BA86AA">
            <w:pPr>
              <w:rPr>
                <w:rFonts w:asciiTheme="minorHAnsi" w:hAnsiTheme="minorHAnsi" w:eastAsiaTheme="minorEastAsia" w:cstheme="minorHAnsi"/>
                <w:b/>
                <w:bCs/>
                <w:i/>
                <w:iCs/>
                <w:color w:val="FF0000"/>
                <w:sz w:val="20"/>
              </w:rPr>
            </w:pPr>
          </w:p>
        </w:tc>
        <w:sdt>
          <w:sdtPr>
            <w:id w:val="-1978754001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Calibri" w:hAnsi="Calibri" w:eastAsia="ＭＳ 明朝" w:cs="Calibri" w:asciiTheme="minorAscii" w:hAnsiTheme="minorAscii" w:eastAsiaTheme="minorEastAsia" w:cstheme="minorAscii"/>
              <w:b w:val="1"/>
              <w:bCs w:val="1"/>
              <w:sz w:val="28"/>
              <w:szCs w:val="28"/>
            </w:rPr>
          </w:sdtPr>
          <w:sdtEndPr>
            <w:rPr>
              <w:rFonts w:ascii="Calibri" w:hAnsi="Calibri" w:eastAsia="ＭＳ 明朝" w:cs="Calibri" w:asciiTheme="minorAscii" w:hAnsiTheme="minorAscii" w:eastAsiaTheme="minorEastAsia" w:cstheme="minorAscii"/>
              <w:b w:val="1"/>
              <w:bCs w:val="1"/>
              <w:sz w:val="28"/>
              <w:szCs w:val="28"/>
            </w:rPr>
          </w:sdtEndPr>
          <w:sdtContent>
            <w:tc>
              <w:tcPr>
                <w:tcW w:w="1203" w:type="dxa"/>
                <w:tcMar/>
              </w:tcPr>
              <w:p w:rsidRPr="00B67E34" w:rsidR="4D2CDC79" w:rsidP="00B67E34" w:rsidRDefault="00B67E34" w14:paraId="55BAF031" w14:textId="104C10E7">
                <w:pPr>
                  <w:jc w:val="center"/>
                  <w:rPr>
                    <w:rFonts w:asciiTheme="minorHAnsi" w:hAnsiTheme="minorHAnsi" w:eastAsiaTheme="minorEastAsia" w:cstheme="minorHAnsi"/>
                    <w:b/>
                    <w:bCs/>
                    <w:sz w:val="28"/>
                  </w:rPr>
                </w:pPr>
                <w:r w:rsidRPr="00B67E34">
                  <w:rPr>
                    <w:rFonts w:hint="eastAsia" w:ascii="MS Gothic" w:hAnsi="MS Gothic" w:eastAsia="MS Gothic" w:cstheme="minorHAnsi"/>
                    <w:b/>
                    <w:bCs/>
                    <w:sz w:val="28"/>
                  </w:rPr>
                  <w:t>☐</w:t>
                </w:r>
              </w:p>
            </w:tc>
          </w:sdtContent>
        </w:sdt>
      </w:tr>
      <w:tr w:rsidR="74518EC9" w:rsidTr="74518EC9" w14:paraId="6603ABB7">
        <w:trPr>
          <w:trHeight w:val="300"/>
        </w:trPr>
        <w:tc>
          <w:tcPr>
            <w:tcW w:w="8760" w:type="dxa"/>
            <w:tcMar/>
          </w:tcPr>
          <w:p w:rsidR="25A7DC72" w:rsidP="74518EC9" w:rsidRDefault="25A7DC72" w14:paraId="3D4177E7" w14:textId="3A15767E">
            <w:pPr>
              <w:jc w:val="both"/>
              <w:rPr>
                <w:rFonts w:ascii="Calibri" w:hAnsi="Calibri" w:eastAsia="ＭＳ 明朝" w:cs="Calibri" w:asciiTheme="minorAscii" w:hAnsiTheme="minorAscii" w:eastAsiaTheme="minorEastAsia" w:cstheme="minorAscii"/>
                <w:b w:val="1"/>
                <w:bCs w:val="1"/>
                <w:color w:val="1F497D" w:themeColor="text2" w:themeTint="FF" w:themeShade="FF"/>
                <w:sz w:val="20"/>
                <w:szCs w:val="20"/>
              </w:rPr>
            </w:pP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b w:val="1"/>
                <w:bCs w:val="1"/>
                <w:color w:val="1F497D" w:themeColor="text2" w:themeTint="FF" w:themeShade="FF"/>
                <w:sz w:val="20"/>
                <w:szCs w:val="20"/>
              </w:rPr>
              <w:t xml:space="preserve">A Medication Review </w:t>
            </w: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color w:val="1F497D" w:themeColor="text2" w:themeTint="FF" w:themeShade="FF"/>
                <w:sz w:val="20"/>
                <w:szCs w:val="20"/>
              </w:rPr>
              <w:t>(under Shared Care Guidelines)</w:t>
            </w: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b w:val="1"/>
                <w:bCs w:val="1"/>
                <w:color w:val="1F497D" w:themeColor="text2" w:themeTint="FF" w:themeShade="FF"/>
                <w:sz w:val="20"/>
                <w:szCs w:val="20"/>
              </w:rPr>
              <w:t xml:space="preserve"> </w:t>
            </w:r>
          </w:p>
          <w:p w:rsidR="25A7DC72" w:rsidP="74518EC9" w:rsidRDefault="25A7DC72" w14:paraId="04EF2244" w14:textId="21CEBFFD">
            <w:pPr>
              <w:jc w:val="both"/>
              <w:rPr>
                <w:rFonts w:ascii="Calibri" w:hAnsi="Calibri" w:eastAsia="ＭＳ 明朝" w:cs="Calibri" w:asciiTheme="minorAscii" w:hAnsiTheme="minorAscii" w:eastAsiaTheme="minorEastAsia" w:cstheme="minorAscii"/>
                <w:i w:val="1"/>
                <w:iCs w:val="1"/>
                <w:sz w:val="20"/>
                <w:szCs w:val="20"/>
              </w:rPr>
            </w:pP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i w:val="1"/>
                <w:iCs w:val="1"/>
                <w:sz w:val="20"/>
                <w:szCs w:val="20"/>
              </w:rPr>
              <w:t>For someone previously</w:t>
            </w: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i w:val="1"/>
                <w:iCs w:val="1"/>
                <w:sz w:val="20"/>
                <w:szCs w:val="20"/>
              </w:rPr>
              <w:t xml:space="preserve"> </w:t>
            </w:r>
            <w:r w:rsidRPr="74518EC9" w:rsidR="25A7DC72">
              <w:rPr>
                <w:rFonts w:ascii="Calibri" w:hAnsi="Calibri" w:eastAsia="ＭＳ 明朝" w:cs="Calibri" w:asciiTheme="minorAscii" w:hAnsiTheme="minorAscii" w:eastAsiaTheme="minorEastAsia" w:cstheme="minorAscii"/>
                <w:i w:val="1"/>
                <w:iCs w:val="1"/>
                <w:sz w:val="20"/>
                <w:szCs w:val="20"/>
              </w:rPr>
              <w:t>under the HCL Adult ADHD Team.</w:t>
            </w:r>
          </w:p>
        </w:tc>
        <w:tc>
          <w:tcPr>
            <w:tcW w:w="1203" w:type="dxa"/>
            <w:tcMar/>
          </w:tcPr>
          <w:sdt>
            <w:sdtPr>
              <w:id w:val="1554330765"/>
              <w14:checkbox>
                <w14:checked w14:val="0"/>
                <w14:checkedState w14:val="2612" w14:font="MS Gothic"/>
                <w14:uncheckedState w14:val="2610" w14:font="MS Gothic"/>
              </w14:checkbox>
              <w:rPr>
                <w:rFonts w:ascii="Calibri" w:hAnsi="Calibri" w:eastAsia="ＭＳ 明朝" w:cs="Calibri" w:asciiTheme="minorAscii" w:hAnsiTheme="minorAscii" w:eastAsiaTheme="minorEastAsia" w:cstheme="minorAscii"/>
                <w:b w:val="1"/>
                <w:bCs w:val="1"/>
                <w:sz w:val="28"/>
                <w:szCs w:val="28"/>
              </w:rPr>
            </w:sdtPr>
            <w:sdtContent>
              <w:p w:rsidR="48C48F30" w:rsidP="74518EC9" w:rsidRDefault="48C48F30" w14:paraId="3CA694BE" w14:textId="61C6DD50">
                <w:pPr>
                  <w:jc w:val="center"/>
                  <w:rPr>
                    <w:rFonts w:ascii="Calibri" w:hAnsi="Calibri" w:eastAsia="ＭＳ 明朝" w:cs="Calibri" w:asciiTheme="minorAscii" w:hAnsiTheme="minorAscii" w:eastAsiaTheme="minorEastAsia" w:cstheme="minorAscii"/>
                    <w:b w:val="1"/>
                    <w:bCs w:val="1"/>
                    <w:sz w:val="28"/>
                    <w:szCs w:val="28"/>
                  </w:rPr>
                </w:pPr>
                <w:r w:rsidRPr="74518EC9" w:rsidR="48C48F30">
                  <w:rPr>
                    <w:rFonts w:ascii="MS Gothic" w:hAnsi="MS Gothic" w:eastAsia="MS Gothic" w:cs="Calibri" w:cstheme="minorAscii"/>
                    <w:b w:val="1"/>
                    <w:bCs w:val="1"/>
                    <w:sz w:val="28"/>
                    <w:szCs w:val="28"/>
                  </w:rPr>
                  <w:t>☐</w:t>
                </w:r>
              </w:p>
            </w:sdtContent>
            <w:sdtEndPr>
              <w:rPr>
                <w:rFonts w:ascii="Calibri" w:hAnsi="Calibri" w:eastAsia="ＭＳ 明朝" w:cs="Calibri" w:asciiTheme="minorAscii" w:hAnsiTheme="minorAscii" w:eastAsiaTheme="minorEastAsia" w:cstheme="minorAscii"/>
                <w:b w:val="1"/>
                <w:bCs w:val="1"/>
                <w:sz w:val="28"/>
                <w:szCs w:val="28"/>
              </w:rPr>
            </w:sdtEndPr>
          </w:sdt>
          <w:p w:rsidR="74518EC9" w:rsidP="74518EC9" w:rsidRDefault="74518EC9" w14:paraId="3D69EFDB" w14:textId="4B2684AB">
            <w:pPr>
              <w:pStyle w:val="Normal"/>
              <w:jc w:val="center"/>
              <w:rPr>
                <w:rFonts w:ascii="MS Gothic" w:hAnsi="MS Gothic" w:eastAsia="MS Gothic" w:cs="Calibri" w:cstheme="minorAscii"/>
                <w:b w:val="1"/>
                <w:bCs w:val="1"/>
                <w:sz w:val="28"/>
                <w:szCs w:val="28"/>
              </w:rPr>
            </w:pPr>
          </w:p>
        </w:tc>
      </w:tr>
      <w:tr w:rsidRPr="00DA1495" w:rsidR="4D2CDC79" w:rsidTr="74518EC9" w14:paraId="4353E724" w14:textId="77777777">
        <w:trPr>
          <w:trHeight w:val="300"/>
        </w:trPr>
        <w:tc>
          <w:tcPr>
            <w:tcW w:w="9963" w:type="dxa"/>
            <w:gridSpan w:val="2"/>
            <w:tcMar/>
          </w:tcPr>
          <w:p w:rsidRPr="00DA1495" w:rsidR="4D2CDC79" w:rsidP="429B43AF" w:rsidRDefault="4D2CDC79" w14:paraId="655AA560" w14:textId="33825280">
            <w:pPr>
              <w:shd w:val="clear" w:color="auto" w:fill="FFFFFF" w:themeFill="background1"/>
              <w:spacing w:before="0" w:beforeAutospacing="off" w:after="0" w:afterAutospacing="off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74E86"/>
                <w:sz w:val="20"/>
                <w:szCs w:val="20"/>
                <w:lang w:val="en-GB"/>
              </w:rPr>
            </w:pP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74E86"/>
                <w:sz w:val="20"/>
                <w:szCs w:val="20"/>
                <w:lang w:val="en-GB"/>
              </w:rPr>
              <w:t>Requests for Medication Review for someone diagnosed with Adult ADHD</w:t>
            </w:r>
          </w:p>
          <w:p w:rsidRPr="00DA1495" w:rsidR="4D2CDC79" w:rsidP="429B43AF" w:rsidRDefault="4D2CDC79" w14:paraId="733CDD5B" w14:textId="64061A93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If diagnosed in the private sector or abroad 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we need detailed evidence of the previous assessment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. You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F497D" w:themeColor="text2" w:themeTint="FF" w:themeShade="FF"/>
                <w:sz w:val="20"/>
                <w:szCs w:val="20"/>
                <w:lang w:val="en-GB"/>
              </w:rPr>
              <w:t>r patient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will require an assessment within the service under NHS Right to Choose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F497D" w:themeColor="text2" w:themeTint="FF" w:themeShade="FF"/>
                <w:sz w:val="20"/>
                <w:szCs w:val="20"/>
                <w:lang w:val="en-GB"/>
              </w:rPr>
              <w:t xml:space="preserve"> parameters</w:t>
            </w:r>
            <w:r w:rsidRPr="429B43AF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. Please tick 'Assessment'. </w:t>
            </w:r>
          </w:p>
          <w:p w:rsidRPr="00DA1495" w:rsidR="4D2CDC79" w:rsidP="74518EC9" w:rsidRDefault="4D2CDC79" w14:paraId="1F570026" w14:textId="7632BDFC">
            <w:pPr>
              <w:shd w:val="clear" w:color="auto" w:fill="FFFFFF" w:themeFill="background1"/>
              <w:spacing w:before="0" w:beforeAutospacing="off" w:after="0" w:afterAutospacing="off"/>
              <w:ind w:left="0" w:righ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C00000"/>
                <w:sz w:val="20"/>
                <w:szCs w:val="20"/>
                <w:lang w:val="en-GB"/>
              </w:rPr>
            </w:pP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C00000"/>
                <w:sz w:val="20"/>
                <w:szCs w:val="20"/>
                <w:lang w:val="en-GB"/>
              </w:rPr>
              <w:t>Full clinical and psychosocial assessment, full developmental and psychiatric history, observer reports and/or quotes from school reports, use of Adult ADHD specific rating scales, mental state examination, assessment of substance use and other risks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C00000"/>
                <w:sz w:val="20"/>
                <w:szCs w:val="20"/>
                <w:lang w:val="en-GB"/>
              </w:rPr>
              <w:t>.</w:t>
            </w:r>
          </w:p>
          <w:p w:rsidRPr="00DA1495" w:rsidR="4D2CDC79" w:rsidP="429B43AF" w:rsidRDefault="4D2CDC79" w14:paraId="23643970" w14:textId="450401C0">
            <w:pPr>
              <w:shd w:val="clear" w:color="auto" w:fill="FFFFFF" w:themeFill="background1"/>
              <w:spacing w:before="0" w:beforeAutospacing="off" w:after="0" w:afterAutospacing="off"/>
              <w:ind w:left="0" w:righ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861106"/>
                <w:sz w:val="20"/>
                <w:szCs w:val="20"/>
                <w:lang w:val="en-GB"/>
              </w:rPr>
            </w:pPr>
          </w:p>
          <w:p w:rsidRPr="00DA1495" w:rsidR="4D2CDC79" w:rsidP="74518EC9" w:rsidRDefault="4D2CDC79" w14:paraId="46327AFE" w14:textId="70D35980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If diagnosed under NHS Right to Choose by an external service provider, medication initiation and titration</w:t>
            </w:r>
            <w:r w:rsidRPr="74518EC9" w:rsidR="2A88522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F487C"/>
                <w:sz w:val="20"/>
                <w:szCs w:val="20"/>
                <w:lang w:val="en-GB"/>
              </w:rPr>
              <w:t xml:space="preserve">are to be 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delivered by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F487C"/>
                <w:sz w:val="20"/>
                <w:szCs w:val="20"/>
                <w:lang w:val="en-GB"/>
              </w:rPr>
              <w:t xml:space="preserve"> that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service. 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Healthcare Central London cannot accept titration referrals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1F487C"/>
                <w:sz w:val="20"/>
                <w:szCs w:val="20"/>
                <w:lang w:val="en-GB"/>
              </w:rPr>
              <w:t xml:space="preserve"> for patients already assessed and diagnosed within an NHS service</w:t>
            </w:r>
            <w:r w:rsidRPr="74518EC9" w:rsidR="1D96BEC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.</w:t>
            </w:r>
          </w:p>
          <w:p w:rsidRPr="00DA1495" w:rsidR="4D2CDC79" w:rsidP="429B43AF" w:rsidRDefault="4D2CDC79" w14:paraId="42288E7C" w14:textId="7AD88DBD">
            <w:pPr>
              <w:jc w:val="both"/>
              <w:rPr>
                <w:rFonts w:ascii="Calibri" w:hAnsi="Calibri" w:eastAsia="ＭＳ 明朝" w:cs="Calibri" w:asciiTheme="minorAscii" w:hAnsiTheme="minorAscii" w:eastAsiaTheme="minorEastAsia" w:cstheme="minorAscii"/>
                <w:sz w:val="20"/>
                <w:szCs w:val="20"/>
              </w:rPr>
            </w:pPr>
          </w:p>
        </w:tc>
      </w:tr>
    </w:tbl>
    <w:p w:rsidR="74518EC9" w:rsidRDefault="74518EC9" w14:paraId="239C79B4" w14:textId="2FDF12F3"/>
    <w:p w:rsidR="74518EC9" w:rsidRDefault="74518EC9" w14:paraId="23660C0E" w14:textId="22F25C3E"/>
    <w:p w:rsidRPr="00DA1495" w:rsidR="4D2CDC79" w:rsidP="4D2CDC79" w:rsidRDefault="4D2CDC79" w14:paraId="5432B2CA" w14:textId="0E3275D6">
      <w:pPr>
        <w:rPr>
          <w:rFonts w:asciiTheme="minorHAnsi" w:hAnsiTheme="minorHAnsi" w:eastAsiaTheme="minorEastAsia" w:cstheme="minorHAnsi"/>
          <w:sz w:val="20"/>
        </w:rPr>
      </w:pPr>
    </w:p>
    <w:p w:rsidRPr="00DA1495" w:rsidR="009E3B57" w:rsidP="16FEC032" w:rsidRDefault="4E56189D" w14:paraId="7DC262FF" w14:textId="6439B560">
      <w:pPr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S</w:t>
      </w:r>
      <w:r w:rsidRPr="16FEC032" w:rsidR="7F639857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ECTION</w:t>
      </w: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1: R</w:t>
      </w:r>
      <w:r w:rsidRPr="16FEC032" w:rsidR="489E0EAC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EASON FOR REFERRAL</w:t>
      </w:r>
    </w:p>
    <w:p w:rsidRPr="00DA1495" w:rsidR="009B6F26" w:rsidP="00BF01F0" w:rsidRDefault="009B6F26" w14:paraId="4FBF5C8A" w14:textId="77777777">
      <w:pPr>
        <w:rPr>
          <w:rFonts w:asciiTheme="minorHAnsi" w:hAnsiTheme="minorHAnsi" w:cstheme="minorHAnsi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873036" w:rsidTr="4D2CDC79" w14:paraId="301AE127" w14:textId="77777777">
        <w:trPr>
          <w:trHeight w:val="1435"/>
        </w:trPr>
        <w:tc>
          <w:tcPr>
            <w:tcW w:w="10456" w:type="dxa"/>
          </w:tcPr>
          <w:p w:rsidRPr="00DA1495" w:rsidR="007619B3" w:rsidP="4D2CDC79" w:rsidRDefault="6258DDB8" w14:paraId="31F2C040" w14:textId="5C00ECD2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What is the reason for this referral? </w:t>
            </w:r>
            <w:r w:rsidRPr="00DA1495" w:rsidR="032A843F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Please explain current issues and why these issues </w:t>
            </w:r>
            <w:proofErr w:type="gramStart"/>
            <w:r w:rsidRPr="00DA1495" w:rsidR="032A843F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could be possibly related</w:t>
            </w:r>
            <w:proofErr w:type="gramEnd"/>
            <w:r w:rsidRPr="00DA1495" w:rsidR="032A843F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to ADHD </w:t>
            </w:r>
            <w:r w:rsidR="003E301F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i</w:t>
            </w:r>
            <w:r w:rsidRPr="00DA1495" w:rsidR="1710B6B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.e. p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resenting problem, history of symptoms</w:t>
            </w:r>
            <w:r w:rsidR="003E301F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, etc. 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</w:t>
            </w:r>
          </w:p>
          <w:p w:rsidRPr="0029191C" w:rsidR="00873036" w:rsidP="003E301F" w:rsidRDefault="6A6C641C" w14:paraId="7B4E0C52" w14:textId="4D2DD358">
            <w:pPr>
              <w:rPr>
                <w:rFonts w:asciiTheme="minorHAnsi" w:hAnsiTheme="minorHAnsi" w:cstheme="minorHAnsi"/>
                <w:bCs/>
                <w:i/>
                <w:iCs/>
                <w:color w:val="C00000"/>
                <w:sz w:val="20"/>
              </w:rPr>
            </w:pPr>
            <w:r w:rsidRPr="0029191C">
              <w:rPr>
                <w:rFonts w:asciiTheme="minorHAnsi" w:hAnsiTheme="minorHAnsi" w:eastAsiaTheme="minorEastAsia" w:cstheme="minorHAnsi"/>
                <w:bCs/>
                <w:i/>
                <w:iCs/>
                <w:color w:val="C00000"/>
                <w:sz w:val="20"/>
              </w:rPr>
              <w:t>The ASRS checklist only is insufficient</w:t>
            </w:r>
            <w:r w:rsidRPr="0029191C">
              <w:rPr>
                <w:rFonts w:asciiTheme="minorHAnsi" w:hAnsiTheme="minorHAnsi" w:cstheme="minorHAnsi"/>
                <w:bCs/>
                <w:i/>
                <w:iCs/>
                <w:color w:val="C00000"/>
                <w:sz w:val="20"/>
              </w:rPr>
              <w:t xml:space="preserve"> </w:t>
            </w:r>
          </w:p>
          <w:p w:rsidR="003E301F" w:rsidP="0070408E" w:rsidRDefault="003E301F" w14:paraId="04BB8E81" w14:textId="77777777">
            <w:pPr>
              <w:rPr>
                <w:rFonts w:asciiTheme="minorHAnsi" w:hAnsiTheme="minorHAnsi" w:cstheme="minorHAnsi"/>
                <w:i/>
                <w:sz w:val="20"/>
              </w:rPr>
            </w:pPr>
          </w:p>
          <w:p w:rsidRPr="00DA1495" w:rsidR="00873036" w:rsidP="0070408E" w:rsidRDefault="00E204B8" w14:paraId="7C3B9F18" w14:textId="3B0D351E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A1495">
              <w:rPr>
                <w:rFonts w:asciiTheme="minorHAnsi" w:hAnsiTheme="minorHAnsi" w:cstheme="minorHAnsi"/>
                <w:i/>
                <w:sz w:val="20"/>
              </w:rPr>
              <w:t>P</w:t>
            </w:r>
            <w:r w:rsidR="00DA1495">
              <w:rPr>
                <w:rFonts w:asciiTheme="minorHAnsi" w:hAnsiTheme="minorHAnsi" w:cstheme="minorHAnsi"/>
                <w:i/>
                <w:sz w:val="20"/>
              </w:rPr>
              <w:t>lease p</w:t>
            </w:r>
            <w:r w:rsidRPr="00DA1495" w:rsidR="00873036">
              <w:rPr>
                <w:rFonts w:asciiTheme="minorHAnsi" w:hAnsiTheme="minorHAnsi" w:cstheme="minorHAnsi"/>
                <w:i/>
                <w:sz w:val="20"/>
              </w:rPr>
              <w:t>rovide as much information as possible</w:t>
            </w:r>
            <w:r w:rsidRPr="00DA1495">
              <w:rPr>
                <w:rFonts w:asciiTheme="minorHAnsi" w:hAnsiTheme="minorHAnsi" w:cstheme="minorHAnsi"/>
                <w:i/>
                <w:sz w:val="20"/>
              </w:rPr>
              <w:t xml:space="preserve"> – more space is available on the last page if required</w:t>
            </w:r>
            <w:r w:rsidRPr="00DA1495" w:rsidR="00873036">
              <w:rPr>
                <w:rFonts w:asciiTheme="minorHAnsi" w:hAnsiTheme="minorHAnsi" w:cstheme="minorHAnsi"/>
                <w:b/>
                <w:i/>
                <w:sz w:val="20"/>
              </w:rPr>
              <w:t xml:space="preserve">. </w:t>
            </w:r>
          </w:p>
          <w:p w:rsidR="00873036" w:rsidP="0070408E" w:rsidRDefault="00873036" w14:paraId="16535EEC" w14:textId="014B5582">
            <w:pPr>
              <w:rPr>
                <w:rFonts w:asciiTheme="minorHAnsi" w:hAnsiTheme="minorHAnsi" w:cstheme="minorHAnsi"/>
                <w:sz w:val="20"/>
              </w:rPr>
            </w:pPr>
          </w:p>
          <w:p w:rsidR="003E301F" w:rsidP="0070408E" w:rsidRDefault="003E301F" w14:paraId="421C0A9B" w14:textId="5BCC9965">
            <w:pPr>
              <w:rPr>
                <w:rFonts w:asciiTheme="minorHAnsi" w:hAnsiTheme="minorHAnsi" w:cstheme="minorHAnsi"/>
                <w:sz w:val="20"/>
              </w:rPr>
            </w:pPr>
          </w:p>
          <w:p w:rsidR="00DA1495" w:rsidP="0070408E" w:rsidRDefault="00DA1495" w14:paraId="39B3C517" w14:textId="409CD0FB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DA1495" w:rsidP="0070408E" w:rsidRDefault="00DA1495" w14:paraId="5B0A0DEA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176D3950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543C60AB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2B555936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044C4556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7D0CAA1D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B4626" w:rsidP="0070408E" w:rsidRDefault="008B4626" w14:paraId="5FAC50FE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181F03" w:rsidP="0070408E" w:rsidRDefault="00181F03" w14:paraId="2F99889E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Pr="00DA1495" w:rsidR="00873036" w:rsidP="00BF01F0" w:rsidRDefault="00873036" w14:paraId="123C6126" w14:textId="48C61C8F">
      <w:pPr>
        <w:rPr>
          <w:rFonts w:asciiTheme="minorHAnsi" w:hAnsiTheme="minorHAnsi" w:cstheme="minorHAnsi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7619B3" w:rsidTr="4D2CDC79" w14:paraId="318F158D" w14:textId="77777777">
        <w:tc>
          <w:tcPr>
            <w:tcW w:w="10648" w:type="dxa"/>
          </w:tcPr>
          <w:p w:rsidRPr="00DA1495" w:rsidR="007619B3" w:rsidP="4D2CDC79" w:rsidRDefault="032A843F" w14:paraId="38B88107" w14:textId="39B56842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Please state how </w:t>
            </w:r>
            <w:r w:rsidRPr="00DA1495" w:rsidR="4E56189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the above symptoms w</w:t>
            </w:r>
            <w:r w:rsidR="00571652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ere present in childhood (&lt;</w:t>
            </w:r>
            <w:r w:rsidRPr="00DA1495" w:rsidR="4E56189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12 years)</w:t>
            </w:r>
          </w:p>
          <w:p w:rsidRPr="00DA1495" w:rsidR="4D2CDC79" w:rsidP="4D2CDC79" w:rsidRDefault="4D2CDC79" w14:paraId="68C8E069" w14:textId="6868953C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:rsidRPr="00DA1495" w:rsidR="007619B3" w:rsidP="00BF01F0" w:rsidRDefault="007619B3" w14:paraId="7E18BBC3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619B3" w:rsidP="00BF01F0" w:rsidRDefault="007619B3" w14:paraId="05B12731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619B3" w:rsidP="00BF01F0" w:rsidRDefault="007619B3" w14:paraId="489E940A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619B3" w:rsidP="00BF01F0" w:rsidRDefault="007619B3" w14:paraId="13AAC422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619B3" w:rsidP="00BF01F0" w:rsidRDefault="007619B3" w14:paraId="55CF2B34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619B3" w:rsidP="00BF01F0" w:rsidRDefault="007619B3" w14:paraId="0A1DBAAC" w14:textId="19330839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Pr="00DA1495" w:rsidR="00715455" w:rsidP="00282007" w:rsidRDefault="00715455" w14:paraId="5E786FC4" w14:textId="77777777">
      <w:pPr>
        <w:rPr>
          <w:rFonts w:asciiTheme="minorHAnsi" w:hAnsiTheme="minorHAnsi" w:cstheme="minorHAnsi"/>
          <w:b/>
          <w:sz w:val="20"/>
        </w:rPr>
      </w:pPr>
    </w:p>
    <w:p w:rsidR="000446A1" w:rsidP="69C2EB27" w:rsidRDefault="304334B4" w14:paraId="3167A953" w14:textId="0616C5AB">
      <w:pPr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S</w:t>
      </w:r>
      <w:r w:rsidRPr="16FEC032" w:rsidR="5E035F1C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ECTION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 2: GP D</w:t>
      </w:r>
      <w:r w:rsidRPr="16FEC032" w:rsidR="46C8B96B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ETAILS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 </w:t>
      </w:r>
      <w:r w:rsidRPr="16FEC032" w:rsidR="4DB6D539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AND 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C</w:t>
      </w:r>
      <w:r w:rsidRPr="16FEC032" w:rsidR="088406F8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ONSENT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 </w:t>
      </w:r>
      <w:r w:rsidRPr="16FEC032" w:rsidR="1276DDAC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TO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 S</w:t>
      </w:r>
      <w:r w:rsidRPr="16FEC032" w:rsidR="32E30DDF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>HARED CARE</w:t>
      </w:r>
      <w:r w:rsidRPr="16FEC032" w:rsidR="16EA5B4A">
        <w:rPr>
          <w:rFonts w:asciiTheme="minorHAnsi" w:hAnsiTheme="minorHAnsi" w:eastAsiaTheme="minorEastAsia" w:cstheme="minorBidi"/>
          <w:b/>
          <w:bCs/>
          <w:color w:val="244061" w:themeColor="accent1" w:themeShade="80"/>
          <w:sz w:val="22"/>
          <w:szCs w:val="22"/>
        </w:rPr>
        <w:t xml:space="preserve"> </w:t>
      </w:r>
    </w:p>
    <w:p w:rsidRPr="00717611" w:rsidR="00717611" w:rsidP="4D2CDC79" w:rsidRDefault="00717611" w14:paraId="50723535" w14:textId="77777777">
      <w:pPr>
        <w:rPr>
          <w:rFonts w:asciiTheme="minorHAnsi" w:hAnsiTheme="minorHAnsi" w:eastAsiaTheme="minorEastAsia" w:cstheme="minorHAnsi"/>
          <w:b/>
          <w:bCs/>
          <w:color w:val="244061" w:themeColor="accent1" w:themeShade="8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7909"/>
      </w:tblGrid>
      <w:tr w:rsidRPr="00DA1495" w:rsidR="00DA1495" w:rsidTr="4D2CDC79" w14:paraId="1B591A25" w14:textId="77777777">
        <w:tc>
          <w:tcPr>
            <w:tcW w:w="2518" w:type="dxa"/>
          </w:tcPr>
          <w:p w:rsidRPr="00DA1495" w:rsidR="00282007" w:rsidP="4D2CDC79" w:rsidRDefault="304334B4" w14:paraId="2A07FB17" w14:textId="42D0B72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GP</w:t>
            </w:r>
            <w:r w:rsidRPr="00DA1495" w:rsidR="6258DDB8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Name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  <w:p w:rsidRPr="00DA1495" w:rsidR="00282007" w:rsidP="4D2CDC79" w:rsidRDefault="00282007" w14:paraId="70D7A9AB" w14:textId="7FF3C76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7938" w:type="dxa"/>
          </w:tcPr>
          <w:p w:rsidRPr="00DA1495" w:rsidR="00282007" w:rsidP="006F5568" w:rsidRDefault="00282007" w14:paraId="1C950121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Pr="00DA1495" w:rsidR="00DA1495" w:rsidTr="4D2CDC79" w14:paraId="00108669" w14:textId="77777777">
        <w:trPr>
          <w:trHeight w:val="690"/>
        </w:trPr>
        <w:tc>
          <w:tcPr>
            <w:tcW w:w="2514" w:type="dxa"/>
          </w:tcPr>
          <w:p w:rsidR="25571D77" w:rsidP="4D2CDC79" w:rsidRDefault="002A6447" w14:paraId="0AE14A79" w14:textId="7ABBE87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GP practice a</w:t>
            </w:r>
            <w:r w:rsidRPr="00DA1495" w:rsidR="25571D7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ddress:</w:t>
            </w:r>
          </w:p>
          <w:p w:rsidRPr="002A6447" w:rsidR="00B34B78" w:rsidP="4D2CDC79" w:rsidRDefault="00B34B78" w14:paraId="37374E8E" w14:textId="0ACEF88A">
            <w:pPr>
              <w:rPr>
                <w:rFonts w:asciiTheme="minorHAnsi" w:hAnsiTheme="minorHAnsi" w:eastAsiaTheme="minorEastAsia" w:cstheme="minorHAnsi"/>
                <w:bCs/>
                <w:i/>
                <w:sz w:val="20"/>
              </w:rPr>
            </w:pPr>
            <w:r w:rsidRPr="002A6447">
              <w:rPr>
                <w:rFonts w:asciiTheme="minorHAnsi" w:hAnsiTheme="minorHAnsi" w:eastAsiaTheme="minorEastAsia" w:cstheme="minorHAnsi"/>
                <w:bCs/>
                <w:i/>
                <w:sz w:val="20"/>
              </w:rPr>
              <w:t>Provide full address including post code</w:t>
            </w:r>
          </w:p>
          <w:p w:rsidRPr="00DA1495" w:rsidR="4D2CDC79" w:rsidP="4D2CDC79" w:rsidRDefault="4D2CDC79" w14:paraId="50C89EB2" w14:textId="3E511C2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Pr="00DA1495" w:rsidR="4D2CDC79" w:rsidP="4D2CDC79" w:rsidRDefault="4D2CDC79" w14:paraId="285AB723" w14:textId="6A05AB1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Pr="00DA1495" w:rsidR="4D2CDC79" w:rsidP="4D2CDC79" w:rsidRDefault="4D2CDC79" w14:paraId="6C665628" w14:textId="45756DE5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7908" w:type="dxa"/>
          </w:tcPr>
          <w:p w:rsidRPr="00DA1495" w:rsidR="4D2CDC79" w:rsidP="4D2CDC79" w:rsidRDefault="4D2CDC79" w14:paraId="02AD6AF9" w14:textId="12C2C08F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  <w:tr w:rsidRPr="00DA1495" w:rsidR="00DA1495" w:rsidTr="4D2CDC79" w14:paraId="10D3C80F" w14:textId="77777777">
        <w:trPr>
          <w:trHeight w:val="690"/>
        </w:trPr>
        <w:tc>
          <w:tcPr>
            <w:tcW w:w="2514" w:type="dxa"/>
          </w:tcPr>
          <w:p w:rsidRPr="00DA1495" w:rsidR="25571D77" w:rsidP="4D2CDC79" w:rsidRDefault="002A6447" w14:paraId="11134411" w14:textId="136F3C0F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GP practice t</w:t>
            </w:r>
            <w:r w:rsidRPr="00DA1495" w:rsidR="25571D7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elephone:</w:t>
            </w:r>
          </w:p>
        </w:tc>
        <w:tc>
          <w:tcPr>
            <w:tcW w:w="7908" w:type="dxa"/>
          </w:tcPr>
          <w:p w:rsidRPr="00DA1495" w:rsidR="4D2CDC79" w:rsidP="4D2CDC79" w:rsidRDefault="4D2CDC79" w14:paraId="2B0C3562" w14:textId="39B86A4E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  <w:tr w:rsidRPr="00DA1495" w:rsidR="00DA1495" w:rsidTr="4D2CDC79" w14:paraId="70B2D287" w14:textId="77777777">
        <w:trPr>
          <w:trHeight w:val="690"/>
        </w:trPr>
        <w:tc>
          <w:tcPr>
            <w:tcW w:w="2514" w:type="dxa"/>
          </w:tcPr>
          <w:p w:rsidRPr="00DA1495" w:rsidR="25571D77" w:rsidP="4D2CDC79" w:rsidRDefault="002A6447" w14:paraId="6187039E" w14:textId="5C1D6C2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GP practice e</w:t>
            </w:r>
            <w:r w:rsidRPr="00DA1495" w:rsidR="25571D7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mail:</w:t>
            </w:r>
          </w:p>
        </w:tc>
        <w:tc>
          <w:tcPr>
            <w:tcW w:w="7908" w:type="dxa"/>
          </w:tcPr>
          <w:p w:rsidRPr="00DA1495" w:rsidR="4D2CDC79" w:rsidP="4D2CDC79" w:rsidRDefault="4D2CDC79" w14:paraId="7E880CA5" w14:textId="26A9D7AC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</w:tbl>
    <w:p w:rsidR="00E204B8" w:rsidP="16FEC032" w:rsidRDefault="00E204B8" w14:paraId="12246162" w14:textId="2014ACB6">
      <w:pPr>
        <w:jc w:val="center"/>
        <w:rPr>
          <w:rFonts w:asciiTheme="minorHAnsi" w:hAnsiTheme="minorHAnsi" w:cstheme="minorBidi"/>
          <w:sz w:val="20"/>
        </w:rPr>
      </w:pPr>
    </w:p>
    <w:p w:rsidR="54E84CE0" w:rsidP="16FEC032" w:rsidRDefault="54E84CE0" w14:paraId="29F26CAA" w14:textId="3A1E3A03">
      <w:pPr>
        <w:spacing w:line="259" w:lineRule="auto"/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SECTION 3: SHARED CARE</w:t>
      </w:r>
    </w:p>
    <w:p w:rsidR="16FEC032" w:rsidP="16FEC032" w:rsidRDefault="16FEC032" w14:paraId="5EE0D288" w14:textId="77E7B222">
      <w:pPr>
        <w:rPr>
          <w:rFonts w:asciiTheme="minorHAnsi" w:hAnsiTheme="minorHAnsi" w:cstheme="minorBidi"/>
          <w:sz w:val="20"/>
        </w:rPr>
      </w:pPr>
    </w:p>
    <w:tbl>
      <w:tblPr>
        <w:tblStyle w:val="TableGrid"/>
        <w:tblW w:w="5674" w:type="dxa"/>
        <w:tblLook w:val="04A0" w:firstRow="1" w:lastRow="0" w:firstColumn="1" w:lastColumn="0" w:noHBand="0" w:noVBand="1"/>
      </w:tblPr>
      <w:tblGrid>
        <w:gridCol w:w="4161"/>
        <w:gridCol w:w="778"/>
        <w:gridCol w:w="735"/>
      </w:tblGrid>
      <w:tr w:rsidR="00B34B78" w:rsidTr="69C2EB27" w14:paraId="06185BBF" w14:textId="77777777">
        <w:trPr>
          <w:trHeight w:val="524"/>
        </w:trPr>
        <w:tc>
          <w:tcPr>
            <w:tcW w:w="4161" w:type="dxa"/>
            <w:vMerge w:val="restart"/>
          </w:tcPr>
          <w:p w:rsidRPr="00B34B78" w:rsidR="00B34B78" w:rsidP="69C2EB27" w:rsidRDefault="59F5B952" w14:paraId="3D78B1D3" w14:textId="0AE69CCF">
            <w:pPr>
              <w:rPr>
                <w:rFonts w:asciiTheme="minorHAnsi" w:hAnsiTheme="minorHAnsi" w:eastAsiaTheme="minorEastAsia" w:cstheme="minorBidi"/>
                <w:b/>
                <w:bCs/>
                <w:color w:val="C00000"/>
                <w:sz w:val="22"/>
                <w:szCs w:val="22"/>
                <w:u w:val="single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C00000"/>
                <w:sz w:val="22"/>
                <w:szCs w:val="22"/>
                <w:u w:val="single"/>
              </w:rPr>
              <w:t>IMPORTANT</w:t>
            </w:r>
          </w:p>
          <w:p w:rsidRPr="00F7470E" w:rsidR="00B34B78" w:rsidP="69C2EB27" w:rsidRDefault="7FC74232" w14:paraId="41C3C0EA" w14:textId="0AD1AF41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9C2EB27">
              <w:rPr>
                <w:rFonts w:asciiTheme="minorHAnsi" w:hAnsiTheme="minorHAnsi" w:eastAsiaTheme="minorEastAsia" w:cstheme="minorBidi"/>
                <w:b/>
                <w:bCs/>
                <w:color w:val="000000" w:themeColor="text1"/>
                <w:sz w:val="22"/>
                <w:szCs w:val="22"/>
              </w:rPr>
              <w:t>Would the GP be willing to prescribe ADHD medication according to the Shared Care guidelines?</w:t>
            </w:r>
          </w:p>
        </w:tc>
        <w:tc>
          <w:tcPr>
            <w:tcW w:w="778" w:type="dxa"/>
          </w:tcPr>
          <w:p w:rsidRPr="00B34B78" w:rsidR="00B34B78" w:rsidP="69C2EB27" w:rsidRDefault="7FC74232" w14:paraId="0DCCB62A" w14:textId="4E8AE5B7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9C2EB27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Yes</w:t>
            </w:r>
          </w:p>
        </w:tc>
        <w:sdt>
          <w:sdtPr>
            <w:rPr>
              <w:rFonts w:asciiTheme="minorHAnsi" w:hAnsiTheme="minorHAnsi" w:cstheme="minorBidi"/>
              <w:sz w:val="28"/>
              <w:szCs w:val="28"/>
            </w:rPr>
            <w:id w:val="-137600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5" w:type="dxa"/>
              </w:tcPr>
              <w:p w:rsidRPr="00B34B78" w:rsidR="00B34B78" w:rsidP="00B34B78" w:rsidRDefault="00B34B78" w14:paraId="017524FB" w14:textId="0ADCAEA5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 w:rsidRPr="00B34B78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p>
            </w:tc>
          </w:sdtContent>
        </w:sdt>
      </w:tr>
      <w:tr w:rsidR="00B34B78" w:rsidTr="69C2EB27" w14:paraId="2FEF5C52" w14:textId="77777777">
        <w:tc>
          <w:tcPr>
            <w:tcW w:w="4161" w:type="dxa"/>
            <w:vMerge/>
          </w:tcPr>
          <w:p w:rsidR="00B34B78" w:rsidP="00B34B78" w:rsidRDefault="00B34B78" w14:paraId="6F846874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78" w:type="dxa"/>
          </w:tcPr>
          <w:p w:rsidRPr="00B34B78" w:rsidR="00B34B78" w:rsidP="69C2EB27" w:rsidRDefault="7FC74232" w14:paraId="45A82D13" w14:textId="0C16BFC7">
            <w:pPr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69C2EB27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No</w:t>
            </w:r>
          </w:p>
        </w:tc>
        <w:sdt>
          <w:sdtPr>
            <w:rPr>
              <w:rFonts w:asciiTheme="minorHAnsi" w:hAnsiTheme="minorHAnsi" w:cstheme="minorBidi"/>
              <w:sz w:val="28"/>
              <w:szCs w:val="28"/>
            </w:rPr>
            <w:id w:val="-1534184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5" w:type="dxa"/>
              </w:tcPr>
              <w:p w:rsidRPr="00B34B78" w:rsidR="00B34B78" w:rsidP="00B34B78" w:rsidRDefault="00B34B78" w14:paraId="5FD600F3" w14:textId="243D5195">
                <w:pPr>
                  <w:jc w:val="center"/>
                  <w:rPr>
                    <w:rFonts w:asciiTheme="minorHAnsi" w:hAnsiTheme="minorHAnsi" w:cstheme="minorHAnsi"/>
                    <w:sz w:val="28"/>
                  </w:rPr>
                </w:pPr>
                <w:r w:rsidRPr="00B34B78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p>
            </w:tc>
          </w:sdtContent>
        </w:sdt>
      </w:tr>
    </w:tbl>
    <w:p w:rsidRPr="00DA1495" w:rsidR="008B4626" w:rsidP="74518EC9" w:rsidRDefault="008B4626" w14:paraId="7C863796" w14:textId="65AE62A3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/>
          <w:sz w:val="20"/>
          <w:szCs w:val="20"/>
        </w:rPr>
      </w:pPr>
    </w:p>
    <w:p w:rsidR="74518EC9" w:rsidP="74518EC9" w:rsidRDefault="74518EC9" w14:paraId="7FB18114" w14:textId="0AF799EC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 w:themeTint="FF" w:themeShade="FF"/>
          <w:sz w:val="20"/>
          <w:szCs w:val="20"/>
        </w:rPr>
      </w:pPr>
    </w:p>
    <w:p w:rsidR="74518EC9" w:rsidP="74518EC9" w:rsidRDefault="74518EC9" w14:paraId="37F33799" w14:textId="661AFA98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 w:themeTint="FF" w:themeShade="FF"/>
          <w:sz w:val="20"/>
          <w:szCs w:val="20"/>
        </w:rPr>
      </w:pPr>
    </w:p>
    <w:p w:rsidR="74518EC9" w:rsidP="74518EC9" w:rsidRDefault="74518EC9" w14:paraId="48A50A5E" w14:textId="099CEF94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 w:themeTint="FF" w:themeShade="FF"/>
          <w:sz w:val="20"/>
          <w:szCs w:val="20"/>
        </w:rPr>
      </w:pPr>
    </w:p>
    <w:p w:rsidR="74518EC9" w:rsidP="74518EC9" w:rsidRDefault="74518EC9" w14:paraId="18228D64" w14:textId="230054EE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 w:themeTint="FF" w:themeShade="FF"/>
          <w:sz w:val="20"/>
          <w:szCs w:val="20"/>
        </w:rPr>
      </w:pPr>
    </w:p>
    <w:p w:rsidR="74518EC9" w:rsidP="74518EC9" w:rsidRDefault="74518EC9" w14:paraId="236FAAA5" w14:textId="3B6249CE">
      <w:pPr>
        <w:rPr>
          <w:rFonts w:ascii="Calibri" w:hAnsi="Calibri" w:eastAsia="ＭＳ 明朝" w:cs="Calibri" w:asciiTheme="minorAscii" w:hAnsiTheme="minorAscii" w:eastAsiaTheme="minorEastAsia" w:cstheme="minorAscii"/>
          <w:b w:val="1"/>
          <w:bCs w:val="1"/>
          <w:color w:val="1F497D" w:themeColor="text2" w:themeTint="FF" w:themeShade="FF"/>
          <w:sz w:val="20"/>
          <w:szCs w:val="20"/>
        </w:rPr>
      </w:pPr>
    </w:p>
    <w:p w:rsidR="00282007" w:rsidP="69C2EB27" w:rsidRDefault="55EC3C11" w14:paraId="440F6C1B" w14:textId="1AF95293">
      <w:pPr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S</w:t>
      </w:r>
      <w:r w:rsidRPr="16FEC032" w:rsidR="17F005D7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ECTION</w:t>
      </w:r>
      <w:r w:rsidRPr="16FEC032" w:rsidR="5F0C9894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</w:t>
      </w:r>
      <w:r w:rsidRPr="16FEC032" w:rsidR="7F99FC9C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4</w:t>
      </w:r>
      <w:r w:rsidRPr="16FEC032" w:rsidR="5F0C9894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: P</w:t>
      </w:r>
      <w:r w:rsidRPr="16FEC032" w:rsidR="0250656A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ATIENT DETAILS</w:t>
      </w:r>
    </w:p>
    <w:p w:rsidRPr="00DA1495" w:rsidR="00B34B78" w:rsidP="4D2CDC79" w:rsidRDefault="00B34B78" w14:paraId="7230901A" w14:textId="77777777">
      <w:pPr>
        <w:rPr>
          <w:rFonts w:asciiTheme="minorHAnsi" w:hAnsiTheme="minorHAnsi" w:eastAsiaTheme="minorEastAsia" w:cstheme="minorHAnsi"/>
          <w:b/>
          <w:bCs/>
          <w:color w:val="1F497D" w:themeColor="text2"/>
          <w:sz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422" w:type="dxa"/>
        <w:tblLook w:val="04A0" w:firstRow="1" w:lastRow="0" w:firstColumn="1" w:lastColumn="0" w:noHBand="0" w:noVBand="1"/>
      </w:tblPr>
      <w:tblGrid>
        <w:gridCol w:w="2515"/>
        <w:gridCol w:w="3045"/>
        <w:gridCol w:w="2323"/>
        <w:gridCol w:w="2539"/>
      </w:tblGrid>
      <w:tr w:rsidRPr="00DA1495" w:rsidR="00B26521" w:rsidTr="4D2CDC79" w14:paraId="1C7655C4" w14:textId="77777777">
        <w:trPr>
          <w:trHeight w:val="192"/>
        </w:trPr>
        <w:tc>
          <w:tcPr>
            <w:tcW w:w="2515" w:type="dxa"/>
            <w:vAlign w:val="center"/>
          </w:tcPr>
          <w:p w:rsidR="00B26521" w:rsidP="4D2CDC79" w:rsidRDefault="267AF5D3" w14:paraId="278D4A41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Name</w:t>
            </w:r>
            <w:r w:rsidRPr="00DA1495" w:rsidR="4DD7B17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  <w:p w:rsidRPr="00A521E8" w:rsidR="00A521E8" w:rsidP="4D2CDC79" w:rsidRDefault="00A521E8" w14:paraId="4A43ADD3" w14:textId="77777777">
            <w:pPr>
              <w:rPr>
                <w:rFonts w:asciiTheme="minorHAnsi" w:hAnsiTheme="minorHAnsi" w:eastAsiaTheme="minorEastAsia" w:cstheme="minorHAnsi"/>
                <w:bCs/>
                <w:i/>
                <w:sz w:val="20"/>
              </w:rPr>
            </w:pPr>
            <w:r w:rsidRPr="00A521E8">
              <w:rPr>
                <w:rFonts w:asciiTheme="minorHAnsi" w:hAnsiTheme="minorHAnsi" w:eastAsiaTheme="minorEastAsia" w:cstheme="minorHAnsi"/>
                <w:bCs/>
                <w:i/>
                <w:sz w:val="20"/>
              </w:rPr>
              <w:t>As it appears on the medical record</w:t>
            </w:r>
          </w:p>
          <w:p w:rsidRPr="00DA1495" w:rsidR="00A521E8" w:rsidP="4D2CDC79" w:rsidRDefault="00A521E8" w14:paraId="1EB30FF8" w14:textId="34876BEA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3045" w:type="dxa"/>
            <w:vAlign w:val="center"/>
          </w:tcPr>
          <w:p w:rsidRPr="00DA1495" w:rsidR="00B26521" w:rsidP="4D2CDC79" w:rsidRDefault="00B26521" w14:paraId="56784D7F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1D17A3" w:rsidP="4D2CDC79" w:rsidRDefault="001D17A3" w14:paraId="6041E803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2323" w:type="dxa"/>
            <w:vAlign w:val="center"/>
          </w:tcPr>
          <w:p w:rsidRPr="00DA1495" w:rsidR="00B26521" w:rsidP="4D2CDC79" w:rsidRDefault="267AF5D3" w14:paraId="5B6EA3FD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Gender</w:t>
            </w:r>
            <w:r w:rsidRPr="00DA1495" w:rsidR="4DD7B17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alias w:val="Gender"/>
            <w:tag w:val="Gender"/>
            <w:id w:val="249323211"/>
            <w:placeholder>
              <w:docPart w:val="F827CDCE58D941038FC4C92DAB17B3E4"/>
            </w:placeholder>
            <w:showingPlcHdr/>
            <w:dropDownList>
              <w:listItem w:value="Choose an item."/>
              <w:listItem w:displayText="Female" w:value="Female"/>
              <w:listItem w:displayText="Male" w:value="Male"/>
              <w:listItem w:displayText="Non-binary" w:value="Non-binary"/>
              <w:listItem w:displayText="Prefer to self describe" w:value="Prefer to self describe"/>
              <w:listItem w:displayText="Prefer not to say" w:value="Prefer not to say"/>
            </w:dropDownList>
          </w:sdtPr>
          <w:sdtEndPr/>
          <w:sdtContent>
            <w:tc>
              <w:tcPr>
                <w:tcW w:w="2539" w:type="dxa"/>
                <w:vAlign w:val="center"/>
              </w:tcPr>
              <w:p w:rsidRPr="00DA1495" w:rsidR="00B26521" w:rsidP="4D2CDC79" w:rsidRDefault="19C4AB45" w14:paraId="3E960624" w14:textId="7A2C7D29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DA1495">
                  <w:rPr>
                    <w:rStyle w:val="PlaceholderText"/>
                    <w:rFonts w:asciiTheme="minorHAnsi" w:hAnsiTheme="minorHAnsi" w:eastAsiaTheme="minorEastAsia" w:cstheme="minorHAnsi"/>
                    <w:color w:val="auto"/>
                    <w:sz w:val="20"/>
                  </w:rPr>
                  <w:t>Choose an item.</w:t>
                </w:r>
              </w:p>
            </w:tc>
          </w:sdtContent>
        </w:sdt>
      </w:tr>
      <w:tr w:rsidRPr="00DA1495" w:rsidR="00B26521" w:rsidTr="4D2CDC79" w14:paraId="01B914C6" w14:textId="77777777">
        <w:trPr>
          <w:trHeight w:val="179"/>
        </w:trPr>
        <w:tc>
          <w:tcPr>
            <w:tcW w:w="2515" w:type="dxa"/>
            <w:vAlign w:val="center"/>
          </w:tcPr>
          <w:p w:rsidRPr="00DA1495" w:rsidR="00B26521" w:rsidP="4D2CDC79" w:rsidRDefault="55EC3C11" w14:paraId="02C50D02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Date of Birth:</w:t>
            </w:r>
          </w:p>
        </w:tc>
        <w:tc>
          <w:tcPr>
            <w:tcW w:w="3045" w:type="dxa"/>
            <w:vAlign w:val="center"/>
          </w:tcPr>
          <w:p w:rsidRPr="00DA1495" w:rsidR="00B26521" w:rsidP="00F7470E" w:rsidRDefault="00D00CCF" w14:paraId="5C90C02B" w14:textId="44418B42">
            <w:pPr>
              <w:rPr>
                <w:rFonts w:asciiTheme="minorHAnsi" w:hAnsiTheme="minorHAnsi" w:eastAsiaTheme="minorEastAsia" w:cstheme="minorHAnsi"/>
                <w:sz w:val="20"/>
              </w:rPr>
            </w:pPr>
            <w:proofErr w:type="spellStart"/>
            <w:r>
              <w:rPr>
                <w:rFonts w:asciiTheme="minorHAnsi" w:hAnsiTheme="minorHAnsi" w:eastAsiaTheme="minorEastAsia" w:cstheme="minorHAnsi"/>
                <w:sz w:val="20"/>
              </w:rPr>
              <w:t>d</w:t>
            </w:r>
            <w:r w:rsidR="00F7470E">
              <w:rPr>
                <w:rFonts w:asciiTheme="minorHAnsi" w:hAnsiTheme="minorHAnsi" w:eastAsiaTheme="minorEastAsia" w:cstheme="minorHAnsi"/>
                <w:sz w:val="20"/>
              </w:rPr>
              <w:t>d</w:t>
            </w:r>
            <w:proofErr w:type="spellEnd"/>
            <w:r w:rsidR="00F7470E">
              <w:rPr>
                <w:rFonts w:asciiTheme="minorHAnsi" w:hAnsiTheme="minorHAnsi" w:eastAsiaTheme="minorEastAsia" w:cstheme="minorHAnsi"/>
                <w:sz w:val="20"/>
              </w:rPr>
              <w:t>/mm/</w:t>
            </w:r>
            <w:proofErr w:type="spellStart"/>
            <w:r w:rsidR="00F7470E">
              <w:rPr>
                <w:rFonts w:asciiTheme="minorHAnsi" w:hAnsiTheme="minorHAnsi" w:eastAsiaTheme="minorEastAsia" w:cstheme="minorHAnsi"/>
                <w:sz w:val="20"/>
              </w:rPr>
              <w:t>yyyy</w:t>
            </w:r>
            <w:proofErr w:type="spellEnd"/>
          </w:p>
        </w:tc>
        <w:tc>
          <w:tcPr>
            <w:tcW w:w="2323" w:type="dxa"/>
            <w:vAlign w:val="center"/>
          </w:tcPr>
          <w:p w:rsidRPr="00DA1495" w:rsidR="00B26521" w:rsidP="4D2CDC79" w:rsidRDefault="11DAC053" w14:paraId="3829258A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Marital Status:</w:t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alias w:val="Marital Status"/>
            <w:tag w:val="Marital Status"/>
            <w:id w:val="-132099929"/>
            <w:placeholder>
              <w:docPart w:val="97DC0752FAB54D579FAB7A5D3AF3239B"/>
            </w:placeholder>
            <w:showingPlcHdr/>
            <w:dropDownList>
              <w:listItem w:value="Choose an item."/>
              <w:listItem w:displayText="Civil Partnership" w:value="Civil Partnership"/>
              <w:listItem w:displayText="Co-habiting " w:value="Co-habiting "/>
              <w:listItem w:displayText="Married" w:value="Married"/>
              <w:listItem w:displayText="Prefer not to say" w:value="Prefer not to say"/>
              <w:listItem w:displayText="Single" w:value="Single"/>
              <w:listItem w:displayText="Widowed" w:value="Widowed"/>
            </w:dropDownList>
          </w:sdtPr>
          <w:sdtEndPr/>
          <w:sdtContent>
            <w:tc>
              <w:tcPr>
                <w:tcW w:w="2539" w:type="dxa"/>
                <w:vAlign w:val="center"/>
              </w:tcPr>
              <w:p w:rsidRPr="00DA1495" w:rsidR="00B26521" w:rsidP="4D2CDC79" w:rsidRDefault="01601644" w14:paraId="1D91E98A" w14:textId="77777777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DA1495">
                  <w:rPr>
                    <w:rStyle w:val="PlaceholderText"/>
                    <w:rFonts w:asciiTheme="minorHAnsi" w:hAnsiTheme="minorHAnsi" w:eastAsiaTheme="minorEastAsia" w:cstheme="minorHAnsi"/>
                    <w:color w:val="auto"/>
                    <w:sz w:val="20"/>
                  </w:rPr>
                  <w:t>Choose an item.</w:t>
                </w:r>
              </w:p>
            </w:tc>
          </w:sdtContent>
        </w:sdt>
      </w:tr>
      <w:tr w:rsidRPr="00DA1495" w:rsidR="00C646E1" w:rsidTr="4D2CDC79" w14:paraId="71C078DE" w14:textId="77777777">
        <w:trPr>
          <w:trHeight w:val="218"/>
        </w:trPr>
        <w:tc>
          <w:tcPr>
            <w:tcW w:w="2515" w:type="dxa"/>
            <w:vMerge w:val="restart"/>
          </w:tcPr>
          <w:p w:rsidRPr="002707CD" w:rsidR="002707CD" w:rsidP="002707CD" w:rsidRDefault="55EC3C11" w14:paraId="1043EF2E" w14:textId="67BB301D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Address:</w:t>
            </w:r>
            <w:r w:rsidR="002707C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br/>
            </w:r>
            <w:r w:rsidRPr="00B34B78" w:rsidR="002707CD">
              <w:rPr>
                <w:rFonts w:asciiTheme="minorHAnsi" w:hAnsiTheme="minorHAnsi" w:eastAsiaTheme="minorEastAsia" w:cstheme="minorHAnsi"/>
                <w:bCs/>
                <w:sz w:val="20"/>
              </w:rPr>
              <w:t>P</w:t>
            </w:r>
            <w:r w:rsidRPr="00F7470E" w:rsidR="002707CD">
              <w:rPr>
                <w:rFonts w:asciiTheme="minorHAnsi" w:hAnsiTheme="minorHAnsi" w:eastAsiaTheme="minorEastAsia" w:cstheme="minorHAnsi"/>
                <w:bCs/>
                <w:i/>
                <w:sz w:val="20"/>
              </w:rPr>
              <w:t>rovide full address including post code</w:t>
            </w:r>
          </w:p>
          <w:p w:rsidRPr="00DA1495" w:rsidR="00EB7000" w:rsidP="4D2CDC79" w:rsidRDefault="00EB7000" w14:paraId="23BCF119" w14:textId="092DF77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3045" w:type="dxa"/>
            <w:vMerge w:val="restart"/>
            <w:vAlign w:val="center"/>
          </w:tcPr>
          <w:p w:rsidRPr="00DA1495" w:rsidR="00C646E1" w:rsidP="4D2CDC79" w:rsidRDefault="00C646E1" w14:paraId="227A052E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D15B9A" w:rsidP="4D2CDC79" w:rsidRDefault="00D15B9A" w14:paraId="3E2578EC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D15B9A" w:rsidP="4D2CDC79" w:rsidRDefault="00D15B9A" w14:paraId="3E9CCCF4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D15B9A" w:rsidP="4D2CDC79" w:rsidRDefault="00D15B9A" w14:paraId="206F709A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2323" w:type="dxa"/>
            <w:tcBorders>
              <w:bottom w:val="single" w:color="auto" w:sz="4" w:space="0"/>
            </w:tcBorders>
            <w:vAlign w:val="center"/>
          </w:tcPr>
          <w:p w:rsidRPr="00DA1495" w:rsidR="00C646E1" w:rsidP="4D2CDC79" w:rsidRDefault="55EC3C11" w14:paraId="6E3F941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Ethnicity:</w:t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alias w:val="Ethnicity "/>
            <w:tag w:val="Ethnicity "/>
            <w:id w:val="-1411077090"/>
            <w:placeholder>
              <w:docPart w:val="566FA7828A05471F831805DFA516A032"/>
            </w:placeholder>
            <w:showingPlcHdr/>
            <w:dropDownList>
              <w:listItem w:value="Choose an item."/>
              <w:listItem w:displayText="Any other group" w:value="Any other group"/>
              <w:listItem w:displayText="Asian or Asian British" w:value="Asian or Asian British"/>
              <w:listItem w:displayText="Asian or Asian British - Bangladeshi" w:value="Asian or Asian British - Bangladeshi"/>
              <w:listItem w:displayText="Asian or Asian British - Caribbean Asian" w:value="Asian or Asian British - Caribbean Asian"/>
              <w:listItem w:displayText="Asian or Asian British - East African Asian" w:value="Asian or Asian British - East African Asian"/>
              <w:listItem w:displayText="Asian or Asian British - Indian" w:value="Asian or Asian British - Indian"/>
              <w:listItem w:displayText="Asian or British Asian - Kashmiri" w:value="Asian or British Asian - Kashmiri"/>
              <w:listItem w:displayText="Asian or Asian British - Mixed Asian" w:value="Asian or Asian British - Mixed Asian"/>
              <w:listItem w:displayText="Asian or Asian Britsh - Other/Unspecified" w:value="Asian or Asian Britsh - Other/Unspecified"/>
              <w:listItem w:displayText="Asian or Asian British - Pakistani" w:value="Asian or Asian British - Pakistani"/>
              <w:listItem w:displayText="Asian or Asian British - Punjabi" w:value="Asian or Asian British - Punjabi"/>
              <w:listItem w:displayText="Asian or British Asian - Sinhalese" w:value="Asian or British Asian - Sinhalese"/>
              <w:listItem w:displayText="Asian or British Asian - Sri Lanka" w:value="Asian or British Asian - Sri Lanka"/>
              <w:listItem w:displayText="Asian or British Asian - Tamil" w:value="Asian or British Asian - Tamil"/>
              <w:listItem w:displayText="Black or Black British - African" w:value="Black or Black British - African"/>
              <w:listItem w:displayText="Black or Black British - British" w:value="Black or Black British - British"/>
              <w:listItem w:displayText="Black or Black British - Caribbean" w:value="Black or Black British - Caribbean"/>
              <w:listItem w:displayText="Black or Black British - Mixed" w:value="Black or Black British - Mixed"/>
              <w:listItem w:displayText="Black or Black British - Nigerian" w:value="Black or Black British - Nigerian"/>
              <w:listItem w:displayText="Black or Black British - Other/Unspecified" w:value="Black or Black British - Other/Unspecified"/>
              <w:listItem w:displayText="Black or Black British - Somali" w:value="Black or Black British - Somali"/>
              <w:listItem w:displayText="Mixed - Any other mixed background" w:value="Mixed - Any other mixed background"/>
              <w:listItem w:displayText="Mixed - Asian and Chinese" w:value="Mixed - Asian and Chinese"/>
              <w:listItem w:displayText="Mixed - Black and Asian" w:value="Mixed - Black and Asian"/>
              <w:listItem w:displayText="Mixed - Black and Chinese" w:value="Mixed - Black and Chinese"/>
              <w:listItem w:displayText="Mixed - Black and White" w:value="Mixed - Black and White"/>
              <w:listItem w:displayText="Mixed - Chinese and White" w:value="Mixed - Chinese and White"/>
              <w:listItem w:displayText="Mixed - Other/Unspecified" w:value="Mixed - Other/Unspecified"/>
              <w:listItem w:displayText="Mixed - White and Asian" w:value="Mixed - White and Asian"/>
              <w:listItem w:displayText="Mixed - White and Black African" w:value="Mixed - White and Black African"/>
              <w:listItem w:displayText="Mixed - White and Black Caribbean" w:value="Mixed - White and Black Caribbean"/>
              <w:listItem w:displayText="Not Known (Not Requested)" w:value="Not Known (Not Requested)"/>
              <w:listItem w:displayText="Not Known (Unable to Request)" w:value="Not Known (Unable to Request)"/>
              <w:listItem w:displayText="Not Stated (Client Refused)" w:value="Not Stated (Client Refused)"/>
              <w:listItem w:displayText="Not Stated (Client unable to Choose)" w:value="Not Stated (Client unable to Choose)"/>
              <w:listItem w:displayText="Other Ethnic Groups - Any Other Group" w:value="Other Ethnic Groups - Any Other Group"/>
              <w:listItem w:displayText="Other Ethnic Groups - Arab" w:value="Other Ethnic Groups - Arab"/>
              <w:listItem w:displayText="Other Ethnic Groups - Chinese" w:value="Other Ethnic Groups - Chinese"/>
              <w:listItem w:displayText="Other Ethnic Groups - Filipino" w:value="Other Ethnic Groups - Filipino"/>
              <w:listItem w:displayText="Other Ethnic Groups - Iranian" w:value="Other Ethnic Groups - Iranian"/>
              <w:listItem w:displayText="Other Ethnic Groups - Israeli" w:value="Other Ethnic Groups - Israeli"/>
              <w:listItem w:displayText="Other Ethnic Groups - Japanese" w:value="Other Ethnic Groups - Japanese"/>
              <w:listItem w:displayText="Other Ethnic Groups - Kurdish" w:value="Other Ethnic Groups - Kurdish"/>
              <w:listItem w:displayText="Other Ethnic Groups - Latin American" w:value="Other Ethnic Groups - Latin American"/>
              <w:listItem w:displayText="Other Ethnic Groups - Malaysian" w:value="Other Ethnic Groups - Malaysian"/>
              <w:listItem w:displayText="Other Ethnic Groups - Maur/SEyc/Mald/StHelen" w:value="Other Ethnic Groups - Maur/SEyc/Mald/StHelen"/>
              <w:listItem w:displayText="Other Ethnic Groups - Moroccan" w:value="Other Ethnic Groups - Moroccan"/>
              <w:listItem w:displayText="Other Ethnic Groups - North African" w:value="Other Ethnic Groups - North African"/>
              <w:listItem w:displayText="Other Ethnic Groups - Oher Middle East" w:value="Other Ethnic Groups - Oher Middle East"/>
              <w:listItem w:displayText="Other Ethnic Groups - South/Central American" w:value="Other Ethnic Groups - South/Central American"/>
              <w:listItem w:displayText="Other Ethnic Groups - Vietnamese" w:value="Other Ethnic Groups - Vietnamese"/>
              <w:listItem w:displayText="White - Albanian" w:value="White - Albanian"/>
              <w:listItem w:displayText="White - All Republics of former USSR" w:value="White - All Republics of former USSR"/>
              <w:listItem w:displayText="White - Any other background" w:value="White - Any other background"/>
              <w:listItem w:displayText="White - Bosnian" w:value="White - Bosnian"/>
              <w:listItem w:displayText="White - British" w:value="White - British"/>
              <w:listItem w:displayText="White - Cornish" w:value="White - Cornish"/>
              <w:listItem w:displayText="White - Croatian" w:value="White - Croatian"/>
              <w:listItem w:displayText="White - Cypriot" w:value="White - Cypriot"/>
              <w:listItem w:displayText="White - English" w:value="White - English"/>
              <w:listItem w:displayText="White - Greek" w:value="White - Greek"/>
              <w:listItem w:displayText="White - Greek Cypriot" w:value="White - Greek Cypriot"/>
              <w:listItem w:displayText="White - Gypsy/Romany" w:value="White - Gypsy/Romany"/>
              <w:listItem w:displayText="White - Irish" w:value="White - Irish"/>
              <w:listItem w:displayText="White - Irish Traveller" w:value="White - Irish Traveller"/>
              <w:listItem w:displayText="White - Italian" w:value="White - Italian"/>
              <w:listItem w:displayText="White - Kosovan" w:value="White - Kosovan"/>
              <w:listItem w:displayText="White - Mixed White" w:value="White - Mixed White"/>
              <w:listItem w:displayText="White - Northern Irish" w:value="White - Northern Irish"/>
              <w:listItem w:displayText="White - Other European" w:value="White - Other European"/>
              <w:listItem w:displayText="White - Other Republics of former Yugoslavia" w:value="White - Other Republics of former Yugoslavia"/>
              <w:listItem w:displayText="White - Other/Unspecified" w:value="White - Other/Unspecified"/>
              <w:listItem w:displayText="White - Polish" w:value="White - Polish"/>
              <w:listItem w:displayText="White - Scottish" w:value="White - Scottish"/>
              <w:listItem w:displayText="White - Serbian" w:value="White - Serbian"/>
              <w:listItem w:displayText="White - Traveller" w:value="White - Traveller"/>
              <w:listItem w:displayText="White - Turkish" w:value="White - Turkish"/>
              <w:listItem w:displayText="White - Turkish Cypriot" w:value="White - Turkish Cypriot"/>
              <w:listItem w:displayText="White - Welsh" w:value="White - Welsh"/>
            </w:dropDownList>
          </w:sdtPr>
          <w:sdtEndPr/>
          <w:sdtContent>
            <w:tc>
              <w:tcPr>
                <w:tcW w:w="2539" w:type="dxa"/>
                <w:tcBorders>
                  <w:bottom w:val="single" w:color="auto" w:sz="4" w:space="0"/>
                </w:tcBorders>
                <w:vAlign w:val="center"/>
              </w:tcPr>
              <w:p w:rsidRPr="00DA1495" w:rsidR="00C646E1" w:rsidP="4D2CDC79" w:rsidRDefault="22F96C30" w14:paraId="18222A61" w14:textId="77777777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DA1495">
                  <w:rPr>
                    <w:rStyle w:val="PlaceholderText"/>
                    <w:rFonts w:asciiTheme="minorHAnsi" w:hAnsiTheme="minorHAnsi" w:eastAsiaTheme="minorEastAsia" w:cstheme="minorHAnsi"/>
                    <w:color w:val="auto"/>
                    <w:sz w:val="20"/>
                  </w:rPr>
                  <w:t>Choose an item.</w:t>
                </w:r>
              </w:p>
            </w:tc>
          </w:sdtContent>
        </w:sdt>
      </w:tr>
      <w:tr w:rsidRPr="00DA1495" w:rsidR="00C646E1" w:rsidTr="4D2CDC79" w14:paraId="5AA69C03" w14:textId="77777777">
        <w:trPr>
          <w:trHeight w:val="528"/>
        </w:trPr>
        <w:tc>
          <w:tcPr>
            <w:tcW w:w="2515" w:type="dxa"/>
            <w:vMerge/>
            <w:vAlign w:val="center"/>
          </w:tcPr>
          <w:p w:rsidRPr="00DA1495" w:rsidR="00C646E1" w:rsidP="00D053CD" w:rsidRDefault="00C646E1" w14:paraId="7FE9CE3C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045" w:type="dxa"/>
            <w:vMerge/>
            <w:vAlign w:val="center"/>
          </w:tcPr>
          <w:p w:rsidRPr="00DA1495" w:rsidR="00C646E1" w:rsidP="00D053CD" w:rsidRDefault="00C646E1" w14:paraId="4799E216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23" w:type="dxa"/>
            <w:tcBorders>
              <w:bottom w:val="single" w:color="auto" w:sz="4" w:space="0"/>
            </w:tcBorders>
            <w:vAlign w:val="center"/>
          </w:tcPr>
          <w:p w:rsidRPr="00DA1495" w:rsidR="00C646E1" w:rsidP="4D2CDC79" w:rsidRDefault="55EC3C11" w14:paraId="75833D6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Interpreter </w:t>
            </w:r>
            <w:proofErr w:type="gramStart"/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Required?</w:t>
            </w:r>
            <w:proofErr w:type="gramEnd"/>
          </w:p>
          <w:p w:rsidR="00A66CE4" w:rsidP="4D2CDC79" w:rsidRDefault="55EC3C11" w14:paraId="72AE249B" w14:textId="4B30F4F5">
            <w:pPr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If yes, what language?</w:t>
            </w:r>
          </w:p>
          <w:p w:rsidR="002707CD" w:rsidP="4D2CDC79" w:rsidRDefault="002707CD" w14:paraId="7007637C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2707CD" w:rsidP="00A66CE4" w:rsidRDefault="004F4BFE" w14:paraId="46D8A430" w14:textId="52267D74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0"/>
                </w:rPr>
                <w:alias w:val="Required language here"/>
                <w:tag w:val="Required language here"/>
                <w:id w:val="-19824659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C32" w:rsidR="00A66CE4">
                  <w:rPr>
                    <w:rStyle w:val="PlaceholderText"/>
                  </w:rPr>
                  <w:t>Click or tap here to enter text.</w:t>
                </w:r>
              </w:sdtContent>
            </w:sdt>
            <w:r w:rsidR="002707CD">
              <w:rPr>
                <w:rFonts w:asciiTheme="minorHAnsi" w:hAnsiTheme="minorHAnsi" w:eastAsiaTheme="minorEastAsia" w:cstheme="minorHAnsi"/>
                <w:sz w:val="20"/>
              </w:rPr>
              <w:br/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alias w:val="Interpreter Required?"/>
            <w:tag w:val="Interpreter Required?"/>
            <w:id w:val="1035548541"/>
            <w:placeholder>
              <w:docPart w:val="B270460CB9AD4D6C8F706A2379F17FA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539" w:type="dxa"/>
                <w:tcBorders>
                  <w:bottom w:val="single" w:color="auto" w:sz="4" w:space="0"/>
                </w:tcBorders>
                <w:vAlign w:val="center"/>
              </w:tcPr>
              <w:p w:rsidRPr="00DA1495" w:rsidR="00C646E1" w:rsidP="4D2CDC79" w:rsidRDefault="01601644" w14:paraId="001FAFC4" w14:textId="77777777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DA1495">
                  <w:rPr>
                    <w:rStyle w:val="PlaceholderText"/>
                    <w:rFonts w:asciiTheme="minorHAnsi" w:hAnsiTheme="minorHAnsi" w:eastAsiaTheme="minorEastAsia" w:cstheme="minorHAnsi"/>
                    <w:color w:val="auto"/>
                    <w:sz w:val="20"/>
                  </w:rPr>
                  <w:t>Choose an item.</w:t>
                </w:r>
              </w:p>
            </w:tc>
          </w:sdtContent>
        </w:sdt>
      </w:tr>
      <w:tr w:rsidRPr="00DA1495" w:rsidR="00017FB6" w:rsidTr="4D2CDC79" w14:paraId="734A6EF5" w14:textId="77777777">
        <w:trPr>
          <w:trHeight w:val="295"/>
        </w:trPr>
        <w:tc>
          <w:tcPr>
            <w:tcW w:w="2515" w:type="dxa"/>
            <w:vAlign w:val="center"/>
          </w:tcPr>
          <w:p w:rsidR="00017FB6" w:rsidP="4D2CDC79" w:rsidRDefault="38CC2431" w14:paraId="7A20A986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NHS number:</w:t>
            </w:r>
          </w:p>
          <w:p w:rsidRPr="00537905" w:rsidR="00537905" w:rsidP="4D2CDC79" w:rsidRDefault="00537905" w14:paraId="44BC0691" w14:textId="6B6AD6C9">
            <w:pPr>
              <w:rPr>
                <w:rFonts w:asciiTheme="minorHAnsi" w:hAnsiTheme="minorHAnsi" w:eastAsiaTheme="minorEastAsia" w:cstheme="minorHAnsi"/>
                <w:bCs/>
                <w:i/>
                <w:sz w:val="20"/>
              </w:rPr>
            </w:pPr>
            <w:r w:rsidRPr="00537905">
              <w:rPr>
                <w:rFonts w:asciiTheme="minorHAnsi" w:hAnsiTheme="minorHAnsi" w:eastAsiaTheme="minorEastAsia" w:cstheme="minorHAnsi"/>
                <w:bCs/>
                <w:i/>
                <w:sz w:val="20"/>
              </w:rPr>
              <w:t>10 digits</w:t>
            </w:r>
          </w:p>
        </w:tc>
        <w:tc>
          <w:tcPr>
            <w:tcW w:w="3045" w:type="dxa"/>
            <w:vAlign w:val="center"/>
          </w:tcPr>
          <w:p w:rsidRPr="00DA1495" w:rsidR="00017FB6" w:rsidP="4D2CDC79" w:rsidRDefault="00017FB6" w14:paraId="7C54CAFA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2323" w:type="dxa"/>
            <w:vMerge w:val="restart"/>
            <w:vAlign w:val="center"/>
          </w:tcPr>
          <w:p w:rsidRPr="00DA1495" w:rsidR="00017FB6" w:rsidP="4D2CDC79" w:rsidRDefault="38CC2431" w14:paraId="5BFBE503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Employment status / student</w:t>
            </w:r>
            <w:r w:rsidRPr="00DA1495" w:rsidR="5C37C2B4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</w:t>
            </w:r>
            <w:r w:rsidRPr="00DA1495" w:rsidR="5C37C2B4">
              <w:rPr>
                <w:rFonts w:asciiTheme="minorHAnsi" w:hAnsiTheme="minorHAnsi" w:eastAsiaTheme="minorEastAsia" w:cstheme="minorHAnsi"/>
                <w:sz w:val="20"/>
              </w:rPr>
              <w:t>(please state if a student is higher education)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alias w:val="Employment Status"/>
            <w:tag w:val="Emplpyment Status"/>
            <w:id w:val="259566441"/>
            <w:placeholder>
              <w:docPart w:val="CF068FD3971C4DA9B766378F5EFF12C3"/>
            </w:placeholder>
            <w:showingPlcHdr/>
            <w:dropDownList>
              <w:listItem w:value="Choose an item."/>
              <w:listItem w:displayText="Unemployed" w:value="Unemployed"/>
              <w:listItem w:displayText="Employed" w:value="Employed"/>
              <w:listItem w:displayText="Student" w:value="Student"/>
            </w:dropDownList>
          </w:sdtPr>
          <w:sdtEndPr/>
          <w:sdtContent>
            <w:tc>
              <w:tcPr>
                <w:tcW w:w="2539" w:type="dxa"/>
                <w:vMerge w:val="restart"/>
                <w:vAlign w:val="center"/>
              </w:tcPr>
              <w:p w:rsidRPr="00DA1495" w:rsidR="00017FB6" w:rsidP="4D2CDC79" w:rsidRDefault="01601644" w14:paraId="698D783B" w14:textId="77777777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DA1495">
                  <w:rPr>
                    <w:rStyle w:val="PlaceholderText"/>
                    <w:rFonts w:asciiTheme="minorHAnsi" w:hAnsiTheme="minorHAnsi" w:eastAsiaTheme="minorEastAsia" w:cstheme="minorHAnsi"/>
                    <w:color w:val="auto"/>
                    <w:sz w:val="20"/>
                  </w:rPr>
                  <w:t>Choose an item.</w:t>
                </w:r>
              </w:p>
            </w:tc>
          </w:sdtContent>
        </w:sdt>
      </w:tr>
      <w:tr w:rsidRPr="00DA1495" w:rsidR="00017FB6" w:rsidTr="4D2CDC79" w14:paraId="7EBEF8F3" w14:textId="77777777">
        <w:trPr>
          <w:trHeight w:val="295"/>
        </w:trPr>
        <w:tc>
          <w:tcPr>
            <w:tcW w:w="2515" w:type="dxa"/>
            <w:vAlign w:val="center"/>
          </w:tcPr>
          <w:p w:rsidRPr="00DA1495" w:rsidR="00017FB6" w:rsidP="4D2CDC79" w:rsidRDefault="38CC2431" w14:paraId="098FB30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Telephone Number</w:t>
            </w:r>
            <w:r w:rsidRPr="00DA1495" w:rsidR="1710B6B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(s)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</w:tc>
        <w:tc>
          <w:tcPr>
            <w:tcW w:w="3045" w:type="dxa"/>
            <w:tcBorders>
              <w:bottom w:val="single" w:color="auto" w:sz="4" w:space="0"/>
            </w:tcBorders>
            <w:vAlign w:val="center"/>
          </w:tcPr>
          <w:p w:rsidR="00017FB6" w:rsidP="4D2CDC79" w:rsidRDefault="00537905" w14:paraId="4E2E2539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</w:rPr>
              <w:t>Main number:</w:t>
            </w:r>
          </w:p>
          <w:p w:rsidR="00537905" w:rsidP="4D2CDC79" w:rsidRDefault="00537905" w14:paraId="09554E89" w14:textId="2675343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="00537905" w:rsidP="4D2CDC79" w:rsidRDefault="00537905" w14:paraId="39836230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  <w:r>
              <w:rPr>
                <w:rFonts w:asciiTheme="minorHAnsi" w:hAnsiTheme="minorHAnsi" w:eastAsiaTheme="minorEastAsia" w:cstheme="minorHAnsi"/>
                <w:sz w:val="20"/>
              </w:rPr>
              <w:t>Secondary number:</w:t>
            </w:r>
          </w:p>
          <w:p w:rsidRPr="00DA1495" w:rsidR="00A225FD" w:rsidP="4D2CDC79" w:rsidRDefault="00A225FD" w14:paraId="68D4D1E9" w14:textId="26F253BE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2323" w:type="dxa"/>
            <w:vMerge/>
            <w:vAlign w:val="center"/>
          </w:tcPr>
          <w:p w:rsidRPr="00DA1495" w:rsidR="00017FB6" w:rsidP="00D053CD" w:rsidRDefault="00017FB6" w14:paraId="4785CFD4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39" w:type="dxa"/>
            <w:vMerge/>
            <w:vAlign w:val="center"/>
          </w:tcPr>
          <w:p w:rsidRPr="00DA1495" w:rsidR="00017FB6" w:rsidP="00D053CD" w:rsidRDefault="00017FB6" w14:paraId="7382DF57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Pr="00DA1495" w:rsidR="00282007" w:rsidTr="4D2CDC79" w14:paraId="524DFB44" w14:textId="77777777">
        <w:trPr>
          <w:trHeight w:val="295"/>
        </w:trPr>
        <w:tc>
          <w:tcPr>
            <w:tcW w:w="2515" w:type="dxa"/>
            <w:vAlign w:val="center"/>
          </w:tcPr>
          <w:p w:rsidRPr="00DA1495" w:rsidR="00282007" w:rsidP="4D2CDC79" w:rsidRDefault="304334B4" w14:paraId="5BE2C46F" w14:textId="7FD1204A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Email:</w:t>
            </w:r>
          </w:p>
          <w:p w:rsidRPr="00DA1495" w:rsidR="00282007" w:rsidP="4D2CDC79" w:rsidRDefault="00282007" w14:paraId="7F61754A" w14:textId="766BD941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3045" w:type="dxa"/>
            <w:tcBorders>
              <w:bottom w:val="single" w:color="auto" w:sz="4" w:space="0"/>
            </w:tcBorders>
            <w:vAlign w:val="center"/>
          </w:tcPr>
          <w:p w:rsidRPr="00DA1495" w:rsidR="00282007" w:rsidP="4D2CDC79" w:rsidRDefault="00282007" w14:paraId="58DD9131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  <w:tc>
          <w:tcPr>
            <w:tcW w:w="2323" w:type="dxa"/>
            <w:vMerge w:val="restart"/>
            <w:vAlign w:val="center"/>
          </w:tcPr>
          <w:p w:rsidRPr="00DA1495" w:rsidR="00282007" w:rsidP="4D2CDC79" w:rsidRDefault="304334B4" w14:paraId="4717E1A3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Type of accommodation</w:t>
            </w:r>
            <w:r w:rsidRPr="00DA1495" w:rsidR="1710B6B7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</w:t>
            </w:r>
            <w:r w:rsidRPr="00DA1495" w:rsidR="1710B6B7">
              <w:rPr>
                <w:rFonts w:asciiTheme="minorHAnsi" w:hAnsiTheme="minorHAnsi" w:eastAsiaTheme="minorEastAsia" w:cstheme="minorHAnsi"/>
                <w:sz w:val="20"/>
              </w:rPr>
              <w:t>(live with parents, homeless, etc.)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</w:tc>
        <w:sdt>
          <w:sdtPr>
            <w:rPr>
              <w:rFonts w:asciiTheme="minorHAnsi" w:hAnsiTheme="minorHAnsi" w:eastAsiaTheme="minorEastAsia" w:cstheme="minorHAnsi"/>
              <w:sz w:val="20"/>
            </w:rPr>
            <w:id w:val="-301459932"/>
            <w:placeholder>
              <w:docPart w:val="C49755CE2E784ABCABCF538E5D895AAC"/>
            </w:placeholder>
            <w:showingPlcHdr/>
            <w:comboBox>
              <w:listItem w:value="Choose an item."/>
              <w:listItem w:displayText="Homeless" w:value="Homeless"/>
              <w:listItem w:displayText="Living alone" w:value="Living alone"/>
              <w:listItem w:displayText="Living with friends" w:value="Living with friends"/>
              <w:listItem w:displayText="Living with parents" w:value="Living with parents"/>
              <w:listItem w:displayText="Shelter" w:value="Shelter"/>
              <w:listItem w:displayText="Temporary housing" w:value="Temporary housing"/>
            </w:comboBox>
          </w:sdtPr>
          <w:sdtEndPr/>
          <w:sdtContent>
            <w:tc>
              <w:tcPr>
                <w:tcW w:w="2539" w:type="dxa"/>
                <w:vMerge w:val="restart"/>
                <w:vAlign w:val="center"/>
              </w:tcPr>
              <w:p w:rsidRPr="00DA1495" w:rsidR="00282007" w:rsidP="4D2CDC79" w:rsidRDefault="000C14E8" w14:paraId="7A380613" w14:textId="79942C5C">
                <w:pPr>
                  <w:rPr>
                    <w:rFonts w:asciiTheme="minorHAnsi" w:hAnsiTheme="minorHAnsi" w:eastAsiaTheme="minorEastAsia" w:cstheme="minorHAnsi"/>
                    <w:sz w:val="20"/>
                  </w:rPr>
                </w:pPr>
                <w:r w:rsidRPr="00764C3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Pr="00DA1495" w:rsidR="00282007" w:rsidTr="4D2CDC79" w14:paraId="63ADE94D" w14:textId="77777777">
        <w:trPr>
          <w:trHeight w:val="295"/>
        </w:trPr>
        <w:tc>
          <w:tcPr>
            <w:tcW w:w="2515" w:type="dxa"/>
            <w:vAlign w:val="center"/>
          </w:tcPr>
          <w:p w:rsidRPr="00DA1495" w:rsidR="00282007" w:rsidP="4D2CDC79" w:rsidRDefault="16043540" w14:paraId="14AD3CF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What are the best ways to communicate with you or to send you information?</w:t>
            </w:r>
          </w:p>
        </w:tc>
        <w:tc>
          <w:tcPr>
            <w:tcW w:w="3045" w:type="dxa"/>
            <w:tcBorders>
              <w:bottom w:val="single" w:color="auto" w:sz="4" w:space="0"/>
            </w:tcBorders>
            <w:vAlign w:val="center"/>
          </w:tcPr>
          <w:p w:rsidRPr="00A225FD" w:rsidR="00282007" w:rsidP="00A225FD" w:rsidRDefault="004F4BFE" w14:paraId="55099538" w14:textId="581406F5">
            <w:pPr>
              <w:rPr>
                <w:rFonts w:asciiTheme="minorHAnsi" w:hAnsiTheme="minorHAnsi" w:eastAsiaTheme="minorEastAsia" w:cstheme="minorHAnsi"/>
                <w:b/>
                <w:bCs/>
                <w:sz w:val="28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92002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5F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  <w:r w:rsidRPr="00F20C9F" w:rsidR="00A225FD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 </w:t>
            </w:r>
            <w:r w:rsidRPr="00DA1495" w:rsidR="5C37C2B4">
              <w:rPr>
                <w:rFonts w:asciiTheme="minorHAnsi" w:hAnsiTheme="minorHAnsi" w:eastAsiaTheme="minorEastAsia" w:cstheme="minorHAnsi"/>
                <w:sz w:val="20"/>
              </w:rPr>
              <w:t xml:space="preserve">Email </w:t>
            </w:r>
            <w:r w:rsidR="00A225FD">
              <w:rPr>
                <w:rFonts w:asciiTheme="minorHAnsi" w:hAnsiTheme="minorHAnsi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38476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5F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  <w:r w:rsidRPr="00F20C9F" w:rsidR="00A225FD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 </w:t>
            </w:r>
            <w:r w:rsidRPr="00DA1495" w:rsidR="5C37C2B4">
              <w:rPr>
                <w:rFonts w:asciiTheme="minorHAnsi" w:hAnsiTheme="minorHAnsi" w:eastAsiaTheme="minorEastAsia" w:cstheme="minorHAnsi"/>
                <w:sz w:val="20"/>
              </w:rPr>
              <w:t xml:space="preserve">Phone </w:t>
            </w:r>
            <w:r w:rsidR="00A225FD">
              <w:rPr>
                <w:rFonts w:asciiTheme="minorHAnsi" w:hAnsiTheme="minorHAnsi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5640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5F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  <w:r w:rsidRPr="00F20C9F" w:rsidR="00A225FD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 </w:t>
            </w:r>
            <w:r w:rsidRPr="00DA1495" w:rsidR="5C37C2B4">
              <w:rPr>
                <w:rFonts w:asciiTheme="minorHAnsi" w:hAnsiTheme="minorHAnsi" w:eastAsiaTheme="minorEastAsia" w:cstheme="minorHAnsi"/>
                <w:sz w:val="20"/>
              </w:rPr>
              <w:t>Post</w:t>
            </w:r>
          </w:p>
        </w:tc>
        <w:tc>
          <w:tcPr>
            <w:tcW w:w="2323" w:type="dxa"/>
            <w:vMerge/>
            <w:vAlign w:val="center"/>
          </w:tcPr>
          <w:p w:rsidRPr="00DA1495" w:rsidR="00282007" w:rsidP="00857151" w:rsidRDefault="00282007" w14:paraId="6BAE60FB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39" w:type="dxa"/>
            <w:vMerge/>
            <w:vAlign w:val="center"/>
          </w:tcPr>
          <w:p w:rsidRPr="00DA1495" w:rsidR="00282007" w:rsidP="00857151" w:rsidRDefault="00282007" w14:paraId="1BCB5CA5" w14:textId="7777777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Pr="00DA1495" w:rsidR="00282007" w:rsidTr="4D2CDC79" w14:paraId="4E3A5470" w14:textId="77777777">
        <w:trPr>
          <w:trHeight w:val="295"/>
        </w:trPr>
        <w:tc>
          <w:tcPr>
            <w:tcW w:w="2515" w:type="dxa"/>
            <w:vAlign w:val="center"/>
          </w:tcPr>
          <w:p w:rsidRPr="00DA1495" w:rsidR="00282007" w:rsidP="4D2CDC79" w:rsidRDefault="304334B4" w14:paraId="21DC1421" w14:textId="4AC2D5DE">
            <w:pPr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Is there anyone else who you may want us to communicate with on your behalf? </w:t>
            </w:r>
            <w:r w:rsidR="00A225FD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>E.g. a family member,</w:t>
            </w:r>
            <w:r w:rsidRPr="00DA1495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 xml:space="preserve"> care co-ordinat</w:t>
            </w:r>
            <w:r w:rsidR="00A225FD"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t>or or someone who cares for you.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 </w:t>
            </w:r>
          </w:p>
        </w:tc>
        <w:tc>
          <w:tcPr>
            <w:tcW w:w="7907" w:type="dxa"/>
            <w:gridSpan w:val="3"/>
            <w:tcBorders>
              <w:bottom w:val="single" w:color="auto" w:sz="4" w:space="0"/>
            </w:tcBorders>
            <w:vAlign w:val="center"/>
          </w:tcPr>
          <w:p w:rsidRPr="00DA1495" w:rsidR="00282007" w:rsidP="4D2CDC79" w:rsidRDefault="004F4BFE" w14:paraId="12FCF1B6" w14:textId="4C77E966">
            <w:pPr>
              <w:rPr>
                <w:rFonts w:asciiTheme="minorHAnsi" w:hAnsiTheme="minorHAnsi" w:eastAsiaTheme="minorEastAsia" w:cstheme="minorHAnsi"/>
                <w:i/>
                <w:i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6825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5F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  <w:r w:rsidRPr="00F20C9F" w:rsidR="00A225FD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</w:t>
            </w:r>
            <w:r w:rsidR="00A225FD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</w:t>
            </w:r>
            <w:r w:rsidRPr="00A225FD" w:rsidR="304334B4">
              <w:rPr>
                <w:rFonts w:asciiTheme="minorHAnsi" w:hAnsiTheme="minorHAnsi" w:eastAsiaTheme="minorEastAsia" w:cstheme="minorHAnsi"/>
                <w:sz w:val="20"/>
              </w:rPr>
              <w:t>No</w:t>
            </w:r>
          </w:p>
          <w:p w:rsidRPr="00DA1495" w:rsidR="00CE048D" w:rsidP="4D2CDC79" w:rsidRDefault="00A225FD" w14:paraId="5BCF3647" w14:textId="3ECE4873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i/>
                <w:iCs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72244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  <w:r w:rsidRPr="00F20C9F">
              <w:rPr>
                <w:rFonts w:asciiTheme="minorHAnsi" w:hAnsiTheme="minorHAnsi" w:eastAsiaTheme="minorEastAsia" w:cstheme="minorHAnsi"/>
                <w:b/>
                <w:bCs/>
                <w:sz w:val="28"/>
              </w:rPr>
              <w:t xml:space="preserve">  </w:t>
            </w:r>
            <w:r w:rsidRPr="00DA1495" w:rsidR="304334B4">
              <w:rPr>
                <w:rFonts w:asciiTheme="minorHAnsi" w:hAnsiTheme="minorHAnsi" w:eastAsiaTheme="minorEastAsia" w:cstheme="minorHAnsi"/>
                <w:sz w:val="20"/>
              </w:rPr>
              <w:t>Yes, I consent to share my health information with:</w:t>
            </w:r>
            <w:r w:rsidRPr="00DA1495" w:rsidR="00E05AFC">
              <w:rPr>
                <w:rFonts w:asciiTheme="minorHAnsi" w:hAnsiTheme="minorHAnsi" w:cstheme="minorHAnsi"/>
                <w:sz w:val="20"/>
              </w:rPr>
              <w:br/>
            </w:r>
            <w:r w:rsidRPr="00DA1495" w:rsidR="00E05AFC">
              <w:rPr>
                <w:rFonts w:asciiTheme="minorHAnsi" w:hAnsiTheme="minorHAnsi" w:cstheme="minorHAnsi"/>
                <w:sz w:val="20"/>
              </w:rPr>
              <w:br/>
            </w:r>
            <w:r w:rsidRPr="00DA1495" w:rsidR="304334B4">
              <w:rPr>
                <w:rFonts w:asciiTheme="minorHAnsi" w:hAnsiTheme="minorHAnsi" w:eastAsiaTheme="minorEastAsia" w:cstheme="minorHAnsi"/>
                <w:sz w:val="20"/>
              </w:rPr>
              <w:t>Name</w:t>
            </w: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br/>
            </w:r>
          </w:p>
          <w:p w:rsidR="00282007" w:rsidP="00A225FD" w:rsidRDefault="304334B4" w14:paraId="5B7FE141" w14:textId="2443FE68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Relationship to the patient</w:t>
            </w:r>
            <w:r w:rsidR="00A225FD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:</w:t>
            </w:r>
          </w:p>
          <w:p w:rsidR="00164015" w:rsidP="00A225FD" w:rsidRDefault="00164015" w14:paraId="5F83A1C3" w14:textId="20A8C18B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Pr="00164015" w:rsidR="00164015" w:rsidP="00A225FD" w:rsidRDefault="00164015" w14:paraId="0515B576" w14:textId="7B6E0729">
            <w:pPr>
              <w:rPr>
                <w:rFonts w:asciiTheme="minorHAnsi" w:hAnsiTheme="minorHAnsi" w:eastAsiaTheme="minorEastAsia" w:cstheme="minorHAnsi"/>
                <w:bCs/>
                <w:sz w:val="20"/>
              </w:rPr>
            </w:pPr>
            <w:r w:rsidRPr="00164015">
              <w:rPr>
                <w:rFonts w:asciiTheme="minorHAnsi" w:hAnsiTheme="minorHAnsi" w:eastAsiaTheme="minorEastAsia" w:cstheme="minorHAnsi"/>
                <w:bCs/>
                <w:sz w:val="20"/>
              </w:rPr>
              <w:t>Telephone:</w:t>
            </w:r>
          </w:p>
          <w:p w:rsidRPr="00164015" w:rsidR="00164015" w:rsidP="00A225FD" w:rsidRDefault="00164015" w14:paraId="47159D71" w14:textId="0DFEAD4A">
            <w:pPr>
              <w:rPr>
                <w:rFonts w:asciiTheme="minorHAnsi" w:hAnsiTheme="minorHAnsi" w:eastAsiaTheme="minorEastAsia" w:cstheme="minorHAnsi"/>
                <w:bCs/>
                <w:sz w:val="20"/>
              </w:rPr>
            </w:pPr>
          </w:p>
          <w:p w:rsidRPr="00164015" w:rsidR="00164015" w:rsidP="00A225FD" w:rsidRDefault="00164015" w14:paraId="7E4AB018" w14:textId="45259CD0">
            <w:pPr>
              <w:rPr>
                <w:rFonts w:asciiTheme="minorHAnsi" w:hAnsiTheme="minorHAnsi" w:eastAsiaTheme="minorEastAsia" w:cstheme="minorHAnsi"/>
                <w:bCs/>
                <w:sz w:val="20"/>
              </w:rPr>
            </w:pPr>
            <w:r w:rsidRPr="00164015">
              <w:rPr>
                <w:rFonts w:asciiTheme="minorHAnsi" w:hAnsiTheme="minorHAnsi" w:eastAsiaTheme="minorEastAsia" w:cstheme="minorHAnsi"/>
                <w:bCs/>
                <w:sz w:val="20"/>
              </w:rPr>
              <w:t>Email:</w:t>
            </w:r>
          </w:p>
          <w:p w:rsidRPr="00DA1495" w:rsidR="00AB7994" w:rsidP="00A225FD" w:rsidRDefault="00AB7994" w14:paraId="3762393B" w14:textId="1F460022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  <w:tr w:rsidRPr="00DA1495" w:rsidR="001D17A3" w:rsidTr="4D2CDC79" w14:paraId="2709D827" w14:textId="77777777">
        <w:trPr>
          <w:trHeight w:val="295"/>
        </w:trPr>
        <w:tc>
          <w:tcPr>
            <w:tcW w:w="2515" w:type="dxa"/>
            <w:vAlign w:val="center"/>
          </w:tcPr>
          <w:p w:rsidRPr="00DA1495" w:rsidR="001D17A3" w:rsidP="4D2CDC79" w:rsidRDefault="00D66349" w14:paraId="2EC63BE2" w14:textId="6AFF6CD1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Number of dependants &lt;18 years old?</w:t>
            </w:r>
          </w:p>
        </w:tc>
        <w:tc>
          <w:tcPr>
            <w:tcW w:w="7907" w:type="dxa"/>
            <w:gridSpan w:val="3"/>
            <w:tcBorders>
              <w:bottom w:val="single" w:color="auto" w:sz="4" w:space="0"/>
            </w:tcBorders>
            <w:vAlign w:val="center"/>
          </w:tcPr>
          <w:p w:rsidRPr="00DA1495" w:rsidR="001D17A3" w:rsidP="4D2CDC79" w:rsidRDefault="001D17A3" w14:paraId="05F415DC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1D17A3" w:rsidP="4D2CDC79" w:rsidRDefault="001D17A3" w14:paraId="7FF75AB5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1D17A3" w:rsidP="4D2CDC79" w:rsidRDefault="001D17A3" w14:paraId="4F5FBE06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</w:tbl>
    <w:p w:rsidR="00DA1495" w:rsidP="4D2CDC79" w:rsidRDefault="00DA1495" w14:paraId="5308C041" w14:textId="481B6884">
      <w:pPr>
        <w:rPr>
          <w:rFonts w:asciiTheme="minorHAnsi" w:hAnsiTheme="minorHAnsi" w:cstheme="minorHAnsi"/>
          <w:b/>
          <w:bCs/>
          <w:color w:val="1F497D" w:themeColor="text2"/>
          <w:sz w:val="20"/>
        </w:rPr>
      </w:pPr>
    </w:p>
    <w:p w:rsidR="00BB0AAD" w:rsidP="69C2EB27" w:rsidRDefault="00BB0AAD" w14:paraId="435C3173" w14:textId="58BEF117">
      <w:pPr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</w:pPr>
      <w:r w:rsidRPr="16FEC032">
        <w:rPr>
          <w:rFonts w:asciiTheme="minorHAnsi" w:hAnsiTheme="minorHAnsi" w:cstheme="minorBidi"/>
          <w:b/>
          <w:bCs/>
          <w:color w:val="1F487C"/>
          <w:sz w:val="22"/>
          <w:szCs w:val="22"/>
        </w:rPr>
        <w:t>SECTION</w:t>
      </w: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5: </w:t>
      </w:r>
      <w:r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PATIENT’S INFORMANT</w:t>
      </w:r>
    </w:p>
    <w:p w:rsidR="00BB0AAD" w:rsidP="69C2EB27" w:rsidRDefault="00BB0AAD" w14:paraId="625D7B80" w14:textId="53CC6EF2">
      <w:pPr>
        <w:rPr>
          <w:rFonts w:asciiTheme="minorHAnsi" w:hAnsiTheme="minorHAnsi" w:cstheme="minorBidi"/>
          <w:b/>
          <w:bCs/>
          <w:color w:val="1F487C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5848"/>
        <w:gridCol w:w="667"/>
        <w:gridCol w:w="856"/>
        <w:gridCol w:w="757"/>
        <w:gridCol w:w="739"/>
      </w:tblGrid>
      <w:tr w:rsidRPr="0007678E" w:rsidR="00BB0AAD" w:rsidTr="006674E5" w14:paraId="0173E541" w14:textId="77777777">
        <w:tc>
          <w:tcPr>
            <w:tcW w:w="7403" w:type="dxa"/>
            <w:gridSpan w:val="2"/>
          </w:tcPr>
          <w:p w:rsidRPr="0007678E" w:rsidR="00BB0AAD" w:rsidP="00027F33" w:rsidRDefault="00BB0AAD" w14:paraId="3ACF52F4" w14:textId="5ACDBB8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Does the patient have an informant? </w:t>
            </w: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br/>
            </w:r>
            <w:r w:rsidRPr="00BB0AAD">
              <w:rPr>
                <w:rFonts w:asciiTheme="minorHAnsi" w:hAnsiTheme="minorHAnsi" w:eastAsiaTheme="minorEastAsia" w:cstheme="minorHAnsi"/>
                <w:bCs/>
                <w:sz w:val="20"/>
              </w:rPr>
              <w:t xml:space="preserve">Someone who </w:t>
            </w:r>
            <w:r w:rsidR="00027F33">
              <w:rPr>
                <w:rFonts w:asciiTheme="minorHAnsi" w:hAnsiTheme="minorHAnsi" w:eastAsiaTheme="minorEastAsia" w:cstheme="minorHAnsi"/>
                <w:bCs/>
                <w:sz w:val="20"/>
              </w:rPr>
              <w:t>can provide valuable insights into the patient’s childhood behaviour</w:t>
            </w:r>
          </w:p>
        </w:tc>
        <w:tc>
          <w:tcPr>
            <w:tcW w:w="667" w:type="dxa"/>
          </w:tcPr>
          <w:p w:rsidRPr="0007678E" w:rsidR="00BB0AAD" w:rsidP="001D6095" w:rsidRDefault="00BB0AAD" w14:paraId="3EAE354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Yes</w:t>
            </w:r>
          </w:p>
        </w:tc>
        <w:tc>
          <w:tcPr>
            <w:tcW w:w="856" w:type="dxa"/>
          </w:tcPr>
          <w:p w:rsidRPr="0007678E" w:rsidR="00BB0AAD" w:rsidP="001D6095" w:rsidRDefault="004F4BFE" w14:paraId="3C3FC2EF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5741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0AA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757" w:type="dxa"/>
          </w:tcPr>
          <w:p w:rsidRPr="0007678E" w:rsidR="00BB0AAD" w:rsidP="001D6095" w:rsidRDefault="00BB0AAD" w14:paraId="75261D3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07678E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No</w:t>
            </w:r>
          </w:p>
        </w:tc>
        <w:tc>
          <w:tcPr>
            <w:tcW w:w="739" w:type="dxa"/>
          </w:tcPr>
          <w:p w:rsidRPr="0007678E" w:rsidR="00BB0AAD" w:rsidP="001D6095" w:rsidRDefault="004F4BFE" w14:paraId="523CCC3B" w14:textId="01FEE28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28727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0AAD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07678E" w:rsidR="00027F33" w:rsidTr="000C3F9A" w14:paraId="02D4000D" w14:textId="77777777">
        <w:tc>
          <w:tcPr>
            <w:tcW w:w="10422" w:type="dxa"/>
            <w:gridSpan w:val="6"/>
          </w:tcPr>
          <w:p w:rsidRPr="00027F33" w:rsidR="00027F33" w:rsidP="001D6095" w:rsidRDefault="00027F33" w14:paraId="03DE50F2" w14:textId="73C75505">
            <w:pPr>
              <w:rPr>
                <w:rFonts w:asciiTheme="minorHAnsi" w:hAnsiTheme="minorHAnsi" w:eastAsiaTheme="minorEastAsia" w:cstheme="minorHAnsi"/>
                <w:sz w:val="20"/>
              </w:rPr>
            </w:pPr>
            <w:r w:rsidRPr="00027F33">
              <w:rPr>
                <w:rFonts w:asciiTheme="minorHAnsi" w:hAnsiTheme="minorHAnsi" w:eastAsiaTheme="minorEastAsia" w:cstheme="minorHAnsi"/>
                <w:sz w:val="20"/>
              </w:rPr>
              <w:t>If yes, plea</w:t>
            </w:r>
            <w:r>
              <w:rPr>
                <w:rFonts w:asciiTheme="minorHAnsi" w:hAnsiTheme="minorHAnsi" w:eastAsiaTheme="minorEastAsia" w:cstheme="minorHAnsi"/>
                <w:sz w:val="20"/>
              </w:rPr>
              <w:t>s</w:t>
            </w:r>
            <w:r w:rsidRPr="00027F33">
              <w:rPr>
                <w:rFonts w:asciiTheme="minorHAnsi" w:hAnsiTheme="minorHAnsi" w:eastAsiaTheme="minorEastAsia" w:cstheme="minorHAnsi"/>
                <w:sz w:val="20"/>
              </w:rPr>
              <w:t>e provide the following information for the informant:</w:t>
            </w:r>
          </w:p>
        </w:tc>
      </w:tr>
      <w:tr w:rsidRPr="0007678E" w:rsidR="00027F33" w:rsidTr="00027F33" w14:paraId="5C22663B" w14:textId="77777777">
        <w:tc>
          <w:tcPr>
            <w:tcW w:w="1555" w:type="dxa"/>
          </w:tcPr>
          <w:p w:rsidRPr="00027F33" w:rsidR="00027F33" w:rsidP="001D6095" w:rsidRDefault="00027F33" w14:paraId="127E2DCA" w14:textId="073EC5C2">
            <w:pPr>
              <w:rPr>
                <w:rFonts w:asciiTheme="minorHAnsi" w:hAnsiTheme="minorHAnsi" w:eastAsiaTheme="minorEastAsia" w:cstheme="minorHAnsi"/>
                <w:b/>
                <w:sz w:val="20"/>
              </w:rPr>
            </w:pPr>
            <w:r w:rsidRPr="00027F33">
              <w:rPr>
                <w:rFonts w:asciiTheme="minorHAnsi" w:hAnsiTheme="minorHAnsi" w:eastAsiaTheme="minorEastAsia" w:cstheme="minorHAnsi"/>
                <w:b/>
                <w:sz w:val="20"/>
              </w:rPr>
              <w:t>Full name</w:t>
            </w:r>
          </w:p>
        </w:tc>
        <w:tc>
          <w:tcPr>
            <w:tcW w:w="8867" w:type="dxa"/>
            <w:gridSpan w:val="5"/>
          </w:tcPr>
          <w:p w:rsidRPr="00027F33" w:rsidR="00027F33" w:rsidP="001D6095" w:rsidRDefault="00027F33" w14:paraId="1485628D" w14:textId="3E02F502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  <w:tr w:rsidRPr="0007678E" w:rsidR="00027F33" w:rsidTr="00027F33" w14:paraId="24997076" w14:textId="77777777">
        <w:tc>
          <w:tcPr>
            <w:tcW w:w="1555" w:type="dxa"/>
          </w:tcPr>
          <w:p w:rsidRPr="00027F33" w:rsidR="00027F33" w:rsidP="001D6095" w:rsidRDefault="00027F33" w14:paraId="7A7E8C4D" w14:textId="24CFF7F3">
            <w:pPr>
              <w:rPr>
                <w:rFonts w:asciiTheme="minorHAnsi" w:hAnsiTheme="minorHAnsi" w:eastAsiaTheme="minorEastAsia" w:cstheme="minorHAnsi"/>
                <w:b/>
                <w:sz w:val="20"/>
              </w:rPr>
            </w:pPr>
            <w:r w:rsidRPr="00027F33">
              <w:rPr>
                <w:rFonts w:asciiTheme="minorHAnsi" w:hAnsiTheme="minorHAnsi" w:eastAsiaTheme="minorEastAsia" w:cstheme="minorHAnsi"/>
                <w:b/>
                <w:sz w:val="20"/>
              </w:rPr>
              <w:t>Mobile number</w:t>
            </w:r>
          </w:p>
        </w:tc>
        <w:tc>
          <w:tcPr>
            <w:tcW w:w="8867" w:type="dxa"/>
            <w:gridSpan w:val="5"/>
          </w:tcPr>
          <w:p w:rsidRPr="00027F33" w:rsidR="00027F33" w:rsidP="001D6095" w:rsidRDefault="00027F33" w14:paraId="63D95B89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  <w:tr w:rsidRPr="0007678E" w:rsidR="00027F33" w:rsidTr="00027F33" w14:paraId="7BF7FFB4" w14:textId="77777777">
        <w:tc>
          <w:tcPr>
            <w:tcW w:w="1555" w:type="dxa"/>
          </w:tcPr>
          <w:p w:rsidRPr="00027F33" w:rsidR="00027F33" w:rsidP="001D6095" w:rsidRDefault="00027F33" w14:paraId="751406DC" w14:textId="554A3B1A">
            <w:pPr>
              <w:rPr>
                <w:rFonts w:asciiTheme="minorHAnsi" w:hAnsiTheme="minorHAnsi" w:eastAsiaTheme="minorEastAsia" w:cstheme="minorHAnsi"/>
                <w:b/>
                <w:sz w:val="20"/>
              </w:rPr>
            </w:pPr>
            <w:r w:rsidRPr="00027F33">
              <w:rPr>
                <w:rFonts w:asciiTheme="minorHAnsi" w:hAnsiTheme="minorHAnsi" w:eastAsiaTheme="minorEastAsia" w:cstheme="minorHAnsi"/>
                <w:b/>
                <w:sz w:val="20"/>
              </w:rPr>
              <w:t>Email address</w:t>
            </w:r>
          </w:p>
        </w:tc>
        <w:tc>
          <w:tcPr>
            <w:tcW w:w="8867" w:type="dxa"/>
            <w:gridSpan w:val="5"/>
          </w:tcPr>
          <w:p w:rsidRPr="00027F33" w:rsidR="00027F33" w:rsidP="001D6095" w:rsidRDefault="00027F33" w14:paraId="1C582108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</w:tbl>
    <w:p w:rsidR="00BB0AAD" w:rsidP="74518EC9" w:rsidRDefault="00BB0AAD" w14:paraId="0DD84FEF" w14:textId="72AC4124">
      <w:pPr>
        <w:rPr>
          <w:rFonts w:ascii="Calibri" w:hAnsi="Calibri" w:cs="Arial" w:asciiTheme="minorAscii" w:hAnsiTheme="minorAscii" w:cstheme="minorBidi"/>
          <w:b w:val="1"/>
          <w:bCs w:val="1"/>
          <w:color w:val="1F487C"/>
          <w:sz w:val="22"/>
          <w:szCs w:val="22"/>
        </w:rPr>
      </w:pPr>
    </w:p>
    <w:p w:rsidR="74518EC9" w:rsidP="74518EC9" w:rsidRDefault="74518EC9" w14:paraId="479E5571" w14:textId="7FC03598">
      <w:pPr>
        <w:rPr>
          <w:rFonts w:ascii="Calibri" w:hAnsi="Calibri" w:cs="Arial" w:asciiTheme="minorAscii" w:hAnsiTheme="minorAscii" w:cstheme="minorBidi"/>
          <w:b w:val="1"/>
          <w:bCs w:val="1"/>
          <w:color w:val="1F487C"/>
          <w:sz w:val="22"/>
          <w:szCs w:val="22"/>
        </w:rPr>
      </w:pPr>
    </w:p>
    <w:p w:rsidR="74518EC9" w:rsidP="74518EC9" w:rsidRDefault="74518EC9" w14:paraId="51C02848" w14:textId="16CFB399">
      <w:pPr>
        <w:rPr>
          <w:rFonts w:ascii="Calibri" w:hAnsi="Calibri" w:cs="Arial" w:asciiTheme="minorAscii" w:hAnsiTheme="minorAscii" w:cstheme="minorBidi"/>
          <w:b w:val="1"/>
          <w:bCs w:val="1"/>
          <w:color w:val="1F487C"/>
          <w:sz w:val="22"/>
          <w:szCs w:val="22"/>
        </w:rPr>
      </w:pPr>
    </w:p>
    <w:p w:rsidRPr="00DA1495" w:rsidR="00717611" w:rsidP="69C2EB27" w:rsidRDefault="3BFFBA32" w14:paraId="31EFBBA1" w14:textId="69FDBC72">
      <w:pPr>
        <w:rPr>
          <w:rFonts w:asciiTheme="minorHAnsi" w:hAnsiTheme="minorHAnsi" w:eastAsiaTheme="minorEastAsia" w:cstheme="minorBidi"/>
          <w:b/>
          <w:bCs/>
          <w:color w:val="1F497D" w:themeColor="text2"/>
          <w:sz w:val="20"/>
        </w:rPr>
      </w:pPr>
      <w:r w:rsidRPr="16FEC032">
        <w:rPr>
          <w:rFonts w:asciiTheme="minorHAnsi" w:hAnsiTheme="minorHAnsi" w:cstheme="minorBidi"/>
          <w:b/>
          <w:bCs/>
          <w:color w:val="1F487C"/>
          <w:sz w:val="22"/>
          <w:szCs w:val="22"/>
        </w:rPr>
        <w:t>S</w:t>
      </w:r>
      <w:r w:rsidRPr="16FEC032" w:rsidR="62D91E96">
        <w:rPr>
          <w:rFonts w:asciiTheme="minorHAnsi" w:hAnsiTheme="minorHAnsi" w:cstheme="minorBidi"/>
          <w:b/>
          <w:bCs/>
          <w:color w:val="1F487C"/>
          <w:sz w:val="22"/>
          <w:szCs w:val="22"/>
        </w:rPr>
        <w:t>ECTION</w:t>
      </w:r>
      <w:r w:rsidRPr="16FEC032" w:rsidR="36C5DDB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</w:t>
      </w:r>
      <w:r w:rsidR="00027F33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6</w:t>
      </w:r>
      <w:r w:rsidRPr="16FEC032" w:rsidR="36C5DDB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: E</w:t>
      </w:r>
      <w:r w:rsidRPr="16FEC032" w:rsidR="0FC89C14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XCLUSION CRITERIA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3"/>
        <w:gridCol w:w="4870"/>
        <w:gridCol w:w="667"/>
        <w:gridCol w:w="856"/>
        <w:gridCol w:w="757"/>
        <w:gridCol w:w="739"/>
      </w:tblGrid>
      <w:tr w:rsidR="00D66349" w:rsidTr="00D66349" w14:paraId="74BFE19E" w14:textId="44DA3EA3">
        <w:tc>
          <w:tcPr>
            <w:tcW w:w="2533" w:type="dxa"/>
          </w:tcPr>
          <w:p w:rsidRPr="0007678E" w:rsidR="00D66349" w:rsidP="4D2CDC79" w:rsidRDefault="00D66349" w14:paraId="3AD41D6F" w14:textId="3FB76F3D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07678E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Meets Criteria for LD services</w:t>
            </w:r>
          </w:p>
        </w:tc>
        <w:tc>
          <w:tcPr>
            <w:tcW w:w="4870" w:type="dxa"/>
          </w:tcPr>
          <w:p w:rsidRPr="0007678E" w:rsidR="00D66349" w:rsidP="4D2CDC79" w:rsidRDefault="00D66349" w14:paraId="7679F859" w14:textId="2A316F81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07678E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Current </w:t>
            </w:r>
            <w:r w:rsidRPr="00535397">
              <w:rPr>
                <w:rFonts w:asciiTheme="minorHAnsi" w:hAnsiTheme="minorHAnsi" w:eastAsiaTheme="minorEastAsia" w:cstheme="minorHAnsi"/>
                <w:bCs/>
                <w:i/>
                <w:sz w:val="20"/>
              </w:rPr>
              <w:t>(if current please refer to your local LD service instead)</w:t>
            </w:r>
          </w:p>
        </w:tc>
        <w:tc>
          <w:tcPr>
            <w:tcW w:w="667" w:type="dxa"/>
          </w:tcPr>
          <w:p w:rsidRPr="0007678E" w:rsidR="00D66349" w:rsidP="4D2CDC79" w:rsidRDefault="00D66349" w14:paraId="37C427A2" w14:textId="3FDE66F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Yes</w:t>
            </w:r>
          </w:p>
        </w:tc>
        <w:tc>
          <w:tcPr>
            <w:tcW w:w="856" w:type="dxa"/>
          </w:tcPr>
          <w:p w:rsidRPr="0007678E" w:rsidR="00D66349" w:rsidP="4D2CDC79" w:rsidRDefault="004F4BFE" w14:paraId="3C4D5B89" w14:textId="27D0141E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88822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349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757" w:type="dxa"/>
          </w:tcPr>
          <w:p w:rsidRPr="0007678E" w:rsidR="00D66349" w:rsidP="4D2CDC79" w:rsidRDefault="00D66349" w14:paraId="4039640B" w14:textId="591EFF1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07678E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No</w:t>
            </w:r>
          </w:p>
        </w:tc>
        <w:tc>
          <w:tcPr>
            <w:tcW w:w="739" w:type="dxa"/>
          </w:tcPr>
          <w:p w:rsidRPr="0007678E" w:rsidR="00D66349" w:rsidP="4D2CDC79" w:rsidRDefault="004F4BFE" w14:paraId="03A1CB09" w14:textId="6F6EA5B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6258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349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Pr="00DA1495" w:rsidR="009B6F26" w:rsidP="4D2CDC79" w:rsidRDefault="009B6F26" w14:paraId="7BE532FD" w14:textId="77777777">
      <w:pPr>
        <w:rPr>
          <w:rFonts w:asciiTheme="minorHAnsi" w:hAnsiTheme="minorHAnsi" w:eastAsiaTheme="minorEastAsia" w:cstheme="minorHAnsi"/>
          <w:b/>
          <w:bCs/>
          <w:color w:val="FF0000"/>
          <w:sz w:val="20"/>
        </w:rPr>
      </w:pPr>
    </w:p>
    <w:tbl>
      <w:tblPr>
        <w:tblStyle w:val="TableGrid"/>
        <w:tblW w:w="10485" w:type="dxa"/>
        <w:tblLook w:val="06A0" w:firstRow="1" w:lastRow="0" w:firstColumn="1" w:lastColumn="0" w:noHBand="1" w:noVBand="1"/>
      </w:tblPr>
      <w:tblGrid>
        <w:gridCol w:w="3397"/>
        <w:gridCol w:w="2268"/>
        <w:gridCol w:w="2552"/>
        <w:gridCol w:w="2268"/>
      </w:tblGrid>
      <w:tr w:rsidRPr="00DA1495" w:rsidR="4D2CDC79" w:rsidTr="006156AD" w14:paraId="79EB82C3" w14:textId="77777777">
        <w:trPr>
          <w:trHeight w:val="300"/>
        </w:trPr>
        <w:tc>
          <w:tcPr>
            <w:tcW w:w="3397" w:type="dxa"/>
            <w:shd w:val="clear" w:color="auto" w:fill="002060"/>
          </w:tcPr>
          <w:p w:rsidRPr="006156AD" w:rsidR="60FCF26B" w:rsidP="4D2CDC79" w:rsidRDefault="60FCF26B" w14:paraId="1D9211E4" w14:textId="63375E34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  <w:t>Substance use</w:t>
            </w:r>
          </w:p>
        </w:tc>
        <w:tc>
          <w:tcPr>
            <w:tcW w:w="2268" w:type="dxa"/>
            <w:shd w:val="clear" w:color="auto" w:fill="002060"/>
          </w:tcPr>
          <w:p w:rsidRPr="006156AD" w:rsidR="60FCF26B" w:rsidP="4D2CDC79" w:rsidRDefault="60FCF26B" w14:paraId="12BA0133" w14:textId="6808AABE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  <w:t>Current</w:t>
            </w:r>
          </w:p>
        </w:tc>
        <w:tc>
          <w:tcPr>
            <w:tcW w:w="2552" w:type="dxa"/>
            <w:shd w:val="clear" w:color="auto" w:fill="002060"/>
          </w:tcPr>
          <w:p w:rsidRPr="006156AD" w:rsidR="60FCF26B" w:rsidP="4D2CDC79" w:rsidRDefault="60FCF26B" w14:paraId="1955CDD0" w14:textId="75D090E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  <w:t>History</w:t>
            </w:r>
          </w:p>
        </w:tc>
        <w:tc>
          <w:tcPr>
            <w:tcW w:w="2268" w:type="dxa"/>
            <w:shd w:val="clear" w:color="auto" w:fill="002060"/>
          </w:tcPr>
          <w:p w:rsidRPr="006156AD" w:rsidR="60FCF26B" w:rsidP="4D2CDC79" w:rsidRDefault="60FCF26B" w14:paraId="50763A3A" w14:textId="6D8549DF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  <w:t>Non/no dependency</w:t>
            </w:r>
          </w:p>
        </w:tc>
      </w:tr>
      <w:tr w:rsidRPr="00DA1495" w:rsidR="4D2CDC79" w:rsidTr="00AB7994" w14:paraId="50D5B9A8" w14:textId="77777777">
        <w:trPr>
          <w:trHeight w:val="300"/>
        </w:trPr>
        <w:tc>
          <w:tcPr>
            <w:tcW w:w="3397" w:type="dxa"/>
          </w:tcPr>
          <w:p w:rsidRPr="00DA1495" w:rsidR="60FCF26B" w:rsidP="4D2CDC79" w:rsidRDefault="00535397" w14:paraId="6F42BFEA" w14:textId="38173FC4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*</w:t>
            </w:r>
            <w:r w:rsidRPr="00DA1495" w:rsidR="60FCF26B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Alcohol</w:t>
            </w:r>
          </w:p>
        </w:tc>
        <w:tc>
          <w:tcPr>
            <w:tcW w:w="2268" w:type="dxa"/>
          </w:tcPr>
          <w:p w:rsidRPr="00DA1495" w:rsidR="4D2CDC79" w:rsidP="4D2CDC79" w:rsidRDefault="4D2CDC79" w14:paraId="4F73D763" w14:textId="72BC5C9F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552" w:type="dxa"/>
          </w:tcPr>
          <w:p w:rsidRPr="00DA1495" w:rsidR="4D2CDC79" w:rsidP="4D2CDC79" w:rsidRDefault="4D2CDC79" w14:paraId="3BB7B2D8" w14:textId="333ACAC9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268" w:type="dxa"/>
          </w:tcPr>
          <w:p w:rsidRPr="00DA1495" w:rsidR="4D2CDC79" w:rsidP="4D2CDC79" w:rsidRDefault="4D2CDC79" w14:paraId="32FE16B8" w14:textId="558DE2C6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</w:tr>
      <w:tr w:rsidRPr="00DA1495" w:rsidR="4D2CDC79" w:rsidTr="00AB7994" w14:paraId="2A468357" w14:textId="77777777">
        <w:trPr>
          <w:trHeight w:val="300"/>
        </w:trPr>
        <w:tc>
          <w:tcPr>
            <w:tcW w:w="3397" w:type="dxa"/>
          </w:tcPr>
          <w:p w:rsidRPr="00DA1495" w:rsidR="60FCF26B" w:rsidP="4D2CDC79" w:rsidRDefault="60FCF26B" w14:paraId="376E2DD6" w14:textId="17E5A53C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Toba</w:t>
            </w:r>
            <w:r w:rsidRPr="00DA1495" w:rsidR="48B23D88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c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co (smoking)</w:t>
            </w:r>
          </w:p>
        </w:tc>
        <w:tc>
          <w:tcPr>
            <w:tcW w:w="2268" w:type="dxa"/>
          </w:tcPr>
          <w:p w:rsidRPr="00DA1495" w:rsidR="4D2CDC79" w:rsidP="4D2CDC79" w:rsidRDefault="4D2CDC79" w14:paraId="037AD823" w14:textId="2CD8B29E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552" w:type="dxa"/>
          </w:tcPr>
          <w:p w:rsidRPr="00DA1495" w:rsidR="4D2CDC79" w:rsidP="4D2CDC79" w:rsidRDefault="4D2CDC79" w14:paraId="6B292FDE" w14:textId="333ACAC9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268" w:type="dxa"/>
          </w:tcPr>
          <w:p w:rsidRPr="00DA1495" w:rsidR="4D2CDC79" w:rsidP="4D2CDC79" w:rsidRDefault="4D2CDC79" w14:paraId="29CD1F00" w14:textId="2B137F06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</w:tr>
      <w:tr w:rsidRPr="00DA1495" w:rsidR="4D2CDC79" w:rsidTr="00AB7994" w14:paraId="351962CA" w14:textId="77777777">
        <w:trPr>
          <w:trHeight w:val="300"/>
        </w:trPr>
        <w:tc>
          <w:tcPr>
            <w:tcW w:w="3397" w:type="dxa"/>
          </w:tcPr>
          <w:p w:rsidRPr="00DA1495" w:rsidR="60FCF26B" w:rsidP="4D2CDC79" w:rsidRDefault="60FCF26B" w14:paraId="2850DDEA" w14:textId="53B42338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Cannabis</w:t>
            </w:r>
          </w:p>
        </w:tc>
        <w:tc>
          <w:tcPr>
            <w:tcW w:w="2268" w:type="dxa"/>
          </w:tcPr>
          <w:p w:rsidRPr="00DA1495" w:rsidR="4D2CDC79" w:rsidP="4D2CDC79" w:rsidRDefault="4D2CDC79" w14:paraId="09D61EE6" w14:textId="72FAD351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552" w:type="dxa"/>
          </w:tcPr>
          <w:p w:rsidRPr="00DA1495" w:rsidR="4D2CDC79" w:rsidP="4D2CDC79" w:rsidRDefault="4D2CDC79" w14:paraId="04053393" w14:textId="333ACAC9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268" w:type="dxa"/>
          </w:tcPr>
          <w:p w:rsidRPr="00DA1495" w:rsidR="4D2CDC79" w:rsidP="4D2CDC79" w:rsidRDefault="4D2CDC79" w14:paraId="6CDA313B" w14:textId="0C467FEE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</w:tr>
      <w:tr w:rsidRPr="00DA1495" w:rsidR="4D2CDC79" w:rsidTr="00AB7994" w14:paraId="3045B010" w14:textId="77777777">
        <w:trPr>
          <w:trHeight w:val="300"/>
        </w:trPr>
        <w:tc>
          <w:tcPr>
            <w:tcW w:w="3397" w:type="dxa"/>
          </w:tcPr>
          <w:p w:rsidRPr="00DA1495" w:rsidR="60FCF26B" w:rsidP="4D2CDC79" w:rsidRDefault="60FCF26B" w14:paraId="66EDCF35" w14:textId="6E157A06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Other illicit substances (e</w:t>
            </w:r>
            <w:r w:rsidR="00AB7994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.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g</w:t>
            </w:r>
            <w:r w:rsidR="00AB7994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. c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ocaine</w:t>
            </w:r>
            <w:r w:rsidR="00AB7994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)</w:t>
            </w:r>
          </w:p>
        </w:tc>
        <w:tc>
          <w:tcPr>
            <w:tcW w:w="2268" w:type="dxa"/>
          </w:tcPr>
          <w:p w:rsidRPr="00DA1495" w:rsidR="4D2CDC79" w:rsidP="4D2CDC79" w:rsidRDefault="4D2CDC79" w14:paraId="37FAE5A4" w14:textId="58CA693B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552" w:type="dxa"/>
          </w:tcPr>
          <w:p w:rsidRPr="00DA1495" w:rsidR="4D2CDC79" w:rsidP="4D2CDC79" w:rsidRDefault="4D2CDC79" w14:paraId="2EC67B30" w14:textId="6B0F5747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  <w:tc>
          <w:tcPr>
            <w:tcW w:w="2268" w:type="dxa"/>
          </w:tcPr>
          <w:p w:rsidRPr="00DA1495" w:rsidR="4D2CDC79" w:rsidP="4D2CDC79" w:rsidRDefault="4D2CDC79" w14:paraId="5D4BE3DE" w14:textId="20553B09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</w:p>
        </w:tc>
      </w:tr>
    </w:tbl>
    <w:p w:rsidRPr="00DA1495" w:rsidR="001D17A3" w:rsidP="4D2CDC79" w:rsidRDefault="001D17A3" w14:paraId="2CB7FF3D" w14:textId="1E8BCC7A">
      <w:pPr>
        <w:rPr>
          <w:rFonts w:asciiTheme="minorHAnsi" w:hAnsiTheme="minorHAnsi" w:cstheme="minorHAnsi"/>
          <w:b/>
          <w:bCs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DF4246" w:rsidTr="4D2CDC79" w14:paraId="48DFFFAE" w14:textId="77777777">
        <w:trPr>
          <w:trHeight w:val="2225"/>
        </w:trPr>
        <w:tc>
          <w:tcPr>
            <w:tcW w:w="10573" w:type="dxa"/>
          </w:tcPr>
          <w:p w:rsidRPr="00DA1495" w:rsidR="00DF4246" w:rsidP="4D2CDC79" w:rsidRDefault="00AB7994" w14:paraId="29C78C05" w14:textId="1E83B8CB">
            <w:pPr>
              <w:tabs>
                <w:tab w:val="left" w:pos="8895"/>
              </w:tabs>
              <w:spacing w:before="240"/>
              <w:rPr>
                <w:rFonts w:asciiTheme="minorHAnsi" w:hAnsiTheme="minorHAnsi" w:eastAsiaTheme="minorEastAsia" w:cstheme="minorHAnsi"/>
                <w:color w:val="1F497D" w:themeColor="text2"/>
                <w:sz w:val="20"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N</w:t>
            </w:r>
            <w:r w:rsidRPr="00DA1495" w:rsidR="3BFFBA32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ame of substance misuse team / contact person / evidence of engagement</w:t>
            </w:r>
            <w:r w:rsidRPr="00DA1495" w:rsidR="3985FA98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/ other details</w:t>
            </w:r>
          </w:p>
          <w:p w:rsidRPr="00DA1495" w:rsidR="00DF4246" w:rsidP="4D2CDC79" w:rsidRDefault="00DF4246" w14:paraId="675372E2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1D17A3" w:rsidP="4D2CDC79" w:rsidRDefault="001D17A3" w14:paraId="076B247E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1D17A3" w:rsidP="4D2CDC79" w:rsidRDefault="001D17A3" w14:paraId="3463A7D4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Pr="00DA1495" w:rsidR="003C6797" w:rsidP="4D2CDC79" w:rsidRDefault="003C6797" w14:paraId="6E2A3060" w14:textId="77777777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  <w:p w:rsidR="0085659D" w:rsidP="4D2CDC79" w:rsidRDefault="0E922768" w14:paraId="4D5AEA20" w14:textId="7407ABC1">
            <w:pPr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*</w:t>
            </w:r>
            <w:r w:rsidRPr="00DA1495" w:rsidR="33DF104C">
              <w:rPr>
                <w:rFonts w:asciiTheme="minorHAnsi" w:hAnsiTheme="minorHAnsi" w:eastAsiaTheme="minorEastAsia" w:cstheme="minorHAnsi"/>
                <w:sz w:val="20"/>
              </w:rPr>
              <w:t>For current alcohol use</w:t>
            </w:r>
            <w:r w:rsidRPr="00DA1495" w:rsidR="4B817255">
              <w:rPr>
                <w:rFonts w:asciiTheme="minorHAnsi" w:hAnsiTheme="minorHAnsi" w:eastAsiaTheme="minorEastAsia" w:cstheme="minorHAnsi"/>
                <w:sz w:val="20"/>
              </w:rPr>
              <w:t>rs</w:t>
            </w:r>
            <w:r w:rsidRPr="00DA1495" w:rsidR="33DF104C">
              <w:rPr>
                <w:rFonts w:asciiTheme="minorHAnsi" w:hAnsiTheme="minorHAnsi" w:eastAsiaTheme="minorEastAsia" w:cstheme="minorHAnsi"/>
                <w:sz w:val="20"/>
              </w:rPr>
              <w:t xml:space="preserve"> please provide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how much they drink and how often, if possible complete</w:t>
            </w:r>
            <w:r w:rsidRPr="00DA1495" w:rsidR="33DF104C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  <w:hyperlink r:id="rId13">
              <w:r w:rsidRPr="00DA1495" w:rsidR="33DF104C">
                <w:rPr>
                  <w:rStyle w:val="Hyperlink"/>
                  <w:rFonts w:asciiTheme="minorHAnsi" w:hAnsiTheme="minorHAnsi" w:eastAsiaTheme="minorEastAsia" w:cstheme="minorHAnsi"/>
                  <w:sz w:val="20"/>
                </w:rPr>
                <w:t>MAST score</w:t>
              </w:r>
            </w:hyperlink>
          </w:p>
          <w:p w:rsidRPr="00DA1495" w:rsidR="00DF4246" w:rsidP="4D2CDC79" w:rsidRDefault="0D768421" w14:paraId="638ED433" w14:textId="37FDA458">
            <w:pPr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  <w:r w:rsidR="00B75B34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0"/>
                </w:rPr>
                <w:alias w:val="Enter MAST score here"/>
                <w:tag w:val="MAST score"/>
                <w:id w:val="-1997331796"/>
                <w:placeholder>
                  <w:docPart w:val="B8B8060CF8C94239807EE90A4700B37D"/>
                </w:placeholder>
                <w:showingPlcHdr/>
                <w15:color w:val="0000FF"/>
              </w:sdtPr>
              <w:sdtEndPr/>
              <w:sdtContent>
                <w:r w:rsidRPr="00B75B34" w:rsidR="00B75B34">
                  <w:rPr>
                    <w:rStyle w:val="PlaceholderText"/>
                    <w:b/>
                  </w:rPr>
                  <w:t>Click or tap here to enter text.</w:t>
                </w:r>
              </w:sdtContent>
            </w:sdt>
          </w:p>
          <w:p w:rsidRPr="00DA1495" w:rsidR="001D17A3" w:rsidP="4D2CDC79" w:rsidRDefault="001D17A3" w14:paraId="796F9625" w14:textId="11490E09">
            <w:pPr>
              <w:rPr>
                <w:rFonts w:asciiTheme="minorHAnsi" w:hAnsiTheme="minorHAnsi" w:eastAsiaTheme="minorEastAsia" w:cstheme="minorHAnsi"/>
                <w:sz w:val="20"/>
              </w:rPr>
            </w:pPr>
          </w:p>
        </w:tc>
      </w:tr>
    </w:tbl>
    <w:p w:rsidR="00793A3A" w:rsidP="4D2CDC79" w:rsidRDefault="00793A3A" w14:paraId="52B36FD8" w14:textId="508887D7">
      <w:pPr>
        <w:rPr>
          <w:rFonts w:asciiTheme="minorHAnsi" w:hAnsiTheme="minorHAnsi" w:eastAsiaTheme="minorEastAsia" w:cstheme="minorHAnsi"/>
          <w:b/>
          <w:bCs/>
          <w:color w:val="1F497D" w:themeColor="text2"/>
          <w:sz w:val="20"/>
        </w:rPr>
      </w:pPr>
    </w:p>
    <w:p w:rsidRPr="00DA1495" w:rsidR="0091166B" w:rsidP="4D2CDC79" w:rsidRDefault="0091166B" w14:paraId="20D013CE" w14:textId="77777777">
      <w:pPr>
        <w:rPr>
          <w:rFonts w:asciiTheme="minorHAnsi" w:hAnsiTheme="minorHAnsi" w:eastAsiaTheme="minorEastAsia" w:cstheme="minorHAnsi"/>
          <w:b/>
          <w:bCs/>
          <w:color w:val="1F497D" w:themeColor="text2"/>
          <w:sz w:val="20"/>
        </w:rPr>
      </w:pPr>
    </w:p>
    <w:p w:rsidRPr="00DA1495" w:rsidR="004605FD" w:rsidP="16FEC032" w:rsidRDefault="411EB73D" w14:paraId="1566ACB6" w14:textId="669470E9">
      <w:pPr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S</w:t>
      </w:r>
      <w:r w:rsidRPr="16FEC032" w:rsidR="70197F63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ECTION</w:t>
      </w:r>
      <w:r w:rsidRPr="16FEC032" w:rsidR="4FC15CD3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</w:t>
      </w:r>
      <w:r w:rsidR="009615D5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7</w:t>
      </w:r>
      <w:r w:rsidRPr="16FEC032" w:rsidR="4FC15CD3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: </w:t>
      </w:r>
      <w:r w:rsidRPr="16FEC032" w:rsidR="693E1316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COMORBIDITIES</w:t>
      </w:r>
    </w:p>
    <w:p w:rsidR="00793A3A" w:rsidP="4D2CDC79" w:rsidRDefault="00793A3A" w14:paraId="05589231" w14:textId="77777777">
      <w:pPr>
        <w:rPr>
          <w:rFonts w:asciiTheme="minorHAnsi" w:hAnsiTheme="minorHAnsi" w:eastAsiaTheme="minorEastAsia" w:cstheme="minorHAnsi"/>
          <w:i/>
          <w:iCs/>
          <w:sz w:val="20"/>
        </w:rPr>
      </w:pPr>
    </w:p>
    <w:p w:rsidRPr="00DA1495" w:rsidR="004605FD" w:rsidP="4D2CDC79" w:rsidRDefault="411EB73D" w14:paraId="57464DBC" w14:textId="02B38DDB">
      <w:pPr>
        <w:rPr>
          <w:rFonts w:asciiTheme="minorHAnsi" w:hAnsiTheme="minorHAnsi" w:eastAsiaTheme="minorEastAsia" w:cstheme="minorHAnsi"/>
          <w:i/>
          <w:iCs/>
          <w:sz w:val="20"/>
        </w:rPr>
      </w:pPr>
      <w:r w:rsidRPr="00793A3A">
        <w:rPr>
          <w:rFonts w:asciiTheme="minorHAnsi" w:hAnsiTheme="minorHAnsi" w:eastAsiaTheme="minorEastAsia" w:cstheme="minorHAnsi"/>
          <w:iCs/>
          <w:sz w:val="20"/>
        </w:rPr>
        <w:t xml:space="preserve">Patients that require care coordination and/or patients with risk issues need to </w:t>
      </w:r>
      <w:proofErr w:type="gramStart"/>
      <w:r w:rsidRPr="00793A3A">
        <w:rPr>
          <w:rFonts w:asciiTheme="minorHAnsi" w:hAnsiTheme="minorHAnsi" w:eastAsiaTheme="minorEastAsia" w:cstheme="minorHAnsi"/>
          <w:iCs/>
          <w:sz w:val="20"/>
        </w:rPr>
        <w:t>be referred</w:t>
      </w:r>
      <w:proofErr w:type="gramEnd"/>
      <w:r w:rsidRPr="00793A3A">
        <w:rPr>
          <w:rFonts w:asciiTheme="minorHAnsi" w:hAnsiTheme="minorHAnsi" w:eastAsiaTheme="minorEastAsia" w:cstheme="minorHAnsi"/>
          <w:iCs/>
          <w:sz w:val="20"/>
        </w:rPr>
        <w:t xml:space="preserve"> </w:t>
      </w:r>
      <w:r w:rsidRPr="00793A3A" w:rsidR="36C9650C">
        <w:rPr>
          <w:rFonts w:asciiTheme="minorHAnsi" w:hAnsiTheme="minorHAnsi" w:eastAsiaTheme="minorEastAsia" w:cstheme="minorHAnsi"/>
          <w:iCs/>
          <w:sz w:val="20"/>
        </w:rPr>
        <w:t>to appropriate services prior to or alongside</w:t>
      </w:r>
      <w:r w:rsidRPr="00793A3A">
        <w:rPr>
          <w:rFonts w:asciiTheme="minorHAnsi" w:hAnsiTheme="minorHAnsi" w:eastAsiaTheme="minorEastAsia" w:cstheme="minorHAnsi"/>
          <w:iCs/>
          <w:sz w:val="20"/>
        </w:rPr>
        <w:t xml:space="preserve"> Adult ADHD referral</w:t>
      </w:r>
      <w:r w:rsidRPr="00793A3A" w:rsidR="3985FA98">
        <w:rPr>
          <w:rFonts w:asciiTheme="minorHAnsi" w:hAnsiTheme="minorHAnsi" w:eastAsiaTheme="minorEastAsia" w:cstheme="minorHAnsi"/>
          <w:iCs/>
          <w:sz w:val="20"/>
        </w:rPr>
        <w:t xml:space="preserve">. </w:t>
      </w:r>
      <w:r w:rsidRPr="00793A3A" w:rsidR="33DF104C">
        <w:rPr>
          <w:rFonts w:asciiTheme="minorHAnsi" w:hAnsiTheme="minorHAnsi" w:eastAsiaTheme="minorEastAsia" w:cstheme="minorHAnsi"/>
          <w:iCs/>
          <w:sz w:val="20"/>
        </w:rPr>
        <w:t xml:space="preserve">Please indicate if you have done this. </w:t>
      </w:r>
      <w:r w:rsidRPr="00793A3A" w:rsidR="588CFBCF">
        <w:rPr>
          <w:rFonts w:asciiTheme="minorHAnsi" w:hAnsiTheme="minorHAnsi" w:eastAsiaTheme="minorEastAsia" w:cstheme="minorHAnsi"/>
          <w:iCs/>
          <w:sz w:val="20"/>
        </w:rPr>
        <w:t xml:space="preserve">Please note that </w:t>
      </w:r>
      <w:r w:rsidRPr="00793A3A" w:rsidR="588CFBCF">
        <w:rPr>
          <w:rFonts w:asciiTheme="minorHAnsi" w:hAnsiTheme="minorHAnsi" w:eastAsiaTheme="minorEastAsia" w:cstheme="minorHAnsi"/>
          <w:bCs/>
          <w:iCs/>
          <w:sz w:val="20"/>
        </w:rPr>
        <w:t xml:space="preserve">we </w:t>
      </w:r>
      <w:r w:rsidRPr="00793A3A" w:rsidR="588CFBCF">
        <w:rPr>
          <w:rFonts w:asciiTheme="minorHAnsi" w:hAnsiTheme="minorHAnsi" w:eastAsiaTheme="minorEastAsia" w:cstheme="minorHAnsi"/>
          <w:b/>
          <w:bCs/>
          <w:iCs/>
          <w:sz w:val="20"/>
          <w:u w:val="single"/>
        </w:rPr>
        <w:t>do not</w:t>
      </w:r>
      <w:r w:rsidRPr="00793A3A" w:rsidR="588CFBCF">
        <w:rPr>
          <w:rFonts w:asciiTheme="minorHAnsi" w:hAnsiTheme="minorHAnsi" w:eastAsiaTheme="minorEastAsia" w:cstheme="minorHAnsi"/>
          <w:bCs/>
          <w:iCs/>
          <w:sz w:val="20"/>
        </w:rPr>
        <w:t xml:space="preserve"> offer autism assessment</w:t>
      </w:r>
      <w:r w:rsidRPr="00793A3A" w:rsidR="4B817255">
        <w:rPr>
          <w:rFonts w:asciiTheme="minorHAnsi" w:hAnsiTheme="minorHAnsi" w:eastAsiaTheme="minorEastAsia" w:cstheme="minorHAnsi"/>
          <w:bCs/>
          <w:iCs/>
          <w:sz w:val="20"/>
        </w:rPr>
        <w:t>s</w:t>
      </w:r>
      <w:r w:rsidRPr="00793A3A" w:rsidR="588CFBCF">
        <w:rPr>
          <w:rFonts w:asciiTheme="minorHAnsi" w:hAnsiTheme="minorHAnsi" w:eastAsiaTheme="minorEastAsia" w:cstheme="minorHAnsi"/>
          <w:bCs/>
          <w:iCs/>
          <w:sz w:val="20"/>
        </w:rPr>
        <w:t xml:space="preserve"> or treatment, however we do support patients </w:t>
      </w:r>
      <w:r w:rsidRPr="00793A3A" w:rsidR="4304F4E2">
        <w:rPr>
          <w:rFonts w:asciiTheme="minorHAnsi" w:hAnsiTheme="minorHAnsi" w:eastAsiaTheme="minorEastAsia" w:cstheme="minorHAnsi"/>
          <w:bCs/>
          <w:iCs/>
          <w:sz w:val="20"/>
        </w:rPr>
        <w:t>who have a combination of ASD and ADHD</w:t>
      </w:r>
      <w:r w:rsidRPr="00793A3A" w:rsidR="4304F4E2">
        <w:rPr>
          <w:rFonts w:asciiTheme="minorHAnsi" w:hAnsiTheme="minorHAnsi" w:eastAsiaTheme="minorEastAsia" w:cstheme="minorHAnsi"/>
          <w:iCs/>
          <w:sz w:val="20"/>
        </w:rPr>
        <w:t>.</w:t>
      </w:r>
      <w:r w:rsidRPr="00793A3A" w:rsidR="588CFBCF">
        <w:rPr>
          <w:rFonts w:asciiTheme="minorHAnsi" w:hAnsiTheme="minorHAnsi" w:eastAsiaTheme="minorEastAsia" w:cstheme="minorHAnsi"/>
          <w:iCs/>
          <w:sz w:val="20"/>
        </w:rPr>
        <w:t xml:space="preserve"> </w:t>
      </w:r>
      <w:r w:rsidRPr="00793A3A" w:rsidR="23A6F41F">
        <w:rPr>
          <w:rFonts w:asciiTheme="minorHAnsi" w:hAnsiTheme="minorHAnsi" w:eastAsiaTheme="minorEastAsia" w:cstheme="minorHAnsi"/>
          <w:iCs/>
          <w:sz w:val="20"/>
        </w:rPr>
        <w:t xml:space="preserve">  </w:t>
      </w:r>
    </w:p>
    <w:p w:rsidRPr="00DA1495" w:rsidR="007619B3" w:rsidP="4D2CDC79" w:rsidRDefault="007619B3" w14:paraId="513B10E3" w14:textId="21026F20">
      <w:pPr>
        <w:rPr>
          <w:rFonts w:asciiTheme="minorHAnsi" w:hAnsiTheme="minorHAnsi" w:eastAsiaTheme="minorEastAsia" w:cstheme="minorHAnsi"/>
          <w:i/>
          <w:iCs/>
          <w:sz w:val="20"/>
        </w:rPr>
      </w:pPr>
    </w:p>
    <w:p w:rsidRPr="00DA1495" w:rsidR="4D2CDC79" w:rsidP="4D2CDC79" w:rsidRDefault="0E922768" w14:paraId="6A19464C" w14:textId="7A2A7904">
      <w:pPr>
        <w:rPr>
          <w:rFonts w:asciiTheme="minorHAnsi" w:hAnsiTheme="minorHAnsi" w:eastAsiaTheme="minorEastAsia" w:cstheme="minorHAnsi"/>
          <w:b/>
          <w:bCs/>
          <w:sz w:val="20"/>
        </w:rPr>
      </w:pPr>
      <w:r w:rsidRPr="00DA1495">
        <w:rPr>
          <w:rFonts w:asciiTheme="minorHAnsi" w:hAnsiTheme="minorHAnsi" w:eastAsiaTheme="minorEastAsia" w:cstheme="minorHAnsi"/>
          <w:b/>
          <w:bCs/>
          <w:sz w:val="20"/>
        </w:rPr>
        <w:t xml:space="preserve">Please </w:t>
      </w:r>
      <w:r w:rsidR="00793A3A">
        <w:rPr>
          <w:rFonts w:asciiTheme="minorHAnsi" w:hAnsiTheme="minorHAnsi" w:eastAsiaTheme="minorEastAsia" w:cstheme="minorHAnsi"/>
          <w:b/>
          <w:bCs/>
          <w:sz w:val="20"/>
        </w:rPr>
        <w:t xml:space="preserve">select any confirmed diagnosis </w:t>
      </w:r>
      <w:r w:rsidRPr="00DA1495">
        <w:rPr>
          <w:rFonts w:asciiTheme="minorHAnsi" w:hAnsiTheme="minorHAnsi" w:eastAsiaTheme="minorEastAsia" w:cstheme="minorHAnsi"/>
          <w:b/>
          <w:bCs/>
          <w:sz w:val="20"/>
        </w:rPr>
        <w:t>below: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397"/>
        <w:gridCol w:w="818"/>
      </w:tblGrid>
      <w:tr w:rsidRPr="00DA1495" w:rsidR="00DA1495" w:rsidTr="00793A3A" w14:paraId="021F8751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18384E5C" w14:textId="52ADCBE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Anxiety</w:t>
            </w:r>
          </w:p>
        </w:tc>
        <w:tc>
          <w:tcPr>
            <w:tcW w:w="818" w:type="dxa"/>
          </w:tcPr>
          <w:p w:rsidRPr="00DA1495" w:rsidR="4D2CDC79" w:rsidP="00793A3A" w:rsidRDefault="004F4BFE" w14:paraId="28A42294" w14:textId="724579E3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74198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57F634BA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46C860EE" w14:textId="79395151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Anxiety</w:t>
            </w:r>
            <w:r w:rsidR="00793A3A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Disorders</w:t>
            </w:r>
          </w:p>
        </w:tc>
        <w:tc>
          <w:tcPr>
            <w:tcW w:w="818" w:type="dxa"/>
          </w:tcPr>
          <w:p w:rsidRPr="00DA1495" w:rsidR="4D2CDC79" w:rsidP="00793A3A" w:rsidRDefault="004F4BFE" w14:paraId="0CC5EB66" w14:textId="500456F3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2234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1C03959B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30B63C14" w14:textId="57775954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Autistic Spectrum Disorder</w:t>
            </w:r>
            <w:r w:rsidR="00793A3A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(ASD)</w:t>
            </w:r>
          </w:p>
        </w:tc>
        <w:tc>
          <w:tcPr>
            <w:tcW w:w="818" w:type="dxa"/>
          </w:tcPr>
          <w:p w:rsidRPr="00DA1495" w:rsidR="4D2CDC79" w:rsidP="00793A3A" w:rsidRDefault="004F4BFE" w14:paraId="190E6743" w14:textId="257C00D9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9728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7C691C46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32A859D1" w14:textId="1818D96A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Bipolar</w:t>
            </w:r>
          </w:p>
        </w:tc>
        <w:tc>
          <w:tcPr>
            <w:tcW w:w="818" w:type="dxa"/>
          </w:tcPr>
          <w:p w:rsidRPr="00DA1495" w:rsidR="4D2CDC79" w:rsidP="00793A3A" w:rsidRDefault="004F4BFE" w14:paraId="3CDBD4ED" w14:textId="7CD76D4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87106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55342817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30BDC024" w14:textId="798C39B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Depression</w:t>
            </w:r>
          </w:p>
        </w:tc>
        <w:tc>
          <w:tcPr>
            <w:tcW w:w="818" w:type="dxa"/>
          </w:tcPr>
          <w:p w:rsidRPr="00DA1495" w:rsidR="4D2CDC79" w:rsidP="00793A3A" w:rsidRDefault="004F4BFE" w14:paraId="6CB31A30" w14:textId="0360F5F5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02756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28C2E9F7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53F61BA0" w14:textId="07454124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Dyslexia</w:t>
            </w:r>
          </w:p>
        </w:tc>
        <w:tc>
          <w:tcPr>
            <w:tcW w:w="818" w:type="dxa"/>
          </w:tcPr>
          <w:p w:rsidRPr="00DA1495" w:rsidR="4D2CDC79" w:rsidP="00793A3A" w:rsidRDefault="004F4BFE" w14:paraId="4EC2DA6E" w14:textId="633AABF2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81618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7B814D0E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1118051A" w14:textId="33CD764E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Dyspraxia</w:t>
            </w:r>
          </w:p>
        </w:tc>
        <w:tc>
          <w:tcPr>
            <w:tcW w:w="818" w:type="dxa"/>
          </w:tcPr>
          <w:p w:rsidRPr="00DA1495" w:rsidR="4D2CDC79" w:rsidP="00793A3A" w:rsidRDefault="004F4BFE" w14:paraId="684E9AC8" w14:textId="542B93C2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01463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422841C5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1C4107AA" w14:textId="3D05F119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Personality Disorder</w:t>
            </w:r>
          </w:p>
        </w:tc>
        <w:tc>
          <w:tcPr>
            <w:tcW w:w="818" w:type="dxa"/>
          </w:tcPr>
          <w:p w:rsidRPr="00DA1495" w:rsidR="4D2CDC79" w:rsidP="00793A3A" w:rsidRDefault="004F4BFE" w14:paraId="400C8168" w14:textId="435C0293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4681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526DF84E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6A42D90B" w14:textId="0DF0E532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proofErr w:type="spellStart"/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Post Traumatic</w:t>
            </w:r>
            <w:proofErr w:type="spellEnd"/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Stress Disorder</w:t>
            </w:r>
            <w:r w:rsidR="00793A3A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(PTSD)</w:t>
            </w:r>
          </w:p>
        </w:tc>
        <w:tc>
          <w:tcPr>
            <w:tcW w:w="818" w:type="dxa"/>
          </w:tcPr>
          <w:p w:rsidRPr="00DA1495" w:rsidR="4D2CDC79" w:rsidP="00793A3A" w:rsidRDefault="004F4BFE" w14:paraId="2C53920D" w14:textId="27A6BE1F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997601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79318DAA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6D5CF2DA" w14:textId="20D7741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Schizophrenia</w:t>
            </w:r>
          </w:p>
        </w:tc>
        <w:tc>
          <w:tcPr>
            <w:tcW w:w="818" w:type="dxa"/>
          </w:tcPr>
          <w:p w:rsidRPr="00DA1495" w:rsidR="4D2CDC79" w:rsidP="00793A3A" w:rsidRDefault="004F4BFE" w14:paraId="59637F22" w14:textId="7D7ABCCF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86589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6A87B861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1D388695" w14:textId="3D5485BE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Substance Misuse</w:t>
            </w:r>
          </w:p>
        </w:tc>
        <w:tc>
          <w:tcPr>
            <w:tcW w:w="818" w:type="dxa"/>
          </w:tcPr>
          <w:p w:rsidRPr="00DA1495" w:rsidR="4D2CDC79" w:rsidP="00793A3A" w:rsidRDefault="004F4BFE" w14:paraId="6A1C6E64" w14:textId="2C477AEF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301069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793A3A" w14:paraId="397F1289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726113BB" w14:textId="12832D1F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Tic</w:t>
            </w:r>
            <w:r w:rsidR="00793A3A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s</w:t>
            </w:r>
          </w:p>
        </w:tc>
        <w:tc>
          <w:tcPr>
            <w:tcW w:w="818" w:type="dxa"/>
          </w:tcPr>
          <w:p w:rsidRPr="00DA1495" w:rsidR="4D2CDC79" w:rsidP="00793A3A" w:rsidRDefault="004F4BFE" w14:paraId="77B2452E" w14:textId="2690F7DB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80843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4D2CDC79" w:rsidTr="00793A3A" w14:paraId="26BBB151" w14:textId="77777777">
        <w:trPr>
          <w:trHeight w:val="300"/>
        </w:trPr>
        <w:tc>
          <w:tcPr>
            <w:tcW w:w="3397" w:type="dxa"/>
          </w:tcPr>
          <w:p w:rsidRPr="00DA1495" w:rsidR="5001A3BF" w:rsidP="4D2CDC79" w:rsidRDefault="5001A3BF" w14:paraId="5BA1579D" w14:textId="1E030B98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Tourette</w:t>
            </w:r>
            <w:r w:rsidR="00793A3A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 xml:space="preserve"> Syndrome</w:t>
            </w:r>
          </w:p>
        </w:tc>
        <w:tc>
          <w:tcPr>
            <w:tcW w:w="818" w:type="dxa"/>
          </w:tcPr>
          <w:p w:rsidRPr="00DA1495" w:rsidR="4D2CDC79" w:rsidP="00793A3A" w:rsidRDefault="004F4BFE" w14:paraId="43801089" w14:textId="151DBD9B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6576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Pr="00DA1495" w:rsidR="4D2CDC79" w:rsidRDefault="4D2CDC79" w14:paraId="12B5EDB0" w14:textId="5A9DDFAB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055"/>
        <w:gridCol w:w="8367"/>
      </w:tblGrid>
      <w:tr w:rsidRPr="00DA1495" w:rsidR="00DA1495" w:rsidTr="4D2CDC79" w14:paraId="6516D362" w14:textId="77777777">
        <w:trPr>
          <w:trHeight w:val="300"/>
        </w:trPr>
        <w:tc>
          <w:tcPr>
            <w:tcW w:w="2055" w:type="dxa"/>
          </w:tcPr>
          <w:p w:rsidRPr="00DA1495" w:rsidR="6A9149E1" w:rsidP="4D2CDC79" w:rsidRDefault="6A9149E1" w14:paraId="77F804A0" w14:textId="1F6C26D9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</w:rPr>
              <w:t>Other</w:t>
            </w:r>
          </w:p>
          <w:p w:rsidRPr="00DA1495" w:rsidR="4D2CDC79" w:rsidP="4D2CDC79" w:rsidRDefault="4D2CDC79" w14:paraId="2F13A3F1" w14:textId="386D6BF9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Pr="00DA1495" w:rsidR="4D2CDC79" w:rsidP="4D2CDC79" w:rsidRDefault="4D2CDC79" w14:paraId="44A7FE8E" w14:textId="725D82F2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  <w:tc>
          <w:tcPr>
            <w:tcW w:w="8370" w:type="dxa"/>
          </w:tcPr>
          <w:p w:rsidR="00DA1495" w:rsidP="4D2CDC79" w:rsidRDefault="00DA1495" w14:paraId="515007EE" w14:textId="5E607C34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="00DA1495" w:rsidP="4D2CDC79" w:rsidRDefault="00DA1495" w14:paraId="5910E373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="00DA1495" w:rsidP="4D2CDC79" w:rsidRDefault="00DA1495" w14:paraId="2FAA53D4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  <w:p w:rsidRPr="00DA1495" w:rsidR="00DA1495" w:rsidP="4D2CDC79" w:rsidRDefault="00DA1495" w14:paraId="038DA20E" w14:textId="60A14830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</w:p>
        </w:tc>
      </w:tr>
    </w:tbl>
    <w:p w:rsidRPr="00793A3A" w:rsidR="009E3B57" w:rsidP="007619B3" w:rsidRDefault="009E3B57" w14:paraId="29922BF1" w14:textId="77777777">
      <w:pPr>
        <w:rPr>
          <w:rFonts w:asciiTheme="minorHAnsi" w:hAnsiTheme="minorHAnsi"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DF4246" w:rsidTr="4D2CDC79" w14:paraId="2D49AA38" w14:textId="77777777">
        <w:trPr>
          <w:trHeight w:val="2561"/>
        </w:trPr>
        <w:tc>
          <w:tcPr>
            <w:tcW w:w="10456" w:type="dxa"/>
          </w:tcPr>
          <w:p w:rsidRPr="00DA1495" w:rsidR="00DF4246" w:rsidP="007077EA" w:rsidRDefault="411EB73D" w14:paraId="3F20FAF1" w14:textId="0DB5EBEB">
            <w:pPr>
              <w:tabs>
                <w:tab w:val="left" w:pos="8895"/>
              </w:tabs>
              <w:spacing w:before="240"/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 xml:space="preserve">Details of </w:t>
            </w:r>
            <w:r w:rsidRPr="00DA1495" w:rsidR="0E922768">
              <w:rPr>
                <w:rFonts w:asciiTheme="minorHAnsi" w:hAnsiTheme="minorHAnsi" w:cstheme="minorHAnsi"/>
                <w:b/>
                <w:bCs/>
                <w:sz w:val="20"/>
              </w:rPr>
              <w:t xml:space="preserve">treatment for </w:t>
            </w:r>
            <w:r w:rsidRPr="00DA1495" w:rsidR="36C9650C">
              <w:rPr>
                <w:rFonts w:asciiTheme="minorHAnsi" w:hAnsiTheme="minorHAnsi" w:cstheme="minorHAnsi"/>
                <w:b/>
                <w:bCs/>
                <w:sz w:val="20"/>
              </w:rPr>
              <w:t xml:space="preserve">other </w:t>
            </w: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>mental health issues and risks</w:t>
            </w:r>
            <w:r w:rsidRPr="00DA1495" w:rsidR="4C54199B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  <w:r w:rsidRPr="00DA1495" w:rsidR="4C54199B">
              <w:rPr>
                <w:rFonts w:asciiTheme="minorHAnsi" w:hAnsiTheme="minorHAnsi" w:cstheme="minorHAnsi"/>
                <w:sz w:val="20"/>
              </w:rPr>
              <w:t>(e</w:t>
            </w:r>
            <w:r w:rsidRPr="00DA1495" w:rsidR="36C9650C">
              <w:rPr>
                <w:rFonts w:asciiTheme="minorHAnsi" w:hAnsiTheme="minorHAnsi" w:eastAsiaTheme="minorEastAsia" w:cstheme="minorHAnsi"/>
                <w:sz w:val="20"/>
              </w:rPr>
              <w:t>.</w:t>
            </w:r>
            <w:r w:rsidRPr="00DA1495" w:rsidR="4C54199B">
              <w:rPr>
                <w:rFonts w:asciiTheme="minorHAnsi" w:hAnsiTheme="minorHAnsi" w:cstheme="minorHAnsi"/>
                <w:sz w:val="20"/>
              </w:rPr>
              <w:t>g</w:t>
            </w:r>
            <w:r w:rsidRPr="00DA1495" w:rsidR="36C9650C">
              <w:rPr>
                <w:rFonts w:asciiTheme="minorHAnsi" w:hAnsiTheme="minorHAnsi" w:eastAsiaTheme="minorEastAsia" w:cstheme="minorHAnsi"/>
                <w:sz w:val="20"/>
              </w:rPr>
              <w:t>.</w:t>
            </w:r>
            <w:r w:rsidRPr="00DA1495" w:rsidR="4C54199B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  <w:r w:rsidRPr="00DA1495" w:rsidR="06C44438">
              <w:rPr>
                <w:rFonts w:asciiTheme="minorHAnsi" w:hAnsiTheme="minorHAnsi" w:cstheme="minorHAnsi"/>
                <w:sz w:val="20"/>
              </w:rPr>
              <w:t>treatment for depression, anxiety, personality disorder</w:t>
            </w:r>
            <w:r w:rsidRPr="00DA1495" w:rsidR="588CFBCF">
              <w:rPr>
                <w:rFonts w:asciiTheme="minorHAnsi" w:hAnsiTheme="minorHAnsi" w:cstheme="minorHAnsi"/>
                <w:sz w:val="20"/>
              </w:rPr>
              <w:t>, autistic spectrum disorder</w:t>
            </w:r>
            <w:r w:rsidRPr="00DA1495" w:rsidR="4C54199B">
              <w:rPr>
                <w:rFonts w:asciiTheme="minorHAnsi" w:hAnsiTheme="minorHAnsi" w:eastAsiaTheme="minorEastAsia" w:cstheme="minorHAnsi"/>
                <w:sz w:val="20"/>
              </w:rPr>
              <w:t>)</w:t>
            </w:r>
            <w:r w:rsidRPr="00DA1495" w:rsidR="06C44438">
              <w:rPr>
                <w:rFonts w:asciiTheme="minorHAnsi" w:hAnsiTheme="minorHAnsi" w:eastAsiaTheme="minorEastAsia" w:cstheme="minorHAnsi"/>
                <w:sz w:val="20"/>
              </w:rPr>
              <w:t>:</w:t>
            </w:r>
          </w:p>
          <w:p w:rsidRPr="00DA1495" w:rsidR="00DF4246" w:rsidP="007077EA" w:rsidRDefault="00DF4246" w14:paraId="6F47BAA0" w14:textId="77777777">
            <w:pPr>
              <w:spacing w:before="240"/>
              <w:rPr>
                <w:rFonts w:asciiTheme="minorHAnsi" w:hAnsiTheme="minorHAnsi" w:cstheme="minorHAnsi"/>
                <w:sz w:val="20"/>
              </w:rPr>
            </w:pPr>
          </w:p>
          <w:p w:rsidRPr="00DA1495" w:rsidR="007077EA" w:rsidP="007077EA" w:rsidRDefault="007077EA" w14:paraId="2DCF8C7B" w14:textId="77777777">
            <w:pPr>
              <w:tabs>
                <w:tab w:val="left" w:pos="8895"/>
              </w:tabs>
              <w:spacing w:before="240"/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614ADB" w:rsidP="007077EA" w:rsidRDefault="588CFBCF" w14:paraId="0E4D0402" w14:textId="77777777">
            <w:pPr>
              <w:tabs>
                <w:tab w:val="left" w:pos="8895"/>
              </w:tabs>
              <w:spacing w:before="240"/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>Details of access requirements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</w:t>
            </w:r>
            <w:r w:rsidRPr="00DA1495">
              <w:rPr>
                <w:rFonts w:asciiTheme="minorHAnsi" w:hAnsiTheme="minorHAnsi" w:cstheme="minorHAnsi"/>
                <w:sz w:val="20"/>
              </w:rPr>
              <w:t xml:space="preserve">(e.g. </w:t>
            </w:r>
            <w:r w:rsidRPr="00DA1495" w:rsidR="3E5AEB6D">
              <w:rPr>
                <w:rFonts w:asciiTheme="minorHAnsi" w:hAnsiTheme="minorHAnsi" w:cstheme="minorHAnsi"/>
                <w:sz w:val="20"/>
              </w:rPr>
              <w:t xml:space="preserve">requires large-print versions of documents, requires quick toilet access, </w:t>
            </w:r>
            <w:r w:rsidRPr="00DA1495" w:rsidR="16043540">
              <w:rPr>
                <w:rFonts w:asciiTheme="minorHAnsi" w:hAnsiTheme="minorHAnsi" w:cstheme="minorHAnsi"/>
                <w:sz w:val="20"/>
              </w:rPr>
              <w:t>requires a quiet waiting area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>):</w:t>
            </w:r>
          </w:p>
          <w:p w:rsidRPr="00DA1495" w:rsidR="00793A3A" w:rsidP="007077EA" w:rsidRDefault="00793A3A" w14:paraId="183F5B0C" w14:textId="2553897A">
            <w:pPr>
              <w:spacing w:before="240"/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7077EA" w:rsidP="007077EA" w:rsidRDefault="007077EA" w14:paraId="6EF7A389" w14:textId="77777777">
            <w:pPr>
              <w:spacing w:before="2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Pr="00DA1495" w:rsidR="00825E1C" w:rsidP="00825E1C" w:rsidRDefault="00825E1C" w14:paraId="7E13EC19" w14:textId="05EC2158">
      <w:pPr>
        <w:rPr>
          <w:rFonts w:asciiTheme="minorHAnsi" w:hAnsiTheme="minorHAnsi" w:cstheme="minorHAnsi"/>
          <w:b/>
          <w:sz w:val="20"/>
        </w:rPr>
      </w:pPr>
    </w:p>
    <w:p w:rsidR="5FDBC707" w:rsidP="16FEC032" w:rsidRDefault="5FDBC707" w14:paraId="2437575F" w14:textId="228D9433">
      <w:pPr>
        <w:spacing w:line="259" w:lineRule="auto"/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</w:pP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S</w:t>
      </w:r>
      <w:r w:rsidRPr="16FEC032" w:rsidR="06A3DDCD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ECTION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 xml:space="preserve"> </w:t>
      </w:r>
      <w:r w:rsidR="009615D5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8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: R</w:t>
      </w:r>
      <w:r w:rsidRPr="16FEC032" w:rsidR="5C20DBD3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EQUIRED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 xml:space="preserve"> C</w:t>
      </w:r>
      <w:r w:rsidRPr="16FEC032" w:rsidR="6BB1E15A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LINICAL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 xml:space="preserve"> I</w:t>
      </w:r>
      <w:r w:rsidRPr="16FEC032" w:rsidR="3EBC0F03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NFORMATION</w:t>
      </w:r>
    </w:p>
    <w:p w:rsidR="16FEC032" w:rsidP="16FEC032" w:rsidRDefault="16FEC032" w14:paraId="532467ED" w14:textId="441DFC13">
      <w:pPr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74"/>
        <w:gridCol w:w="5008"/>
        <w:gridCol w:w="1940"/>
      </w:tblGrid>
      <w:tr w:rsidR="16FEC032" w:rsidTr="44518374" w14:paraId="11AFB9A0" w14:textId="77777777">
        <w:trPr>
          <w:trHeight w:val="300"/>
        </w:trPr>
        <w:tc>
          <w:tcPr>
            <w:tcW w:w="3475" w:type="dxa"/>
            <w:shd w:val="clear" w:color="auto" w:fill="8DB3E2" w:themeFill="text2" w:themeFillTint="66"/>
          </w:tcPr>
          <w:p w:rsidR="5FDBC707" w:rsidP="16FEC032" w:rsidRDefault="5FDBC707" w14:paraId="6AC30AD5" w14:textId="7294AEB8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Test</w:t>
            </w:r>
          </w:p>
        </w:tc>
        <w:tc>
          <w:tcPr>
            <w:tcW w:w="5010" w:type="dxa"/>
            <w:shd w:val="clear" w:color="auto" w:fill="8DB3E2" w:themeFill="text2" w:themeFillTint="66"/>
          </w:tcPr>
          <w:p w:rsidR="5FDBC707" w:rsidP="16FEC032" w:rsidRDefault="5FDBC707" w14:paraId="37D12B91" w14:textId="1D7A5B2E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Result</w:t>
            </w:r>
          </w:p>
        </w:tc>
        <w:tc>
          <w:tcPr>
            <w:tcW w:w="1940" w:type="dxa"/>
            <w:shd w:val="clear" w:color="auto" w:fill="8DB3E2" w:themeFill="text2" w:themeFillTint="66"/>
          </w:tcPr>
          <w:p w:rsidR="5FDBC707" w:rsidP="16FEC032" w:rsidRDefault="5FDBC707" w14:paraId="216FBCE6" w14:textId="0E59C161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Date</w:t>
            </w:r>
          </w:p>
        </w:tc>
      </w:tr>
      <w:tr w:rsidR="16FEC032" w:rsidTr="44518374" w14:paraId="3F901B71" w14:textId="77777777">
        <w:trPr>
          <w:trHeight w:val="300"/>
        </w:trPr>
        <w:tc>
          <w:tcPr>
            <w:tcW w:w="3475" w:type="dxa"/>
          </w:tcPr>
          <w:p w:rsidR="16FEC032" w:rsidP="44518374" w:rsidRDefault="2186B1B8" w14:paraId="47EDB830" w14:textId="68AC0F1A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BP</w:t>
            </w:r>
          </w:p>
        </w:tc>
        <w:tc>
          <w:tcPr>
            <w:tcW w:w="5010" w:type="dxa"/>
          </w:tcPr>
          <w:p w:rsidR="16FEC032" w:rsidP="44518374" w:rsidRDefault="16FEC032" w14:paraId="123CE349" w14:textId="74E76A3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1F684F97" w14:textId="74E76A3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16FEC032" w:rsidTr="44518374" w14:paraId="6E3D2280" w14:textId="77777777">
        <w:trPr>
          <w:trHeight w:val="300"/>
        </w:trPr>
        <w:tc>
          <w:tcPr>
            <w:tcW w:w="3475" w:type="dxa"/>
          </w:tcPr>
          <w:p w:rsidR="16FEC032" w:rsidP="44518374" w:rsidRDefault="2186B1B8" w14:paraId="03AA39ED" w14:textId="0175C19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Pulse</w:t>
            </w:r>
          </w:p>
        </w:tc>
        <w:tc>
          <w:tcPr>
            <w:tcW w:w="5010" w:type="dxa"/>
          </w:tcPr>
          <w:p w:rsidR="16FEC032" w:rsidP="44518374" w:rsidRDefault="16FEC032" w14:paraId="26281283" w14:textId="74E76A3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792D38AA" w14:textId="74E76A3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16FEC032" w:rsidTr="44518374" w14:paraId="6C41A112" w14:textId="77777777">
        <w:trPr>
          <w:trHeight w:val="300"/>
        </w:trPr>
        <w:tc>
          <w:tcPr>
            <w:tcW w:w="3475" w:type="dxa"/>
          </w:tcPr>
          <w:p w:rsidR="16FEC032" w:rsidP="44518374" w:rsidRDefault="2186B1B8" w14:paraId="1D2BE3CA" w14:textId="13655D67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BMI</w:t>
            </w:r>
          </w:p>
        </w:tc>
        <w:tc>
          <w:tcPr>
            <w:tcW w:w="5010" w:type="dxa"/>
          </w:tcPr>
          <w:p w:rsidR="16FEC032" w:rsidP="44518374" w:rsidRDefault="16FEC032" w14:paraId="43A42DC8" w14:textId="2C39C379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4000AEE4" w14:textId="459566B0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16FEC032" w:rsidTr="44518374" w14:paraId="3CAE6C5E" w14:textId="77777777">
        <w:trPr>
          <w:trHeight w:val="300"/>
        </w:trPr>
        <w:tc>
          <w:tcPr>
            <w:tcW w:w="3475" w:type="dxa"/>
          </w:tcPr>
          <w:p w:rsidR="16FEC032" w:rsidP="44518374" w:rsidRDefault="2186B1B8" w14:paraId="5485AAF7" w14:textId="227ACD97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Blood results: FBC, U&amp;E, blood sugar, serum creatine, LFTs, TFTs</w:t>
            </w:r>
          </w:p>
        </w:tc>
        <w:tc>
          <w:tcPr>
            <w:tcW w:w="5010" w:type="dxa"/>
          </w:tcPr>
          <w:p w:rsidR="16FEC032" w:rsidP="44518374" w:rsidRDefault="2186B1B8" w14:paraId="1A7B1E39" w14:textId="4C92B19A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Please attach if not on the referral form below</w:t>
            </w:r>
          </w:p>
        </w:tc>
        <w:tc>
          <w:tcPr>
            <w:tcW w:w="1940" w:type="dxa"/>
          </w:tcPr>
          <w:p w:rsidR="16FEC032" w:rsidP="44518374" w:rsidRDefault="16FEC032" w14:paraId="45CD50D3" w14:textId="0A38CEAE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16FEC032" w:rsidTr="44518374" w14:paraId="6D4F827A" w14:textId="77777777">
        <w:trPr>
          <w:trHeight w:val="300"/>
        </w:trPr>
        <w:tc>
          <w:tcPr>
            <w:tcW w:w="3475" w:type="dxa"/>
          </w:tcPr>
          <w:p w:rsidR="16FEC032" w:rsidP="44518374" w:rsidRDefault="2186B1B8" w14:paraId="358F5143" w14:textId="229A25F0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ECG</w:t>
            </w:r>
          </w:p>
        </w:tc>
        <w:tc>
          <w:tcPr>
            <w:tcW w:w="5010" w:type="dxa"/>
          </w:tcPr>
          <w:p w:rsidR="16FEC032" w:rsidP="44518374" w:rsidRDefault="2186B1B8" w14:paraId="6E032363" w14:textId="3E034011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4518374">
              <w:rPr>
                <w:rFonts w:asciiTheme="minorHAnsi" w:hAnsiTheme="minorHAnsi" w:cstheme="minorBidi"/>
                <w:sz w:val="22"/>
                <w:szCs w:val="22"/>
              </w:rPr>
              <w:t>Please attach</w:t>
            </w:r>
          </w:p>
        </w:tc>
        <w:tc>
          <w:tcPr>
            <w:tcW w:w="1940" w:type="dxa"/>
          </w:tcPr>
          <w:p w:rsidR="16FEC032" w:rsidP="44518374" w:rsidRDefault="16FEC032" w14:paraId="636E4C1A" w14:textId="74E76A32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:rsidR="16FEC032" w:rsidP="16FEC032" w:rsidRDefault="16FEC032" w14:paraId="6C0A1FCB" w14:textId="74AD5B92">
      <w:pPr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</w:pPr>
    </w:p>
    <w:p w:rsidR="5FDBC707" w:rsidP="16FEC032" w:rsidRDefault="5FDBC707" w14:paraId="2CEEF1AB" w14:textId="07F77D55">
      <w:pPr>
        <w:rPr>
          <w:rFonts w:asciiTheme="minorHAnsi" w:hAnsiTheme="minorHAnsi" w:cstheme="minorBidi"/>
          <w:b/>
          <w:bCs/>
          <w:sz w:val="22"/>
          <w:szCs w:val="22"/>
        </w:rPr>
      </w:pPr>
      <w:r w:rsidRPr="16FEC032">
        <w:rPr>
          <w:rFonts w:asciiTheme="minorHAnsi" w:hAnsiTheme="minorHAnsi" w:cstheme="minorBidi"/>
          <w:b/>
          <w:bCs/>
          <w:sz w:val="22"/>
          <w:szCs w:val="22"/>
        </w:rPr>
        <w:t>Blood Test Results</w:t>
      </w:r>
    </w:p>
    <w:p w:rsidR="16FEC032" w:rsidP="16FEC032" w:rsidRDefault="16FEC032" w14:paraId="1AC27A66" w14:textId="5E8B7AA9">
      <w:pPr>
        <w:rPr>
          <w:rFonts w:asciiTheme="minorHAnsi" w:hAnsiTheme="minorHAnsi" w:cstheme="minorBidi"/>
          <w:b/>
          <w:bCs/>
          <w:sz w:val="22"/>
          <w:szCs w:val="22"/>
        </w:rPr>
      </w:pPr>
    </w:p>
    <w:p w:rsidR="16FEC032" w:rsidP="16FEC032" w:rsidRDefault="16FEC032" w14:paraId="1A3C7A6C" w14:textId="1E3076EE">
      <w:pPr>
        <w:rPr>
          <w:rFonts w:asciiTheme="minorHAnsi" w:hAnsiTheme="minorHAnsi" w:cstheme="minorBidi"/>
          <w:b/>
          <w:bCs/>
          <w:sz w:val="22"/>
          <w:szCs w:val="22"/>
        </w:rPr>
      </w:pPr>
    </w:p>
    <w:p w:rsidR="16FEC032" w:rsidP="16FEC032" w:rsidRDefault="16FEC032" w14:paraId="61031573" w14:textId="737EC086">
      <w:pPr>
        <w:rPr>
          <w:rFonts w:asciiTheme="minorHAnsi" w:hAnsiTheme="minorHAnsi" w:cstheme="minorBidi"/>
          <w:b/>
          <w:bCs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74"/>
        <w:gridCol w:w="5008"/>
        <w:gridCol w:w="1940"/>
      </w:tblGrid>
      <w:tr w:rsidR="16FEC032" w:rsidTr="44518374" w14:paraId="2E7A0524" w14:textId="77777777">
        <w:trPr>
          <w:trHeight w:val="300"/>
        </w:trPr>
        <w:tc>
          <w:tcPr>
            <w:tcW w:w="3475" w:type="dxa"/>
            <w:shd w:val="clear" w:color="auto" w:fill="8DB3E2" w:themeFill="text2" w:themeFillTint="66"/>
          </w:tcPr>
          <w:p w:rsidR="16FEC032" w:rsidP="16FEC032" w:rsidRDefault="16FEC032" w14:paraId="225784F6" w14:textId="7294AEB8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Test</w:t>
            </w:r>
          </w:p>
        </w:tc>
        <w:tc>
          <w:tcPr>
            <w:tcW w:w="5010" w:type="dxa"/>
            <w:shd w:val="clear" w:color="auto" w:fill="8DB3E2" w:themeFill="text2" w:themeFillTint="66"/>
          </w:tcPr>
          <w:p w:rsidR="16FEC032" w:rsidP="16FEC032" w:rsidRDefault="16FEC032" w14:paraId="1415CD6D" w14:textId="1D7A5B2E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Result</w:t>
            </w:r>
          </w:p>
        </w:tc>
        <w:tc>
          <w:tcPr>
            <w:tcW w:w="1940" w:type="dxa"/>
            <w:shd w:val="clear" w:color="auto" w:fill="8DB3E2" w:themeFill="text2" w:themeFillTint="66"/>
          </w:tcPr>
          <w:p w:rsidR="16FEC032" w:rsidP="16FEC032" w:rsidRDefault="16FEC032" w14:paraId="42FB8049" w14:textId="0E59C161">
            <w:pPr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Date</w:t>
            </w:r>
          </w:p>
        </w:tc>
      </w:tr>
      <w:tr w:rsidR="16FEC032" w:rsidTr="44518374" w14:paraId="19BA304B" w14:textId="77777777">
        <w:trPr>
          <w:trHeight w:val="300"/>
        </w:trPr>
        <w:tc>
          <w:tcPr>
            <w:tcW w:w="10425" w:type="dxa"/>
            <w:gridSpan w:val="3"/>
            <w:shd w:val="clear" w:color="auto" w:fill="C6D9F1" w:themeFill="text2" w:themeFillTint="33"/>
          </w:tcPr>
          <w:p w:rsidR="4BAEB88E" w:rsidP="16FEC032" w:rsidRDefault="4BAEB88E" w14:paraId="6E7444BD" w14:textId="6F5315EA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Full Blood Count</w:t>
            </w:r>
          </w:p>
        </w:tc>
      </w:tr>
      <w:tr w:rsidR="16FEC032" w:rsidTr="44518374" w14:paraId="6A2C010D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6D3286EF" w14:textId="47F2187A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1C8E4472" w14:textId="1959304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0F55944B" w14:textId="54DD9B9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71B5E3B6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138186E8" w14:textId="7BB18D19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2A1E1FBF" w14:textId="71248CA3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4A802198" w14:textId="1A87DE6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5E5E5775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55FE2C3A" w14:textId="7F9B3610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064957C3" w14:textId="6756FF1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05032ED1" w14:textId="3E25C2F1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1DD6A8C6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42F3F91C" w14:textId="0D7BB034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7D7294B2" w14:textId="73BE9230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6BCBBC85" w14:textId="24E34764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1103B8A5" w14:textId="77777777">
        <w:trPr>
          <w:trHeight w:val="300"/>
        </w:trPr>
        <w:tc>
          <w:tcPr>
            <w:tcW w:w="10425" w:type="dxa"/>
            <w:gridSpan w:val="3"/>
            <w:shd w:val="clear" w:color="auto" w:fill="C6D9F1" w:themeFill="text2" w:themeFillTint="33"/>
          </w:tcPr>
          <w:p w:rsidR="154B8260" w:rsidP="16FEC032" w:rsidRDefault="154B8260" w14:paraId="612987C0" w14:textId="57D32FA6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U&amp;E</w:t>
            </w:r>
          </w:p>
        </w:tc>
      </w:tr>
      <w:tr w:rsidR="16FEC032" w:rsidTr="44518374" w14:paraId="0E60CA6C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651DBA6F" w14:textId="02E6DCF1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03F4575C" w14:textId="56C395C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125C3624" w14:textId="0E55C9A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0C53CDFB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4AA3F735" w14:textId="30F94E11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68F85848" w14:textId="60AF6CF1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37EED0C3" w14:textId="28AE70F3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241C102C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17F0DD29" w14:textId="4E18495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60C9E9C3" w14:textId="7EC99025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0700A0E4" w14:textId="34E6FB93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45392304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68757F84" w14:textId="74E76A3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087719E7" w14:textId="74E76A3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29312D2D" w14:textId="74E76A32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030690C1" w14:textId="77777777">
        <w:trPr>
          <w:trHeight w:val="300"/>
        </w:trPr>
        <w:tc>
          <w:tcPr>
            <w:tcW w:w="10425" w:type="dxa"/>
            <w:gridSpan w:val="3"/>
            <w:shd w:val="clear" w:color="auto" w:fill="C6D9F1" w:themeFill="text2" w:themeFillTint="33"/>
          </w:tcPr>
          <w:p w:rsidR="41A599BC" w:rsidP="16FEC032" w:rsidRDefault="41A599BC" w14:paraId="56C0E382" w14:textId="1B838E8A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Liver Function Test</w:t>
            </w:r>
            <w:r w:rsidRPr="16FEC032" w:rsidR="07BC9844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s</w:t>
            </w:r>
          </w:p>
        </w:tc>
      </w:tr>
      <w:tr w:rsidR="16FEC032" w:rsidTr="44518374" w14:paraId="71016C14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7FBF6FB7" w14:textId="28A288DE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377C5A91" w14:textId="3189519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35A1E8F9" w14:textId="0CFE418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0DB34781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73941854" w14:textId="6A5B894D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6161CF7B" w14:textId="7A2D8A3F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2505E370" w14:textId="7942C84D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26F380E0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73E96996" w14:textId="7FC233A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271962AE" w14:textId="1A99E705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68B26F4E" w14:textId="548F36CF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59151B52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5CCA8263" w14:textId="0C799BA7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5622B2DF" w14:textId="08116FC8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0881B3CC" w14:textId="1E63E690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</w:tbl>
    <w:p w:rsidR="16FEC032" w:rsidP="16FEC032" w:rsidRDefault="16FEC032" w14:paraId="30E6980B" w14:textId="35B2E3BE">
      <w:pPr>
        <w:rPr>
          <w:rFonts w:asciiTheme="minorHAnsi" w:hAnsiTheme="minorHAnsi" w:cstheme="minorBidi"/>
          <w:b/>
          <w:bCs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74"/>
        <w:gridCol w:w="5009"/>
        <w:gridCol w:w="1939"/>
      </w:tblGrid>
      <w:tr w:rsidR="16FEC032" w:rsidTr="44518374" w14:paraId="5DF511A6" w14:textId="77777777">
        <w:trPr>
          <w:trHeight w:val="300"/>
        </w:trPr>
        <w:tc>
          <w:tcPr>
            <w:tcW w:w="10425" w:type="dxa"/>
            <w:gridSpan w:val="3"/>
            <w:shd w:val="clear" w:color="auto" w:fill="C6D9F1" w:themeFill="text2" w:themeFillTint="33"/>
          </w:tcPr>
          <w:p w:rsidR="07BC9844" w:rsidP="16FEC032" w:rsidRDefault="07BC9844" w14:paraId="28C6735C" w14:textId="429F8844">
            <w:pPr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 xml:space="preserve">Thyroid </w:t>
            </w:r>
            <w:r w:rsidRPr="16FEC032" w:rsid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Function Test</w:t>
            </w:r>
          </w:p>
        </w:tc>
      </w:tr>
      <w:tr w:rsidR="16FEC032" w:rsidTr="44518374" w14:paraId="309C40EC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4780B52A" w14:textId="28A288DE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1ECDC17E" w14:textId="3189519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3735AC4F" w14:textId="0CFE418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16FEC032" w:rsidTr="44518374" w14:paraId="007B2100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5A96FF7C" w14:textId="6A5B894D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3D7AD839" w14:textId="7A2D8A3F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4B5B230C" w14:textId="7942C84D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</w:tbl>
    <w:p w:rsidR="16FEC032" w:rsidP="16FEC032" w:rsidRDefault="16FEC032" w14:paraId="2138A6AD" w14:textId="1488B148">
      <w:pPr>
        <w:rPr>
          <w:rFonts w:asciiTheme="minorHAnsi" w:hAnsiTheme="minorHAnsi" w:cstheme="minorBidi"/>
          <w:b/>
          <w:bCs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474"/>
        <w:gridCol w:w="5009"/>
        <w:gridCol w:w="1939"/>
      </w:tblGrid>
      <w:tr w:rsidR="16FEC032" w:rsidTr="44518374" w14:paraId="68D3FEE5" w14:textId="77777777">
        <w:trPr>
          <w:trHeight w:val="300"/>
        </w:trPr>
        <w:tc>
          <w:tcPr>
            <w:tcW w:w="10425" w:type="dxa"/>
            <w:gridSpan w:val="3"/>
            <w:shd w:val="clear" w:color="auto" w:fill="C6D9F1" w:themeFill="text2" w:themeFillTint="33"/>
          </w:tcPr>
          <w:p w:rsidR="18E9CF48" w:rsidP="16FEC032" w:rsidRDefault="18E9CF48" w14:paraId="0F20BA45" w14:textId="3AF0BC49">
            <w:pPr>
              <w:spacing w:line="259" w:lineRule="auto"/>
              <w:jc w:val="center"/>
            </w:pPr>
            <w:r w:rsidRPr="16FEC032">
              <w:rPr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ECG</w:t>
            </w:r>
          </w:p>
        </w:tc>
      </w:tr>
      <w:tr w:rsidR="16FEC032" w:rsidTr="44518374" w14:paraId="134C3116" w14:textId="77777777">
        <w:trPr>
          <w:trHeight w:val="300"/>
        </w:trPr>
        <w:tc>
          <w:tcPr>
            <w:tcW w:w="3475" w:type="dxa"/>
          </w:tcPr>
          <w:p w:rsidR="16FEC032" w:rsidP="44518374" w:rsidRDefault="16FEC032" w14:paraId="2A8E84A3" w14:textId="28A288DE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5010" w:type="dxa"/>
          </w:tcPr>
          <w:p w:rsidR="16FEC032" w:rsidP="44518374" w:rsidRDefault="16FEC032" w14:paraId="2E2E6064" w14:textId="3189519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940" w:type="dxa"/>
          </w:tcPr>
          <w:p w:rsidR="16FEC032" w:rsidP="44518374" w:rsidRDefault="16FEC032" w14:paraId="42ECC9B2" w14:textId="0CFE418B">
            <w:pPr>
              <w:jc w:val="both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</w:tbl>
    <w:p w:rsidR="16FEC032" w:rsidP="16FEC032" w:rsidRDefault="16FEC032" w14:paraId="517DB3C3" w14:textId="1D928A08">
      <w:pPr>
        <w:rPr>
          <w:rFonts w:asciiTheme="minorHAnsi" w:hAnsiTheme="minorHAnsi" w:cstheme="minorBidi"/>
          <w:b/>
          <w:bCs/>
          <w:sz w:val="22"/>
          <w:szCs w:val="22"/>
        </w:rPr>
      </w:pPr>
    </w:p>
    <w:p w:rsidRPr="00DA1495" w:rsidR="009E3B57" w:rsidP="16FEC032" w:rsidRDefault="00DA1495" w14:paraId="4EC7E0D2" w14:textId="161DE648">
      <w:pPr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</w:pP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S</w:t>
      </w:r>
      <w:r w:rsidRPr="16FEC032" w:rsidR="356634E1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ECTION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 xml:space="preserve"> </w:t>
      </w:r>
      <w:r w:rsidR="009615D5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9</w:t>
      </w:r>
      <w:r w:rsidRPr="16FEC032" w:rsidR="4E56189D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:</w:t>
      </w:r>
      <w:r w:rsidRPr="16FEC032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 xml:space="preserve"> P</w:t>
      </w:r>
      <w:r w:rsidRPr="16FEC032" w:rsidR="42BE7BAD">
        <w:rPr>
          <w:rFonts w:asciiTheme="minorHAnsi" w:hAnsiTheme="minorHAnsi" w:cstheme="minorBidi"/>
          <w:b/>
          <w:bCs/>
          <w:color w:val="244061" w:themeColor="accent1" w:themeShade="80"/>
          <w:sz w:val="22"/>
          <w:szCs w:val="22"/>
        </w:rPr>
        <w:t>HYSICAL HEALTH ISSUES</w:t>
      </w:r>
    </w:p>
    <w:p w:rsidRPr="00DA1495" w:rsidR="00DA1495" w:rsidP="00825E1C" w:rsidRDefault="00DA1495" w14:paraId="39F5ADDC" w14:textId="211B9E1A">
      <w:pPr>
        <w:rPr>
          <w:rFonts w:asciiTheme="minorHAnsi" w:hAnsiTheme="minorHAnsi" w:cstheme="minorHAnsi"/>
          <w:b/>
          <w:sz w:val="20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9498"/>
        <w:gridCol w:w="567"/>
        <w:gridCol w:w="567"/>
      </w:tblGrid>
      <w:tr w:rsidRPr="00DA1495" w:rsidR="00DA1495" w:rsidTr="006156AD" w14:paraId="7B07DF9D" w14:textId="77777777">
        <w:tc>
          <w:tcPr>
            <w:tcW w:w="9498" w:type="dxa"/>
            <w:shd w:val="clear" w:color="auto" w:fill="002060"/>
          </w:tcPr>
          <w:p w:rsidRPr="006156AD" w:rsidR="00DA1495" w:rsidP="00DA1495" w:rsidRDefault="00DA1495" w14:paraId="6385CD23" w14:textId="0833C4A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General Risk Issues</w:t>
            </w:r>
          </w:p>
        </w:tc>
        <w:tc>
          <w:tcPr>
            <w:tcW w:w="567" w:type="dxa"/>
            <w:shd w:val="clear" w:color="auto" w:fill="002060"/>
          </w:tcPr>
          <w:p w:rsidRPr="006156AD" w:rsidR="00DA1495" w:rsidP="00DA1495" w:rsidRDefault="00DA1495" w14:paraId="1F1BB3A6" w14:textId="7E32331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Yes</w:t>
            </w:r>
          </w:p>
        </w:tc>
        <w:tc>
          <w:tcPr>
            <w:tcW w:w="567" w:type="dxa"/>
            <w:shd w:val="clear" w:color="auto" w:fill="002060"/>
          </w:tcPr>
          <w:p w:rsidRPr="006156AD" w:rsidR="00DA1495" w:rsidP="00DA1495" w:rsidRDefault="00DA1495" w14:paraId="04C7AB6B" w14:textId="28825E2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No</w:t>
            </w:r>
          </w:p>
        </w:tc>
      </w:tr>
      <w:tr w:rsidRPr="00DA1495" w:rsidR="00DA1495" w:rsidTr="00231401" w14:paraId="12B86F28" w14:textId="77777777">
        <w:tc>
          <w:tcPr>
            <w:tcW w:w="9498" w:type="dxa"/>
          </w:tcPr>
          <w:p w:rsidRPr="00DA1495" w:rsidR="00DA1495" w:rsidP="00825E1C" w:rsidRDefault="00DA1495" w14:paraId="781A8FA1" w14:textId="1EEAE2D5">
            <w:pPr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sz w:val="20"/>
              </w:rPr>
              <w:t>Current or frequent suicidal ideation</w:t>
            </w:r>
          </w:p>
        </w:tc>
        <w:tc>
          <w:tcPr>
            <w:tcW w:w="567" w:type="dxa"/>
          </w:tcPr>
          <w:p w:rsidRPr="00DA1495" w:rsidR="00DA1495" w:rsidP="00793A3A" w:rsidRDefault="004F4BFE" w14:paraId="2E050E99" w14:textId="12B1768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62137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Pr="00DA1495" w:rsidR="00DA1495" w:rsidP="00793A3A" w:rsidRDefault="004F4BFE" w14:paraId="130DC7D8" w14:textId="5D54E4F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1402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231401" w14:paraId="2829FCF0" w14:textId="77777777">
        <w:tc>
          <w:tcPr>
            <w:tcW w:w="9498" w:type="dxa"/>
          </w:tcPr>
          <w:p w:rsidRPr="00DA1495" w:rsidR="00DA1495" w:rsidP="00825E1C" w:rsidRDefault="00DA1495" w14:paraId="488D0229" w14:textId="22BF482E">
            <w:pPr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sz w:val="20"/>
              </w:rPr>
              <w:t>Active self-harm</w:t>
            </w:r>
          </w:p>
        </w:tc>
        <w:tc>
          <w:tcPr>
            <w:tcW w:w="567" w:type="dxa"/>
          </w:tcPr>
          <w:p w:rsidRPr="00DA1495" w:rsidR="00DA1495" w:rsidP="00793A3A" w:rsidRDefault="004F4BFE" w14:paraId="6498B450" w14:textId="21B0414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68052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Pr="00DA1495" w:rsidR="00DA1495" w:rsidP="00793A3A" w:rsidRDefault="004F4BFE" w14:paraId="514A3D99" w14:textId="7B30E97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72753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231401" w14:paraId="00B9897F" w14:textId="77777777">
        <w:tc>
          <w:tcPr>
            <w:tcW w:w="9498" w:type="dxa"/>
          </w:tcPr>
          <w:p w:rsidRPr="00DA1495" w:rsidR="00DA1495" w:rsidP="00825E1C" w:rsidRDefault="00DA1495" w14:paraId="6DD93B4E" w14:textId="7B6D112A">
            <w:pPr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sz w:val="20"/>
              </w:rPr>
              <w:t>Criminal offending in the last year</w:t>
            </w:r>
          </w:p>
        </w:tc>
        <w:tc>
          <w:tcPr>
            <w:tcW w:w="567" w:type="dxa"/>
          </w:tcPr>
          <w:p w:rsidRPr="00DA1495" w:rsidR="00DA1495" w:rsidP="00793A3A" w:rsidRDefault="004F4BFE" w14:paraId="41C52169" w14:textId="3A80F58D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72448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Pr="00DA1495" w:rsidR="00DA1495" w:rsidP="00793A3A" w:rsidRDefault="004F4BFE" w14:paraId="429F9F92" w14:textId="59F7970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5456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DA1495" w:rsidTr="00231401" w14:paraId="2323CCCC" w14:textId="77777777">
        <w:tc>
          <w:tcPr>
            <w:tcW w:w="9498" w:type="dxa"/>
          </w:tcPr>
          <w:p w:rsidRPr="00DA1495" w:rsidR="00DA1495" w:rsidP="00825E1C" w:rsidRDefault="00DA1495" w14:paraId="68DC7E5D" w14:textId="7FF61829">
            <w:pPr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sz w:val="20"/>
              </w:rPr>
              <w:t>Risk of harm to others (incl. MARAC)</w:t>
            </w:r>
          </w:p>
        </w:tc>
        <w:tc>
          <w:tcPr>
            <w:tcW w:w="567" w:type="dxa"/>
          </w:tcPr>
          <w:p w:rsidRPr="00DA1495" w:rsidR="00DA1495" w:rsidP="00793A3A" w:rsidRDefault="004F4BFE" w14:paraId="6DE89C96" w14:textId="7FA20C92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1821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Pr="00DA1495" w:rsidR="00DA1495" w:rsidP="00793A3A" w:rsidRDefault="004F4BFE" w14:paraId="0FCC13E4" w14:textId="5913C13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84352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A3A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Pr="00DA1495" w:rsidR="00605654" w:rsidP="00F908AF" w:rsidRDefault="00605654" w14:paraId="0D07F85A" w14:textId="77777777">
      <w:pPr>
        <w:rPr>
          <w:rFonts w:asciiTheme="minorHAnsi" w:hAnsiTheme="minorHAnsi" w:cstheme="minorHAnsi"/>
          <w:b/>
          <w:sz w:val="20"/>
        </w:rPr>
      </w:pPr>
    </w:p>
    <w:p w:rsidRPr="00DA1495" w:rsidR="00605654" w:rsidP="00954758" w:rsidRDefault="00605654" w14:paraId="7EE7D0EF" w14:textId="3E7EB95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  <w:proofErr w:type="gramStart"/>
      <w:r w:rsidRPr="00DA1495">
        <w:rPr>
          <w:rFonts w:asciiTheme="minorHAnsi" w:hAnsiTheme="minorHAnsi" w:cstheme="minorHAnsi"/>
          <w:b/>
          <w:sz w:val="20"/>
        </w:rPr>
        <w:t xml:space="preserve">If answered yes to the above please </w:t>
      </w:r>
      <w:r w:rsidRPr="00DA1495" w:rsidR="005D30C8">
        <w:rPr>
          <w:rFonts w:asciiTheme="minorHAnsi" w:hAnsiTheme="minorHAnsi" w:cstheme="minorHAnsi"/>
          <w:b/>
          <w:sz w:val="20"/>
        </w:rPr>
        <w:t>write some more details (frequency of harm, severity, when started, when ended</w:t>
      </w:r>
      <w:r w:rsidRPr="00DA1495" w:rsidR="00450C82">
        <w:rPr>
          <w:rFonts w:asciiTheme="minorHAnsi" w:hAnsiTheme="minorHAnsi" w:cstheme="minorHAnsi"/>
          <w:b/>
          <w:sz w:val="20"/>
        </w:rPr>
        <w:t>/</w:t>
      </w:r>
      <w:r w:rsidRPr="00DA1495" w:rsidR="005D30C8">
        <w:rPr>
          <w:rFonts w:asciiTheme="minorHAnsi" w:hAnsiTheme="minorHAnsi" w:cstheme="minorHAnsi"/>
          <w:b/>
          <w:sz w:val="20"/>
        </w:rPr>
        <w:t xml:space="preserve">ongoing, led to hospital admissions under the Mental health Act or not, </w:t>
      </w:r>
      <w:r w:rsidRPr="00DA1495" w:rsidR="00220615">
        <w:rPr>
          <w:rFonts w:asciiTheme="minorHAnsi" w:hAnsiTheme="minorHAnsi" w:cstheme="minorHAnsi"/>
          <w:b/>
          <w:sz w:val="20"/>
        </w:rPr>
        <w:t xml:space="preserve">occurred when person was alone or as a ‘cry for help’, </w:t>
      </w:r>
      <w:r w:rsidRPr="00DA1495" w:rsidR="00450C82">
        <w:rPr>
          <w:rFonts w:asciiTheme="minorHAnsi" w:hAnsiTheme="minorHAnsi" w:cstheme="minorHAnsi"/>
          <w:b/>
          <w:sz w:val="20"/>
        </w:rPr>
        <w:t>if violence to others</w:t>
      </w:r>
      <w:r w:rsidRPr="00DA1495" w:rsidR="00365491">
        <w:rPr>
          <w:rFonts w:asciiTheme="minorHAnsi" w:hAnsiTheme="minorHAnsi" w:cstheme="minorHAnsi"/>
          <w:b/>
          <w:sz w:val="20"/>
        </w:rPr>
        <w:t xml:space="preserve">; severity, frequency, known or unknown victim, did violence occur in the context of abnormal mental state, </w:t>
      </w:r>
      <w:r w:rsidRPr="00DA1495" w:rsidR="00552851">
        <w:rPr>
          <w:rFonts w:asciiTheme="minorHAnsi" w:hAnsiTheme="minorHAnsi" w:cstheme="minorHAnsi"/>
          <w:b/>
          <w:sz w:val="20"/>
        </w:rPr>
        <w:t>most serious conviction/offence)</w:t>
      </w:r>
      <w:proofErr w:type="gramEnd"/>
    </w:p>
    <w:p w:rsidRPr="00DA1495" w:rsidR="00954758" w:rsidP="00954758" w:rsidRDefault="00954758" w14:paraId="608C0057" w14:textId="5823193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558B9605" w14:textId="6707106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150C8640" w14:textId="1C87086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03598E38" w14:textId="1DB19C1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41BCE19D" w14:textId="062808A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48E170A5" w14:textId="0BAB52B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46902798" w14:textId="234BBD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2BA426DC" w14:textId="5373876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121E978C" w14:textId="3AA8858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DA1495" w:rsidP="00954758" w:rsidRDefault="00DA1495" w14:paraId="6E16E08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954758" w:rsidP="00954758" w:rsidRDefault="00954758" w14:paraId="75571BC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954758" w:rsidP="00954758" w:rsidRDefault="00954758" w14:paraId="47FF608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b/>
          <w:sz w:val="20"/>
        </w:rPr>
      </w:pPr>
    </w:p>
    <w:p w:rsidRPr="00DA1495" w:rsidR="00954758" w:rsidP="00954758" w:rsidRDefault="00954758" w14:paraId="33FA5BC0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E160C2" w:rsidP="004F7F50" w:rsidRDefault="00E160C2" w14:paraId="7F52C00F" w14:textId="7777777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8931"/>
        <w:gridCol w:w="850"/>
        <w:gridCol w:w="851"/>
      </w:tblGrid>
      <w:tr w:rsidRPr="00DA1495" w:rsidR="00E160C2" w:rsidTr="006156AD" w14:paraId="00B97B6A" w14:textId="77777777">
        <w:tc>
          <w:tcPr>
            <w:tcW w:w="8931" w:type="dxa"/>
            <w:shd w:val="clear" w:color="auto" w:fill="002060"/>
          </w:tcPr>
          <w:p w:rsidRPr="006156AD" w:rsidR="00E160C2" w:rsidP="00E160C2" w:rsidRDefault="00E160C2" w14:paraId="32602D21" w14:textId="76CBAF51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Cardiac Risks</w:t>
            </w:r>
          </w:p>
        </w:tc>
        <w:tc>
          <w:tcPr>
            <w:tcW w:w="850" w:type="dxa"/>
            <w:shd w:val="clear" w:color="auto" w:fill="002060"/>
          </w:tcPr>
          <w:p w:rsidRPr="006156AD" w:rsidR="00E160C2" w:rsidP="00E160C2" w:rsidRDefault="00E160C2" w14:paraId="2EB00C1A" w14:textId="75E81FA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851" w:type="dxa"/>
            <w:shd w:val="clear" w:color="auto" w:fill="002060"/>
          </w:tcPr>
          <w:p w:rsidRPr="006156AD" w:rsidR="00E160C2" w:rsidP="00E160C2" w:rsidRDefault="00E160C2" w14:paraId="32CD155E" w14:textId="077714E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</w:t>
            </w:r>
          </w:p>
        </w:tc>
      </w:tr>
      <w:tr w:rsidRPr="00DA1495" w:rsidR="00E160C2" w:rsidTr="00231401" w14:paraId="440EFA44" w14:textId="77777777">
        <w:tc>
          <w:tcPr>
            <w:tcW w:w="8931" w:type="dxa"/>
          </w:tcPr>
          <w:p w:rsidRPr="00DA1495" w:rsidR="00E160C2" w:rsidP="004F7F50" w:rsidRDefault="00E160C2" w14:paraId="66C030D3" w14:textId="3FA16D4C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History of congenital heart disease or previous cardiac surgery</w:t>
            </w: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850" w:type="dxa"/>
          </w:tcPr>
          <w:p w:rsidRPr="00DA1495" w:rsidR="00E160C2" w:rsidP="00231401" w:rsidRDefault="004F4BFE" w14:paraId="761E0C01" w14:textId="1F5E5CC1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2238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79BF899B" w14:textId="40EE9F85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72849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66920A05" w14:textId="77777777">
        <w:tc>
          <w:tcPr>
            <w:tcW w:w="8931" w:type="dxa"/>
          </w:tcPr>
          <w:p w:rsidRPr="00DA1495" w:rsidR="00E160C2" w:rsidP="004F7F50" w:rsidRDefault="00E160C2" w14:paraId="0DA3DF65" w14:textId="62E43393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Shortness of breath on exertion compared with peers</w:t>
            </w:r>
          </w:p>
        </w:tc>
        <w:tc>
          <w:tcPr>
            <w:tcW w:w="850" w:type="dxa"/>
          </w:tcPr>
          <w:p w:rsidRPr="00DA1495" w:rsidR="00E160C2" w:rsidP="00231401" w:rsidRDefault="004F4BFE" w14:paraId="62BDCD40" w14:textId="0CC8671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02859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26780CDC" w14:textId="7012360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54649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3643D4E3" w14:textId="77777777">
        <w:tc>
          <w:tcPr>
            <w:tcW w:w="8931" w:type="dxa"/>
          </w:tcPr>
          <w:p w:rsidRPr="00DA1495" w:rsidR="00E160C2" w:rsidP="004F7F50" w:rsidRDefault="00E160C2" w14:paraId="0B974134" w14:textId="1BA463D7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Fainting on exertion or in response to fright or noise</w:t>
            </w:r>
          </w:p>
        </w:tc>
        <w:tc>
          <w:tcPr>
            <w:tcW w:w="850" w:type="dxa"/>
          </w:tcPr>
          <w:p w:rsidRPr="00DA1495" w:rsidR="00E160C2" w:rsidP="00231401" w:rsidRDefault="004F4BFE" w14:paraId="44AD2422" w14:textId="5755411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54092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415007B0" w14:textId="7E14173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69322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6748E67F" w14:textId="77777777">
        <w:tc>
          <w:tcPr>
            <w:tcW w:w="8931" w:type="dxa"/>
          </w:tcPr>
          <w:p w:rsidRPr="00DA1495" w:rsidR="00E160C2" w:rsidP="004F7F50" w:rsidRDefault="00E160C2" w14:paraId="634ADC28" w14:textId="750E8178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Chest pain suggesting cardiac origin</w:t>
            </w:r>
          </w:p>
        </w:tc>
        <w:tc>
          <w:tcPr>
            <w:tcW w:w="850" w:type="dxa"/>
          </w:tcPr>
          <w:p w:rsidRPr="00DA1495" w:rsidR="00E160C2" w:rsidP="00231401" w:rsidRDefault="004F4BFE" w14:paraId="49ECE69D" w14:textId="4C5418A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32263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2057E715" w14:textId="5F486E8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5542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34E56C1C" w14:textId="77777777">
        <w:tc>
          <w:tcPr>
            <w:tcW w:w="8931" w:type="dxa"/>
          </w:tcPr>
          <w:p w:rsidRPr="00DA1495" w:rsidR="00E160C2" w:rsidP="00E160C2" w:rsidRDefault="00E160C2" w14:paraId="72BF761E" w14:textId="16D0F76C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Signs of heart failure</w:t>
            </w:r>
          </w:p>
        </w:tc>
        <w:tc>
          <w:tcPr>
            <w:tcW w:w="850" w:type="dxa"/>
          </w:tcPr>
          <w:p w:rsidRPr="00DA1495" w:rsidR="00E160C2" w:rsidP="00231401" w:rsidRDefault="004F4BFE" w14:paraId="362350E3" w14:textId="7050932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49369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03E2F534" w14:textId="271F0061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67009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6937E6AE" w14:textId="77777777">
        <w:tc>
          <w:tcPr>
            <w:tcW w:w="8931" w:type="dxa"/>
          </w:tcPr>
          <w:p w:rsidRPr="00DA1495" w:rsidR="00E160C2" w:rsidP="00E160C2" w:rsidRDefault="00E160C2" w14:paraId="60714C0E" w14:textId="69B0B7A2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A murmur heard on cardiac examination</w:t>
            </w:r>
          </w:p>
        </w:tc>
        <w:tc>
          <w:tcPr>
            <w:tcW w:w="850" w:type="dxa"/>
          </w:tcPr>
          <w:p w:rsidRPr="00DA1495" w:rsidR="00E160C2" w:rsidP="00231401" w:rsidRDefault="004F4BFE" w14:paraId="757FA5C6" w14:textId="34FAE6C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28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3D07A453" w14:textId="4097069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94106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10E353DF" w14:textId="77777777">
        <w:tc>
          <w:tcPr>
            <w:tcW w:w="8931" w:type="dxa"/>
          </w:tcPr>
          <w:p w:rsidRPr="00DA1495" w:rsidR="00E160C2" w:rsidP="00E160C2" w:rsidRDefault="00E160C2" w14:paraId="20999BF2" w14:textId="7ED35066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 xml:space="preserve">Blood pressure that is classified as hypertensive for adults (see NICE's guideline on </w:t>
            </w:r>
            <w:hyperlink r:id="rId14">
              <w:r w:rsidRPr="00DA1495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hypertension in adults</w:t>
              </w:r>
            </w:hyperlink>
            <w:r w:rsidRPr="00DA1495">
              <w:rPr>
                <w:rFonts w:asciiTheme="minorHAnsi" w:hAnsiTheme="minorHAnsi" w:eastAsiaTheme="minorEastAsia" w:cstheme="minorHAnsi"/>
                <w:sz w:val="20"/>
                <w:szCs w:val="20"/>
              </w:rPr>
              <w:t>).</w:t>
            </w:r>
          </w:p>
        </w:tc>
        <w:tc>
          <w:tcPr>
            <w:tcW w:w="850" w:type="dxa"/>
          </w:tcPr>
          <w:p w:rsidRPr="00DA1495" w:rsidR="00E160C2" w:rsidP="00231401" w:rsidRDefault="004F4BFE" w14:paraId="40005A9F" w14:textId="22F433C0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757629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68A15914" w14:textId="7A268768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56999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5533DC94" w14:textId="77777777">
        <w:tc>
          <w:tcPr>
            <w:tcW w:w="8931" w:type="dxa"/>
          </w:tcPr>
          <w:p w:rsidRPr="00DA1495" w:rsidR="00E160C2" w:rsidP="00E160C2" w:rsidRDefault="00E160C2" w14:paraId="72254E19" w14:textId="10580C62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History of sudden death in a first-degree relative under 40 years suggesting a cardiac disease</w:t>
            </w:r>
          </w:p>
        </w:tc>
        <w:tc>
          <w:tcPr>
            <w:tcW w:w="850" w:type="dxa"/>
          </w:tcPr>
          <w:p w:rsidRPr="00DA1495" w:rsidR="00E160C2" w:rsidP="00231401" w:rsidRDefault="004F4BFE" w14:paraId="1C320E2B" w14:textId="0FF4F10B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9992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47564F7A" w14:textId="5965E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93316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05D4805D" w14:textId="77777777">
        <w:tc>
          <w:tcPr>
            <w:tcW w:w="8931" w:type="dxa"/>
          </w:tcPr>
          <w:p w:rsidRPr="00DA1495" w:rsidR="00E160C2" w:rsidP="00E160C2" w:rsidRDefault="00E160C2" w14:paraId="2C3C1DC7" w14:textId="76DCCF1F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Palpitations that are rapid, regular and start and stop suddenly (fleeting occasional bumps are usually ectopic and do not need investigation)</w:t>
            </w:r>
          </w:p>
        </w:tc>
        <w:tc>
          <w:tcPr>
            <w:tcW w:w="850" w:type="dxa"/>
          </w:tcPr>
          <w:p w:rsidRPr="00DA1495" w:rsidR="00E160C2" w:rsidP="00231401" w:rsidRDefault="004F4BFE" w14:paraId="194F2793" w14:textId="5492DFA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7226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</w:tcPr>
          <w:p w:rsidRPr="00DA1495" w:rsidR="00E160C2" w:rsidP="00231401" w:rsidRDefault="004F4BFE" w14:paraId="0CADE26F" w14:textId="383374E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8563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Pr="00DA1495" w:rsidR="00E160C2" w:rsidP="007619B3" w:rsidRDefault="00E160C2" w14:paraId="0930A2FE" w14:textId="7777777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850"/>
        <w:gridCol w:w="788"/>
      </w:tblGrid>
      <w:tr w:rsidRPr="00DA1495" w:rsidR="00E160C2" w:rsidTr="006156AD" w14:paraId="7193DCF3" w14:textId="77777777">
        <w:tc>
          <w:tcPr>
            <w:tcW w:w="8784" w:type="dxa"/>
            <w:shd w:val="clear" w:color="auto" w:fill="002060"/>
          </w:tcPr>
          <w:p w:rsidRPr="006156AD" w:rsidR="00E160C2" w:rsidP="00E160C2" w:rsidRDefault="00E160C2" w14:paraId="389404F5" w14:textId="038FD3C1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Additional Risks</w:t>
            </w:r>
          </w:p>
        </w:tc>
        <w:tc>
          <w:tcPr>
            <w:tcW w:w="850" w:type="dxa"/>
            <w:shd w:val="clear" w:color="auto" w:fill="002060"/>
          </w:tcPr>
          <w:p w:rsidRPr="006156AD" w:rsidR="00E160C2" w:rsidP="00E160C2" w:rsidRDefault="00E160C2" w14:paraId="218F01C6" w14:textId="2EADA41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788" w:type="dxa"/>
            <w:shd w:val="clear" w:color="auto" w:fill="002060"/>
          </w:tcPr>
          <w:p w:rsidRPr="006156AD" w:rsidR="00E160C2" w:rsidP="00E160C2" w:rsidRDefault="00E160C2" w14:paraId="0643C972" w14:textId="2C4DE651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156AD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No</w:t>
            </w:r>
          </w:p>
        </w:tc>
      </w:tr>
      <w:tr w:rsidRPr="00DA1495" w:rsidR="00E160C2" w:rsidTr="00231401" w14:paraId="02E5A4E7" w14:textId="77777777">
        <w:tc>
          <w:tcPr>
            <w:tcW w:w="8784" w:type="dxa"/>
          </w:tcPr>
          <w:p w:rsidRPr="00DA1495" w:rsidR="00E160C2" w:rsidP="007619B3" w:rsidRDefault="00E160C2" w14:paraId="50903B81" w14:textId="390834C7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History of epileptic seizures</w:t>
            </w:r>
          </w:p>
        </w:tc>
        <w:tc>
          <w:tcPr>
            <w:tcW w:w="850" w:type="dxa"/>
          </w:tcPr>
          <w:p w:rsidRPr="00DA1495" w:rsidR="00E160C2" w:rsidP="00231401" w:rsidRDefault="004F4BFE" w14:paraId="4847ACFD" w14:textId="1082E1B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31167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788" w:type="dxa"/>
          </w:tcPr>
          <w:p w:rsidRPr="00DA1495" w:rsidR="00E160C2" w:rsidP="00231401" w:rsidRDefault="004F4BFE" w14:paraId="00C439AF" w14:textId="0E11198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2768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79C8442F" w14:textId="77777777">
        <w:tc>
          <w:tcPr>
            <w:tcW w:w="8784" w:type="dxa"/>
          </w:tcPr>
          <w:p w:rsidRPr="00DA1495" w:rsidR="00E160C2" w:rsidP="007619B3" w:rsidRDefault="00E160C2" w14:paraId="3EF3D97B" w14:textId="63C96BD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History of current Glaucoma</w:t>
            </w:r>
          </w:p>
        </w:tc>
        <w:tc>
          <w:tcPr>
            <w:tcW w:w="850" w:type="dxa"/>
          </w:tcPr>
          <w:p w:rsidRPr="00DA1495" w:rsidR="00E160C2" w:rsidP="00231401" w:rsidRDefault="004F4BFE" w14:paraId="2BEB256D" w14:textId="4785C28B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61487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788" w:type="dxa"/>
          </w:tcPr>
          <w:p w:rsidRPr="00DA1495" w:rsidR="00E160C2" w:rsidP="00231401" w:rsidRDefault="004F4BFE" w14:paraId="77079ABD" w14:textId="46D6025B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0016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E160C2" w:rsidTr="00231401" w14:paraId="1BE0EA1A" w14:textId="77777777">
        <w:tc>
          <w:tcPr>
            <w:tcW w:w="8784" w:type="dxa"/>
          </w:tcPr>
          <w:p w:rsidRPr="00DA1495" w:rsidR="00E160C2" w:rsidP="007619B3" w:rsidRDefault="00E160C2" w14:paraId="12ECC546" w14:textId="2E6B062F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A1495">
              <w:rPr>
                <w:rFonts w:asciiTheme="minorHAnsi" w:hAnsiTheme="minorHAnsi" w:cstheme="minorHAnsi"/>
                <w:sz w:val="20"/>
                <w:szCs w:val="20"/>
              </w:rPr>
              <w:t>Acquired brain injury</w:t>
            </w:r>
          </w:p>
        </w:tc>
        <w:tc>
          <w:tcPr>
            <w:tcW w:w="850" w:type="dxa"/>
          </w:tcPr>
          <w:p w:rsidRPr="00DA1495" w:rsidR="00E160C2" w:rsidP="00231401" w:rsidRDefault="004F4BFE" w14:paraId="2058CE32" w14:textId="760378A7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40988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788" w:type="dxa"/>
          </w:tcPr>
          <w:p w:rsidRPr="00DA1495" w:rsidR="00E160C2" w:rsidP="00231401" w:rsidRDefault="004F4BFE" w14:paraId="09EB1DBF" w14:textId="2B2DAF1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205560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401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Pr="00DA1495" w:rsidR="00905D2D" w:rsidP="007619B3" w:rsidRDefault="00CD21FE" w14:paraId="457BF230" w14:textId="18EE4DF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  <w:r w:rsidRPr="00DA1495">
        <w:rPr>
          <w:rFonts w:asciiTheme="minorHAnsi" w:hAnsiTheme="minorHAnsi" w:cstheme="minorHAnsi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825E1C" w:rsidTr="00E160C2" w14:paraId="69AB0FDF" w14:textId="77777777">
        <w:trPr>
          <w:trHeight w:val="1473"/>
        </w:trPr>
        <w:tc>
          <w:tcPr>
            <w:tcW w:w="10422" w:type="dxa"/>
          </w:tcPr>
          <w:p w:rsidRPr="00DA1495" w:rsidR="00825E1C" w:rsidP="007077EA" w:rsidRDefault="4C54199B" w14:paraId="0887FB32" w14:textId="0C3EE086">
            <w:pPr>
              <w:tabs>
                <w:tab w:val="left" w:pos="8895"/>
              </w:tabs>
              <w:spacing w:before="240"/>
              <w:rPr>
                <w:rFonts w:asciiTheme="minorHAnsi" w:hAnsiTheme="minorHAnsi" w:cstheme="minorHAnsi"/>
                <w:sz w:val="20"/>
              </w:rPr>
            </w:pP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>Details of</w:t>
            </w:r>
            <w:r w:rsidRPr="00DA1495" w:rsidR="309E1C21">
              <w:rPr>
                <w:rFonts w:asciiTheme="minorHAnsi" w:hAnsiTheme="minorHAnsi" w:cstheme="minorHAnsi"/>
                <w:b/>
                <w:bCs/>
                <w:sz w:val="20"/>
              </w:rPr>
              <w:t xml:space="preserve"> any further</w:t>
            </w: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 xml:space="preserve"> physical health issues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(</w:t>
            </w:r>
            <w:r w:rsidRPr="00DA1495">
              <w:rPr>
                <w:rFonts w:asciiTheme="minorHAnsi" w:hAnsiTheme="minorHAnsi" w:cstheme="minorHAnsi"/>
                <w:sz w:val="20"/>
              </w:rPr>
              <w:t xml:space="preserve">including </w:t>
            </w:r>
            <w:r w:rsidRPr="00DA1495" w:rsidR="309E1C21">
              <w:rPr>
                <w:rFonts w:asciiTheme="minorHAnsi" w:hAnsiTheme="minorHAnsi" w:cstheme="minorHAnsi"/>
                <w:sz w:val="20"/>
              </w:rPr>
              <w:t xml:space="preserve">further </w:t>
            </w:r>
            <w:r w:rsidRPr="00DA1495">
              <w:rPr>
                <w:rFonts w:asciiTheme="minorHAnsi" w:hAnsiTheme="minorHAnsi" w:cstheme="minorHAnsi"/>
                <w:sz w:val="20"/>
              </w:rPr>
              <w:t xml:space="preserve">details of </w:t>
            </w:r>
            <w:r w:rsidRPr="00DA1495" w:rsidR="36C9650C">
              <w:rPr>
                <w:rFonts w:asciiTheme="minorHAnsi" w:hAnsiTheme="minorHAnsi" w:cstheme="minorHAnsi"/>
                <w:sz w:val="20"/>
              </w:rPr>
              <w:t xml:space="preserve">blood pressure, weight, and </w:t>
            </w:r>
            <w:r w:rsidRPr="00DA1495">
              <w:rPr>
                <w:rFonts w:asciiTheme="minorHAnsi" w:hAnsiTheme="minorHAnsi" w:cstheme="minorHAnsi"/>
                <w:sz w:val="20"/>
              </w:rPr>
              <w:t>cardiovascular risks, including family history</w:t>
            </w:r>
            <w:r w:rsidRPr="00DA1495" w:rsidR="309E1C21">
              <w:rPr>
                <w:rFonts w:asciiTheme="minorHAnsi" w:hAnsiTheme="minorHAnsi" w:cstheme="minorHAnsi"/>
                <w:sz w:val="20"/>
              </w:rPr>
              <w:t>, if not covered above</w:t>
            </w:r>
            <w:r w:rsidR="00DA1495">
              <w:rPr>
                <w:rFonts w:asciiTheme="minorHAnsi" w:hAnsiTheme="minorHAnsi" w:eastAsiaTheme="minorEastAsia" w:cstheme="minorHAnsi"/>
                <w:sz w:val="20"/>
              </w:rPr>
              <w:t>)</w:t>
            </w:r>
          </w:p>
          <w:p w:rsidRPr="00DA1495" w:rsidR="00825E1C" w:rsidP="007D7B37" w:rsidRDefault="00825E1C" w14:paraId="63BC72C5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825E1C" w:rsidP="007D7B37" w:rsidRDefault="00825E1C" w14:paraId="4F8BE5F4" w14:textId="77777777">
            <w:pPr>
              <w:rPr>
                <w:rFonts w:asciiTheme="minorHAnsi" w:hAnsiTheme="minorHAnsi" w:cstheme="minorHAnsi"/>
                <w:sz w:val="20"/>
              </w:rPr>
            </w:pPr>
          </w:p>
          <w:p w:rsidRPr="00DA1495" w:rsidR="00D053CD" w:rsidP="007F3959" w:rsidRDefault="00D053CD" w14:paraId="6009EDEF" w14:textId="77777777">
            <w:pPr>
              <w:tabs>
                <w:tab w:val="left" w:pos="2227"/>
              </w:tabs>
              <w:rPr>
                <w:rFonts w:asciiTheme="minorHAnsi" w:hAnsiTheme="minorHAnsi" w:cstheme="minorHAnsi"/>
                <w:sz w:val="20"/>
              </w:rPr>
            </w:pPr>
          </w:p>
          <w:p w:rsidRPr="00DA1495" w:rsidR="00AD04BF" w:rsidP="007F3959" w:rsidRDefault="00AD04BF" w14:paraId="45019B2E" w14:textId="3657C413">
            <w:pPr>
              <w:tabs>
                <w:tab w:val="left" w:pos="2227"/>
              </w:tabs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Pr="00DA1495" w:rsidR="000446A1" w:rsidP="009B6F26" w:rsidRDefault="000446A1" w14:paraId="628CC7E2" w14:textId="77777777">
      <w:pPr>
        <w:rPr>
          <w:rFonts w:asciiTheme="minorHAnsi" w:hAnsiTheme="minorHAnsi" w:cstheme="minorHAnsi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Pr="00DA1495" w:rsidR="009B6F26" w:rsidTr="4D2CDC79" w14:paraId="725215D4" w14:textId="77777777">
        <w:trPr>
          <w:trHeight w:val="1693"/>
        </w:trPr>
        <w:tc>
          <w:tcPr>
            <w:tcW w:w="10556" w:type="dxa"/>
          </w:tcPr>
          <w:p w:rsidRPr="00DA1495" w:rsidR="007077EA" w:rsidP="007D7B37" w:rsidRDefault="007077EA" w14:paraId="4DDD1C31" w14:textId="77777777">
            <w:pPr>
              <w:tabs>
                <w:tab w:val="left" w:pos="8895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9B6F26" w:rsidP="00DA1495" w:rsidRDefault="7487469F" w14:paraId="15E326A4" w14:textId="00C9AFFB">
            <w:pPr>
              <w:tabs>
                <w:tab w:val="left" w:pos="8895"/>
              </w:tabs>
              <w:rPr>
                <w:rFonts w:asciiTheme="minorHAnsi" w:hAnsiTheme="minorHAnsi" w:cstheme="minorHAnsi"/>
                <w:b/>
                <w:sz w:val="20"/>
              </w:rPr>
            </w:pPr>
            <w:r w:rsidRPr="00DA1495">
              <w:rPr>
                <w:rFonts w:asciiTheme="minorHAnsi" w:hAnsiTheme="minorHAnsi" w:cstheme="minorHAnsi"/>
                <w:b/>
                <w:bCs/>
                <w:sz w:val="20"/>
              </w:rPr>
              <w:t>Current medication</w:t>
            </w:r>
            <w:r w:rsidRPr="00DA1495">
              <w:rPr>
                <w:rFonts w:asciiTheme="minorHAnsi" w:hAnsiTheme="minorHAnsi" w:cstheme="minorHAnsi"/>
                <w:sz w:val="20"/>
              </w:rPr>
              <w:t xml:space="preserve"> (or print-out of GP summary)</w:t>
            </w:r>
          </w:p>
          <w:p w:rsidRPr="00DA1495" w:rsidR="009B6F26" w:rsidP="007D7B37" w:rsidRDefault="009B6F26" w14:paraId="464E2FCE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9B6F26" w:rsidP="007D7B37" w:rsidRDefault="009B6F26" w14:paraId="451EB38F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AD04BF" w:rsidP="007D7B37" w:rsidRDefault="00AD04BF" w14:paraId="3197AF68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865B05" w:rsidP="007D7B37" w:rsidRDefault="00865B05" w14:paraId="27DA1AFB" w14:textId="77777777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:rsidRPr="00DA1495" w:rsidR="00865B05" w:rsidP="007D7B37" w:rsidRDefault="00865B05" w14:paraId="408CBD97" w14:textId="2330F2AA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:rsidRPr="00DA1495" w:rsidR="008B4626" w:rsidP="00017FB6" w:rsidRDefault="008B4626" w14:paraId="521C6D43" w14:textId="77777777">
      <w:pPr>
        <w:rPr>
          <w:rFonts w:asciiTheme="minorHAnsi" w:hAnsiTheme="minorHAnsi" w:cstheme="minorHAnsi"/>
          <w:b/>
          <w:sz w:val="20"/>
        </w:rPr>
      </w:pPr>
    </w:p>
    <w:p w:rsidRPr="00DA1495" w:rsidR="00017FB6" w:rsidP="16FEC032" w:rsidRDefault="38CC2431" w14:paraId="279877F0" w14:textId="54ECBF3A">
      <w:pPr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S</w:t>
      </w:r>
      <w:r w:rsidRPr="16FEC032" w:rsidR="03EDCBF5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ECTION </w:t>
      </w:r>
      <w:r w:rsidR="009615D5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10</w:t>
      </w:r>
      <w:r w:rsidRPr="16FEC032" w:rsidR="0029191C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:</w:t>
      </w:r>
      <w:r w:rsidRPr="16FEC032" w:rsidR="44E7591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 xml:space="preserve"> IMPACT OF SYMPTOMS - ADULT ADHD SELF</w:t>
      </w:r>
      <w:r w:rsidRPr="16FEC032" w:rsidR="5E22DA03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-</w:t>
      </w:r>
      <w:r w:rsidRPr="16FEC032" w:rsidR="44E7591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</w:rPr>
        <w:t>REPORT SCALE (ASRS)</w:t>
      </w:r>
    </w:p>
    <w:p w:rsidRPr="0029191C" w:rsidR="00017FB6" w:rsidP="16FEC032" w:rsidRDefault="38CC2431" w14:paraId="1F3DE870" w14:textId="2BA761BE">
      <w:pPr>
        <w:spacing w:line="259" w:lineRule="auto"/>
        <w:rPr>
          <w:rFonts w:asciiTheme="minorHAnsi" w:hAnsiTheme="minorHAnsi" w:eastAsiaTheme="minorEastAsia" w:cstheme="minorBidi"/>
          <w:b/>
          <w:bCs/>
          <w:color w:val="C00000"/>
          <w:sz w:val="20"/>
          <w:lang w:eastAsia="en-GB"/>
        </w:rPr>
      </w:pPr>
      <w:r w:rsidRPr="16FEC032">
        <w:rPr>
          <w:rFonts w:asciiTheme="minorHAnsi" w:hAnsiTheme="minorHAnsi" w:eastAsiaTheme="minorEastAsia" w:cstheme="minorBidi"/>
          <w:b/>
          <w:bCs/>
          <w:color w:val="C00000"/>
          <w:sz w:val="20"/>
          <w:lang w:eastAsia="en-GB"/>
        </w:rPr>
        <w:t xml:space="preserve">Any referrals submitted with the following page incomplete </w:t>
      </w:r>
      <w:r w:rsidRPr="16FEC032" w:rsidR="518EA9D4">
        <w:rPr>
          <w:rFonts w:asciiTheme="minorHAnsi" w:hAnsiTheme="minorHAnsi" w:eastAsiaTheme="minorEastAsia" w:cstheme="minorBidi"/>
          <w:b/>
          <w:bCs/>
          <w:color w:val="C00000"/>
          <w:sz w:val="20"/>
          <w:lang w:eastAsia="en-GB"/>
        </w:rPr>
        <w:t xml:space="preserve">may delay the referral. </w:t>
      </w:r>
    </w:p>
    <w:p w:rsidRPr="00DA1495" w:rsidR="00017FB6" w:rsidP="4D2CDC79" w:rsidRDefault="00017FB6" w14:paraId="250AD7A6" w14:textId="77777777">
      <w:pPr>
        <w:rPr>
          <w:rFonts w:asciiTheme="minorHAnsi" w:hAnsiTheme="minorHAnsi" w:eastAsiaTheme="minorEastAsia" w:cstheme="minorHAnsi"/>
          <w:color w:val="FF0000"/>
          <w:sz w:val="20"/>
          <w:lang w:eastAsia="en-GB"/>
        </w:rPr>
      </w:pPr>
    </w:p>
    <w:p w:rsidRPr="0029191C" w:rsidR="00017FB6" w:rsidP="4D2CDC79" w:rsidRDefault="38CC2431" w14:paraId="2BFFAF4E" w14:textId="2E259E37">
      <w:pPr>
        <w:rPr>
          <w:rFonts w:asciiTheme="minorHAnsi" w:hAnsiTheme="minorHAnsi" w:eastAsiaTheme="minorEastAsia" w:cstheme="minorHAnsi"/>
          <w:b/>
          <w:bCs/>
          <w:iCs/>
          <w:color w:val="1F497D" w:themeColor="text2"/>
          <w:sz w:val="20"/>
          <w:lang w:eastAsia="en-GB"/>
        </w:rPr>
      </w:pPr>
      <w:r w:rsidRPr="0029191C">
        <w:rPr>
          <w:rFonts w:asciiTheme="minorHAnsi" w:hAnsiTheme="minorHAnsi" w:eastAsiaTheme="minorEastAsia" w:cstheme="minorHAnsi"/>
          <w:b/>
          <w:bCs/>
          <w:iCs/>
          <w:color w:val="1F497D" w:themeColor="text2"/>
          <w:sz w:val="20"/>
          <w:lang w:eastAsia="en-GB"/>
        </w:rPr>
        <w:t xml:space="preserve">The following screening </w:t>
      </w:r>
      <w:r w:rsidR="00690E80">
        <w:rPr>
          <w:rFonts w:asciiTheme="minorHAnsi" w:hAnsiTheme="minorHAnsi" w:eastAsiaTheme="minorEastAsia" w:cstheme="minorHAnsi"/>
          <w:b/>
          <w:bCs/>
          <w:iCs/>
          <w:color w:val="1F497D" w:themeColor="text2"/>
          <w:sz w:val="20"/>
          <w:lang w:eastAsia="en-GB"/>
        </w:rPr>
        <w:t xml:space="preserve">questions </w:t>
      </w:r>
      <w:proofErr w:type="gramStart"/>
      <w:r w:rsidRPr="0029191C">
        <w:rPr>
          <w:rFonts w:asciiTheme="minorHAnsi" w:hAnsiTheme="minorHAnsi" w:eastAsiaTheme="minorEastAsia" w:cstheme="minorHAnsi"/>
          <w:b/>
          <w:bCs/>
          <w:iCs/>
          <w:color w:val="1F497D" w:themeColor="text2"/>
          <w:sz w:val="20"/>
          <w:lang w:eastAsia="en-GB"/>
        </w:rPr>
        <w:t>must be completed</w:t>
      </w:r>
      <w:proofErr w:type="gramEnd"/>
      <w:r w:rsidRPr="0029191C">
        <w:rPr>
          <w:rFonts w:asciiTheme="minorHAnsi" w:hAnsiTheme="minorHAnsi" w:eastAsiaTheme="minorEastAsia" w:cstheme="minorHAnsi"/>
          <w:b/>
          <w:bCs/>
          <w:iCs/>
          <w:color w:val="1F497D" w:themeColor="text2"/>
          <w:sz w:val="20"/>
          <w:lang w:eastAsia="en-GB"/>
        </w:rPr>
        <w:t xml:space="preserve"> by (or with) the patient: 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5637"/>
        <w:gridCol w:w="850"/>
        <w:gridCol w:w="851"/>
        <w:gridCol w:w="1162"/>
        <w:gridCol w:w="851"/>
        <w:gridCol w:w="1134"/>
      </w:tblGrid>
      <w:tr w:rsidRPr="00DA1495" w:rsidR="00017FB6" w:rsidTr="002C6353" w14:paraId="47D9B084" w14:textId="77777777">
        <w:tc>
          <w:tcPr>
            <w:tcW w:w="5637" w:type="dxa"/>
          </w:tcPr>
          <w:p w:rsidRPr="00DA1495" w:rsidR="00017FB6" w:rsidP="4D2CDC79" w:rsidRDefault="38CC2431" w14:paraId="0AF51F6D" w14:textId="77777777">
            <w:pPr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 xml:space="preserve">Please </w:t>
            </w:r>
            <w:r w:rsidRPr="00DA1495" w:rsidR="4B81725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circle</w:t>
            </w: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:</w:t>
            </w:r>
          </w:p>
        </w:tc>
        <w:tc>
          <w:tcPr>
            <w:tcW w:w="850" w:type="dxa"/>
          </w:tcPr>
          <w:p w:rsidRPr="00DA1495" w:rsidR="00017FB6" w:rsidP="002C6353" w:rsidRDefault="38CC2431" w14:paraId="78C35523" w14:textId="7777777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Never</w:t>
            </w:r>
          </w:p>
        </w:tc>
        <w:tc>
          <w:tcPr>
            <w:tcW w:w="851" w:type="dxa"/>
          </w:tcPr>
          <w:p w:rsidRPr="00DA1495" w:rsidR="00017FB6" w:rsidP="002C6353" w:rsidRDefault="38CC2431" w14:paraId="78A616EC" w14:textId="7777777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Rarely</w:t>
            </w:r>
          </w:p>
        </w:tc>
        <w:tc>
          <w:tcPr>
            <w:tcW w:w="1162" w:type="dxa"/>
          </w:tcPr>
          <w:p w:rsidRPr="00DA1495" w:rsidR="00017FB6" w:rsidP="002C6353" w:rsidRDefault="38CC2431" w14:paraId="16CA5BA4" w14:textId="7777777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Sometimes</w:t>
            </w:r>
          </w:p>
        </w:tc>
        <w:tc>
          <w:tcPr>
            <w:tcW w:w="851" w:type="dxa"/>
          </w:tcPr>
          <w:p w:rsidRPr="00DA1495" w:rsidR="00017FB6" w:rsidP="002C6353" w:rsidRDefault="38CC2431" w14:paraId="6C2A5873" w14:textId="7777777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Often</w:t>
            </w:r>
          </w:p>
        </w:tc>
        <w:tc>
          <w:tcPr>
            <w:tcW w:w="1134" w:type="dxa"/>
          </w:tcPr>
          <w:p w:rsidRPr="00DA1495" w:rsidR="00017FB6" w:rsidP="002C6353" w:rsidRDefault="38CC2431" w14:paraId="2F90249F" w14:textId="77777777">
            <w:pPr>
              <w:jc w:val="center"/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color w:val="1F497D" w:themeColor="text2"/>
                <w:sz w:val="20"/>
              </w:rPr>
              <w:t>Very Often</w:t>
            </w:r>
          </w:p>
        </w:tc>
      </w:tr>
      <w:tr w:rsidRPr="00DA1495" w:rsidR="0029191C" w:rsidTr="006156AD" w14:paraId="0E9B5251" w14:textId="77777777">
        <w:tc>
          <w:tcPr>
            <w:tcW w:w="10485" w:type="dxa"/>
            <w:gridSpan w:val="6"/>
            <w:shd w:val="clear" w:color="auto" w:fill="002060"/>
          </w:tcPr>
          <w:p w:rsidRPr="00DA1495" w:rsidR="0029191C" w:rsidP="4D2CDC79" w:rsidRDefault="0029191C" w14:paraId="4BEAED38" w14:textId="3BB4C8C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6156A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  <w:sz w:val="20"/>
              </w:rPr>
              <w:t>Part A</w:t>
            </w:r>
          </w:p>
        </w:tc>
      </w:tr>
      <w:tr w:rsidRPr="00DA1495" w:rsidR="00017FB6" w:rsidTr="002C6353" w14:paraId="1E30EE25" w14:textId="77777777">
        <w:tc>
          <w:tcPr>
            <w:tcW w:w="5637" w:type="dxa"/>
            <w:tcBorders>
              <w:bottom w:val="single" w:color="auto" w:sz="4" w:space="0"/>
            </w:tcBorders>
          </w:tcPr>
          <w:p w:rsidRPr="00DA1495" w:rsidR="00017FB6" w:rsidP="4D2CDC79" w:rsidRDefault="38CC2431" w14:paraId="77B1B727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1. How often do you have trouble wrapping up the final details of a project, once the challenging parts </w:t>
            </w:r>
            <w:proofErr w:type="gramStart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have been done</w:t>
            </w:r>
            <w:proofErr w:type="gramEnd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?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:rsidRPr="00DA1495" w:rsidR="00017FB6" w:rsidP="4D2CDC79" w:rsidRDefault="38CC2431" w14:paraId="77CC492D" w14:textId="7AE26BD5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5918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vAlign w:val="center"/>
          </w:tcPr>
          <w:p w:rsidRPr="00DA1495" w:rsidR="00017FB6" w:rsidP="4D2CDC79" w:rsidRDefault="38CC2431" w14:paraId="732046D8" w14:textId="551CC35B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04248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384AC448" w14:textId="0D98F4C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641001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2758C2B8" w14:textId="15AE8F7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20879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1332C80A" w14:textId="311FADE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77084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6B1D5D2B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562CB1FE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2. How often do you have difficulty getting things in order when you have to do a task that requires organization?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BB55217" w14:textId="449C882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3523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017FB6" w:rsidP="4D2CDC79" w:rsidRDefault="38CC2431" w14:paraId="75958AD0" w14:textId="59D73E5E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</w:p>
          <w:p w:rsidRPr="00DA1495" w:rsidR="002C6353" w:rsidP="4D2CDC79" w:rsidRDefault="004F4BFE" w14:paraId="461AF6A6" w14:textId="0B9BF4F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95024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3752449" w14:textId="30E0D7B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98962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FFDC02A" w14:textId="3CCBB82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46750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4C1D537" w14:textId="04926C1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0550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5D71FDEA" w14:textId="77777777">
        <w:tc>
          <w:tcPr>
            <w:tcW w:w="5637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DA1495" w:rsidR="00017FB6" w:rsidP="4D2CDC79" w:rsidRDefault="38CC2431" w14:paraId="608C31AE" w14:textId="77777777">
            <w:pPr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3. How often do you have problems remembering appointments or obligations?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7D5AD22C" w14:textId="37170571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0645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203DECC1" w14:textId="6A296595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0462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02B06AE1" w14:textId="1B6C5F8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03565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4500E725" w14:textId="2E13C2A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1664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4EB05321" w14:textId="0167C58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4443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77E954C8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7926ED8B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4. When you have a task that requires a lot of thought, how often do you avoid or delay getting started?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573F125" w14:textId="68470CC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4977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BF6F7D4" w14:textId="510090E6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92718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C8E3C42" w14:textId="44FE725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45685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7AA8B51" w14:textId="17554214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84077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4AF6603" w14:textId="767ED249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40788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43BD1162" w14:textId="77777777">
        <w:tc>
          <w:tcPr>
            <w:tcW w:w="5637" w:type="dxa"/>
            <w:tcBorders>
              <w:bottom w:val="single" w:color="auto" w:sz="4" w:space="0"/>
            </w:tcBorders>
            <w:shd w:val="clear" w:color="auto" w:fill="FFFFFF" w:themeFill="background1"/>
          </w:tcPr>
          <w:p w:rsidRPr="00DA1495" w:rsidR="00017FB6" w:rsidP="4D2CDC79" w:rsidRDefault="38CC2431" w14:paraId="4D6678BD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b/>
                <w:bCs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5. How often do you fidget or squirm with your hands or feet when you have to sit down for a long time?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6F32BCB4" w14:textId="639CC279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037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087E41A0" w14:textId="0D1A405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39061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6EA850E4" w14:textId="379ECB0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50681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4A343CC1" w14:textId="42047EF6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1161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:rsidRPr="00DA1495" w:rsidR="00017FB6" w:rsidP="4D2CDC79" w:rsidRDefault="38CC2431" w14:paraId="510B90C1" w14:textId="436DD23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0422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70C96250" w14:textId="77777777">
        <w:tc>
          <w:tcPr>
            <w:tcW w:w="5637" w:type="dxa"/>
            <w:shd w:val="clear" w:color="auto" w:fill="FFFFFF" w:themeFill="background1"/>
          </w:tcPr>
          <w:p w:rsidRPr="002C6353" w:rsidR="00017FB6" w:rsidP="4D2CDC79" w:rsidRDefault="38CC2431" w14:paraId="4750AB34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bCs/>
                <w:sz w:val="20"/>
              </w:rPr>
            </w:pPr>
            <w:r w:rsidRPr="002C6353">
              <w:rPr>
                <w:rFonts w:asciiTheme="minorHAnsi" w:hAnsiTheme="minorHAnsi" w:eastAsiaTheme="minorEastAsia" w:cstheme="minorHAnsi"/>
                <w:bCs/>
                <w:sz w:val="20"/>
                <w:lang w:eastAsia="en-GB"/>
              </w:rPr>
              <w:t xml:space="preserve">6. How often do you feel overly active and compelled to do things, </w:t>
            </w:r>
            <w:proofErr w:type="gramStart"/>
            <w:r w:rsidRPr="002C6353">
              <w:rPr>
                <w:rFonts w:asciiTheme="minorHAnsi" w:hAnsiTheme="minorHAnsi" w:eastAsiaTheme="minorEastAsia" w:cstheme="minorHAnsi"/>
                <w:bCs/>
                <w:sz w:val="20"/>
                <w:lang w:eastAsia="en-GB"/>
              </w:rPr>
              <w:t>like</w:t>
            </w:r>
            <w:proofErr w:type="gramEnd"/>
            <w:r w:rsidRPr="002C6353">
              <w:rPr>
                <w:rFonts w:asciiTheme="minorHAnsi" w:hAnsiTheme="minorHAnsi" w:eastAsiaTheme="minorEastAsia" w:cstheme="minorHAnsi"/>
                <w:bCs/>
                <w:sz w:val="20"/>
                <w:lang w:eastAsia="en-GB"/>
              </w:rPr>
              <w:t xml:space="preserve"> you were driven by a motor?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CC4B21E" w14:textId="40FB92C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51945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0F22D00" w14:textId="74C5FD69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71276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5B51579" w14:textId="5656858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83730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F05667A" w14:textId="05D5588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46973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D390D8A" w14:textId="708A768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58256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29191C" w:rsidTr="006156AD" w14:paraId="39C352A4" w14:textId="77777777">
        <w:tc>
          <w:tcPr>
            <w:tcW w:w="10485" w:type="dxa"/>
            <w:gridSpan w:val="6"/>
            <w:shd w:val="clear" w:color="auto" w:fill="002060"/>
          </w:tcPr>
          <w:p w:rsidRPr="0029191C" w:rsidR="0029191C" w:rsidP="0029191C" w:rsidRDefault="0029191C" w14:paraId="7FFD76CB" w14:textId="4AD869AC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b/>
                <w:bCs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b/>
                <w:bCs/>
                <w:sz w:val="20"/>
                <w:lang w:eastAsia="en-GB"/>
              </w:rPr>
              <w:t>Part B</w:t>
            </w:r>
            <w:r w:rsidRPr="00DA1495">
              <w:rPr>
                <w:rFonts w:asciiTheme="minorHAnsi" w:hAnsiTheme="minorHAnsi" w:eastAsiaTheme="minorEastAsia" w:cstheme="minorHAnsi"/>
                <w:sz w:val="20"/>
              </w:rPr>
              <w:t xml:space="preserve">                                     </w:t>
            </w:r>
          </w:p>
        </w:tc>
      </w:tr>
      <w:tr w:rsidRPr="00DA1495" w:rsidR="00017FB6" w:rsidTr="002C6353" w14:paraId="3D765693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15463206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7. How often do you make careless mistakes when you have to work on a boring or difficult project?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0F9DEDB" w14:textId="26218DC9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56996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CE746C2" w14:textId="7CAD958C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21611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F925A17" w14:textId="3C3AB2B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7661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C97077D" w14:textId="22A5F335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4978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90705CD" w14:textId="6E4040E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81444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0516BF82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7FE41BB7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8. How often do you have difficulty keeping your attention when you are doing boring or repetitive work?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D084545" w14:textId="7070948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96117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15669C4" w14:textId="0EEDAF6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9822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B246E3B" w14:textId="257F5216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751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FA581CF" w14:textId="1195EAF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6295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B71BAC3" w14:textId="228FBBB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441257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699DF44D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54BD8AA8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9. How often do you have difficulty concentrating on what people say to you, even when they are speaking to you directly?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67D4439" w14:textId="3B59A3EC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7471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EAEF57C" w14:textId="1E07C1A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06106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90C410E" w14:textId="2897478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9857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62899F8" w14:textId="10593B7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8160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EA77771" w14:textId="1C88AE8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9868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46FE3279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6BB22E66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10. How often do you misplace or have difficulty finding things at home or at work?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DAAE5A2" w14:textId="3648E882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8117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03844F5" w14:textId="7F2102F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0753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9BA1AF5" w14:textId="620511A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56310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3A90C6F" w14:textId="501756B5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71379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74ED997" w14:textId="134687A2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8552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28833500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20E323C6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11. How often </w:t>
            </w:r>
            <w:proofErr w:type="gramStart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are you distracted</w:t>
            </w:r>
            <w:proofErr w:type="gramEnd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 by activity or noise around you?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4E03846" w14:textId="0F7C466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6797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8DBAAFF" w14:textId="51B5C58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97888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E3BE31C" w14:textId="0DCD7616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25139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A848748" w14:textId="3DF7B2C5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75597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946B463" w14:textId="576D6EA4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4387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5F171C8C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4C94FE5E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12. How often do you leave your seat in meetings or other situations in which you </w:t>
            </w:r>
            <w:proofErr w:type="gramStart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are expected</w:t>
            </w:r>
            <w:proofErr w:type="gramEnd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 to remain seated?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AEF2CED" w14:textId="46257366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52116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49B2C3C" w14:textId="1B628B3E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01252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FFCACC0" w14:textId="33FF96C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39984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B7C0902" w14:textId="168AE1D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5380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072619A" w14:textId="5C201822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88937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2CE85F82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14AF0B44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13. How often do you feel restless or fidgety?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A4FF278" w14:textId="67F3855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80145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8159301" w14:textId="5803A81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1032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EB543B0" w14:textId="62D5A85D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92748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AF284DD" w14:textId="077D1B32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1220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4DFE887" w14:textId="6A421882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46802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27203E46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69A4B73F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14 How often do you have difficulty unwinding and relaxing when you have time to yourself?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F16CE7D" w14:textId="5412CF7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07076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8FC931C" w14:textId="36A8802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99879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CA48331" w14:textId="03ED2BC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71487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E49EFD3" w14:textId="65335441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63009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58269C2" w14:textId="6BFDBD6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49864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7E3E81EF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1B01D494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15. How often do you find yourself talking too much when you are in social situations?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04500BE" w14:textId="72789F3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3633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23A3DBB" w14:textId="672B7929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48898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F5F1E6D" w14:textId="50FD730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56106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F1F203A" w14:textId="7005B80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80083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82428CF" w14:textId="5DE8FAF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51149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213C7987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3F0BADE1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16. When </w:t>
            </w:r>
            <w:proofErr w:type="gramStart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you’re</w:t>
            </w:r>
            <w:proofErr w:type="gramEnd"/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 xml:space="preserve"> in a conversation, how often do you find yourself finishing the sentences of the people you are talking to, before they can finish them themselves?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E1A548D" w14:textId="69EC9FE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68354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132A6776" w14:textId="5ECE42A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9277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CCFE338" w14:textId="2A1CB41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94210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E4CD4E1" w14:textId="031B88F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77922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48F870A" w14:textId="5EBC700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E7760B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66176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60B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389D71AC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280F034A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17. How often do you have difficulty waiting your turn in situations when turn taking is required?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62FE0027" w14:textId="5FDBEB9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833303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4558C2F1" w14:textId="30831D7F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720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93B6B2B" w14:textId="772DDD4E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0866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78B45BB" w14:textId="3FEE3143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81124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4FF138A" w14:textId="2B4BED14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18756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  <w:tr w:rsidRPr="00DA1495" w:rsidR="00017FB6" w:rsidTr="002C6353" w14:paraId="7FCD700F" w14:textId="77777777">
        <w:tc>
          <w:tcPr>
            <w:tcW w:w="5637" w:type="dxa"/>
            <w:shd w:val="clear" w:color="auto" w:fill="FFFFFF" w:themeFill="background1"/>
          </w:tcPr>
          <w:p w:rsidRPr="00DA1495" w:rsidR="00017FB6" w:rsidP="4D2CDC79" w:rsidRDefault="38CC2431" w14:paraId="0B1E937A" w14:textId="77777777">
            <w:pPr>
              <w:autoSpaceDE w:val="0"/>
              <w:autoSpaceDN w:val="0"/>
              <w:adjustRightInd w:val="0"/>
              <w:rPr>
                <w:rFonts w:asciiTheme="minorHAnsi" w:hAnsiTheme="minorHAnsi" w:eastAsiaTheme="minorEastAsia" w:cstheme="minorHAnsi"/>
                <w:sz w:val="20"/>
                <w:lang w:eastAsia="en-GB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  <w:lang w:eastAsia="en-GB"/>
              </w:rPr>
              <w:t>18. How often do you interrupt others when they are busy?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2F0C6771" w14:textId="2D7F634A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0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182724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09E935C4" w14:textId="0AC920B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1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01359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62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52C06044" w14:textId="7B9DF0F0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2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148777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3939F628" w14:textId="63587588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3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28886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Pr="00DA1495" w:rsidR="00017FB6" w:rsidP="4D2CDC79" w:rsidRDefault="38CC2431" w14:paraId="7FA5341E" w14:textId="519A3F37">
            <w:pPr>
              <w:jc w:val="center"/>
              <w:rPr>
                <w:rFonts w:asciiTheme="minorHAnsi" w:hAnsiTheme="minorHAnsi" w:eastAsiaTheme="minorEastAsia" w:cstheme="minorHAnsi"/>
                <w:sz w:val="20"/>
              </w:rPr>
            </w:pPr>
            <w:r w:rsidRPr="00DA1495">
              <w:rPr>
                <w:rFonts w:asciiTheme="minorHAnsi" w:hAnsiTheme="minorHAnsi" w:eastAsiaTheme="minorEastAsia" w:cstheme="minorHAnsi"/>
                <w:sz w:val="20"/>
              </w:rPr>
              <w:t>4</w:t>
            </w:r>
            <w:r w:rsidR="002C6353">
              <w:rPr>
                <w:rFonts w:asciiTheme="minorHAnsi" w:hAnsiTheme="minorHAnsi" w:eastAsiaTheme="minorEastAsia" w:cstheme="minorHAnsi"/>
                <w:sz w:val="20"/>
              </w:rPr>
              <w:br/>
            </w:r>
            <w:sdt>
              <w:sdtPr>
                <w:rPr>
                  <w:rFonts w:asciiTheme="minorHAnsi" w:hAnsiTheme="minorHAnsi" w:eastAsiaTheme="minorEastAsia" w:cstheme="minorHAnsi"/>
                  <w:sz w:val="28"/>
                </w:rPr>
                <w:id w:val="-28843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353">
                  <w:rPr>
                    <w:rFonts w:hint="eastAsia" w:ascii="MS Gothic" w:hAnsi="MS Gothic" w:eastAsia="MS Gothic" w:cstheme="minorHAnsi"/>
                    <w:sz w:val="28"/>
                  </w:rPr>
                  <w:t>☐</w:t>
                </w:r>
              </w:sdtContent>
            </w:sdt>
          </w:p>
        </w:tc>
      </w:tr>
    </w:tbl>
    <w:p w:rsidR="00717611" w:rsidP="4D2CDC79" w:rsidRDefault="00717611" w14:paraId="561084BD" w14:textId="77777777">
      <w:pPr>
        <w:pStyle w:val="Document1"/>
        <w:keepNext w:val="0"/>
        <w:keepLines w:val="0"/>
        <w:suppressAutoHyphens w:val="0"/>
        <w:spacing w:line="240" w:lineRule="exact"/>
        <w:rPr>
          <w:rFonts w:asciiTheme="minorHAnsi" w:hAnsiTheme="minorHAnsi" w:eastAsiaTheme="minorEastAsia" w:cstheme="minorHAnsi"/>
          <w:b/>
          <w:bCs/>
          <w:color w:val="1F497D" w:themeColor="text2"/>
          <w:sz w:val="20"/>
          <w:lang w:val="en-GB"/>
        </w:rPr>
      </w:pPr>
    </w:p>
    <w:p w:rsidRPr="00DA1495" w:rsidR="007745B5" w:rsidP="16FEC032" w:rsidRDefault="504DD598" w14:paraId="467F34DD" w14:textId="0BF0DA2F">
      <w:pPr>
        <w:pStyle w:val="Document1"/>
        <w:keepNext w:val="0"/>
        <w:keepLines w:val="0"/>
        <w:suppressAutoHyphens w:val="0"/>
        <w:spacing w:line="240" w:lineRule="exact"/>
        <w:rPr>
          <w:rFonts w:asciiTheme="minorHAnsi" w:hAnsiTheme="minorHAnsi" w:eastAsiaTheme="minorEastAsia" w:cstheme="minorBidi"/>
          <w:b/>
          <w:bCs/>
          <w:color w:val="1F497D" w:themeColor="text2"/>
          <w:sz w:val="22"/>
          <w:szCs w:val="22"/>
          <w:lang w:val="en-GB"/>
        </w:rPr>
      </w:pPr>
      <w:r w:rsidRPr="16FEC032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  <w:lang w:val="en-GB"/>
        </w:rPr>
        <w:t>S</w:t>
      </w:r>
      <w:r w:rsidRPr="16FEC032" w:rsidR="4C79F90B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  <w:lang w:val="en-GB"/>
        </w:rPr>
        <w:t xml:space="preserve">ECTION </w:t>
      </w:r>
      <w:r w:rsidR="009615D5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  <w:lang w:val="en-GB"/>
        </w:rPr>
        <w:t>11</w:t>
      </w:r>
      <w:r w:rsidRPr="16FEC032" w:rsidR="67ADC4F6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  <w:lang w:val="en-GB"/>
        </w:rPr>
        <w:t xml:space="preserve">: </w:t>
      </w:r>
      <w:r w:rsidRPr="16FEC032" w:rsidR="52FA1AD7">
        <w:rPr>
          <w:rFonts w:asciiTheme="minorHAnsi" w:hAnsiTheme="minorHAnsi" w:eastAsiaTheme="minorEastAsia" w:cstheme="minorBidi"/>
          <w:b/>
          <w:bCs/>
          <w:color w:val="1F487C"/>
          <w:sz w:val="22"/>
          <w:szCs w:val="22"/>
          <w:lang w:val="en-GB"/>
        </w:rPr>
        <w:t>SAFEGUARDING ISSUES</w:t>
      </w:r>
    </w:p>
    <w:p w:rsidRPr="00DA1495" w:rsidR="001D5439" w:rsidP="007745B5" w:rsidRDefault="001D5439" w14:paraId="7E2EBC3D" w14:textId="77777777">
      <w:pPr>
        <w:pStyle w:val="Document1"/>
        <w:spacing w:line="240" w:lineRule="exact"/>
        <w:rPr>
          <w:rFonts w:asciiTheme="minorHAnsi" w:hAnsiTheme="minorHAnsi" w:cstheme="minorHAnsi"/>
          <w:b/>
          <w:sz w:val="20"/>
          <w:lang w:val="en-GB"/>
        </w:rPr>
      </w:pPr>
    </w:p>
    <w:p w:rsidR="001D5439" w:rsidP="4D2CDC79" w:rsidRDefault="259663C9" w14:paraId="11ED3DB1" w14:textId="03D5595B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/>
          <w:bCs/>
          <w:sz w:val="20"/>
          <w:lang w:val="en-GB"/>
        </w:rPr>
      </w:pPr>
      <w:r w:rsidRPr="00DA1495">
        <w:rPr>
          <w:rFonts w:asciiTheme="minorHAnsi" w:hAnsiTheme="minorHAnsi" w:eastAsiaTheme="minorEastAsia" w:cstheme="minorHAnsi"/>
          <w:b/>
          <w:bCs/>
          <w:sz w:val="20"/>
          <w:lang w:val="en-GB"/>
        </w:rPr>
        <w:t xml:space="preserve">Are there any issues around </w:t>
      </w:r>
      <w:r w:rsidRPr="00DA1495" w:rsidR="0F4FD1F0">
        <w:rPr>
          <w:rFonts w:asciiTheme="minorHAnsi" w:hAnsiTheme="minorHAnsi" w:eastAsiaTheme="minorEastAsia" w:cstheme="minorHAnsi"/>
          <w:b/>
          <w:bCs/>
          <w:sz w:val="20"/>
          <w:lang w:val="en-GB"/>
        </w:rPr>
        <w:t xml:space="preserve">vulnerable adult, adult protection issues, </w:t>
      </w:r>
      <w:r w:rsidRPr="00DA1495" w:rsidR="53263FA4">
        <w:rPr>
          <w:rFonts w:asciiTheme="minorHAnsi" w:hAnsiTheme="minorHAnsi" w:eastAsiaTheme="minorEastAsia" w:cstheme="minorHAnsi"/>
          <w:b/>
          <w:bCs/>
          <w:sz w:val="20"/>
          <w:lang w:val="en-GB"/>
        </w:rPr>
        <w:t>domestic violence, child protection issues, mental capacity issues, homelessness or any other safeguarding issues</w:t>
      </w:r>
      <w:r w:rsidR="00E7760B">
        <w:rPr>
          <w:rFonts w:asciiTheme="minorHAnsi" w:hAnsiTheme="minorHAnsi" w:eastAsiaTheme="minorEastAsia" w:cstheme="minorHAnsi"/>
          <w:b/>
          <w:bCs/>
          <w:sz w:val="20"/>
          <w:lang w:val="en-GB"/>
        </w:rPr>
        <w:t>?</w:t>
      </w:r>
    </w:p>
    <w:p w:rsidRPr="00E7760B" w:rsidR="00DA1495" w:rsidP="4D2CDC79" w:rsidRDefault="00DA1495" w14:paraId="3264AE5E" w14:textId="5B8216ED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E7760B" w:rsidR="00DA1495" w:rsidP="4D2CDC79" w:rsidRDefault="00DA1495" w14:paraId="28B66694" w14:textId="788A057E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E7760B" w:rsidR="00DA1495" w:rsidP="4D2CDC79" w:rsidRDefault="00DA1495" w14:paraId="6201A8C9" w14:textId="74B50427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E7760B" w:rsidR="00DA1495" w:rsidP="4D2CDC79" w:rsidRDefault="00DA1495" w14:paraId="5F6D43E7" w14:textId="77777777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E7760B" w:rsidR="4D2CDC79" w:rsidP="4D2CDC79" w:rsidRDefault="4D2CDC79" w14:paraId="6F57900A" w14:textId="5EB3EE45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E7760B" w:rsidR="4D2CDC79" w:rsidP="4D2CDC79" w:rsidRDefault="4D2CDC79" w14:paraId="65F77DC3" w14:textId="1D681365">
      <w:pPr>
        <w:pStyle w:val="Document1"/>
        <w:pBdr>
          <w:top w:val="single" w:color="auto" w:sz="4" w:space="1"/>
          <w:left w:val="single" w:color="auto" w:sz="4" w:space="4"/>
          <w:bottom w:val="single" w:color="auto" w:sz="4" w:space="31"/>
          <w:right w:val="single" w:color="auto" w:sz="4" w:space="4"/>
        </w:pBdr>
        <w:spacing w:line="240" w:lineRule="exact"/>
        <w:rPr>
          <w:rFonts w:asciiTheme="minorHAnsi" w:hAnsiTheme="minorHAnsi" w:eastAsiaTheme="minorEastAsia" w:cstheme="minorHAnsi"/>
          <w:bCs/>
          <w:sz w:val="20"/>
          <w:lang w:val="en-GB"/>
        </w:rPr>
      </w:pPr>
    </w:p>
    <w:p w:rsidRPr="00DA1495" w:rsidR="007745B5" w:rsidP="007745B5" w:rsidRDefault="007745B5" w14:paraId="697837A6" w14:textId="77777777">
      <w:pPr>
        <w:pStyle w:val="Document1"/>
        <w:keepNext w:val="0"/>
        <w:keepLines w:val="0"/>
        <w:suppressAutoHyphens w:val="0"/>
        <w:spacing w:line="240" w:lineRule="exact"/>
        <w:rPr>
          <w:rFonts w:asciiTheme="minorHAnsi" w:hAnsiTheme="minorHAnsi" w:cstheme="minorHAnsi"/>
          <w:b/>
          <w:sz w:val="20"/>
        </w:rPr>
      </w:pPr>
    </w:p>
    <w:p w:rsidRPr="00DA1495" w:rsidR="00FC6734" w:rsidP="00FC6734" w:rsidRDefault="00FC6734" w14:paraId="0BFEC8FC" w14:textId="77777777">
      <w:pPr>
        <w:rPr>
          <w:rFonts w:asciiTheme="minorHAnsi" w:hAnsiTheme="minorHAnsi" w:cstheme="minorHAnsi"/>
          <w:b/>
          <w:sz w:val="20"/>
        </w:rPr>
      </w:pPr>
    </w:p>
    <w:p w:rsidR="00FC6734" w:rsidP="4D2CDC79" w:rsidRDefault="53263FA4" w14:paraId="48712EC2" w14:textId="2D82DFE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/>
          <w:bCs/>
          <w:sz w:val="20"/>
        </w:rPr>
      </w:pPr>
      <w:r w:rsidRPr="00DA1495">
        <w:rPr>
          <w:rFonts w:asciiTheme="minorHAnsi" w:hAnsiTheme="minorHAnsi" w:eastAsiaTheme="minorEastAsia" w:cstheme="minorHAnsi"/>
          <w:b/>
          <w:bCs/>
          <w:sz w:val="20"/>
        </w:rPr>
        <w:t xml:space="preserve">Please use this space to record any additional </w:t>
      </w:r>
      <w:proofErr w:type="gramStart"/>
      <w:r w:rsidRPr="00DA1495">
        <w:rPr>
          <w:rFonts w:asciiTheme="minorHAnsi" w:hAnsiTheme="minorHAnsi" w:eastAsiaTheme="minorEastAsia" w:cstheme="minorHAnsi"/>
          <w:b/>
          <w:bCs/>
          <w:sz w:val="20"/>
        </w:rPr>
        <w:t>information which you feel</w:t>
      </w:r>
      <w:proofErr w:type="gramEnd"/>
      <w:r w:rsidRPr="00DA1495">
        <w:rPr>
          <w:rFonts w:asciiTheme="minorHAnsi" w:hAnsiTheme="minorHAnsi" w:eastAsiaTheme="minorEastAsia" w:cstheme="minorHAnsi"/>
          <w:b/>
          <w:bCs/>
          <w:sz w:val="20"/>
        </w:rPr>
        <w:t xml:space="preserve"> may be relevant</w:t>
      </w:r>
      <w:r w:rsidR="00B75B34">
        <w:rPr>
          <w:rFonts w:asciiTheme="minorHAnsi" w:hAnsiTheme="minorHAnsi" w:eastAsiaTheme="minorEastAsia" w:cstheme="minorHAnsi"/>
          <w:b/>
          <w:bCs/>
          <w:sz w:val="20"/>
        </w:rPr>
        <w:t>.</w:t>
      </w:r>
    </w:p>
    <w:p w:rsidRPr="0048581A" w:rsidR="00DA1495" w:rsidP="4D2CDC79" w:rsidRDefault="00DA1495" w14:paraId="1CD9A890" w14:textId="65245E7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3F4930B5" w14:textId="75DE670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70240249" w14:textId="30789CF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1E2964C1" w14:textId="350AF11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7FD0DDCB" w14:textId="0AD9A30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5A509ED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0C8939C0" w14:textId="07792BD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  <w:bookmarkStart w:name="_GoBack" w:id="0"/>
      <w:bookmarkEnd w:id="0"/>
    </w:p>
    <w:p w:rsidRPr="0048581A" w:rsidR="00DA1495" w:rsidP="4D2CDC79" w:rsidRDefault="00DA1495" w14:paraId="4E933CE1" w14:textId="01936DE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0FEC6C3F" w14:textId="7C01763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5F220732" w14:textId="377AE32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00692EC8" w14:textId="5E34597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19581308" w14:textId="62DEC6A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177745EA" w14:textId="55C1EEA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0BED9C45" w14:textId="3590B27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0B1C8B28" w14:textId="611328E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3715795E" w14:textId="4DDDD54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Pr="0048581A" w:rsidR="00DA1495" w:rsidP="4D2CDC79" w:rsidRDefault="00DA1495" w14:paraId="524AEABD" w14:textId="1F1C437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Cs/>
          <w:sz w:val="20"/>
        </w:rPr>
      </w:pPr>
    </w:p>
    <w:p w:rsidR="00DA1495" w:rsidP="4D2CDC79" w:rsidRDefault="00DA1495" w14:paraId="1A5591F7" w14:textId="5FCD60C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/>
          <w:bCs/>
          <w:sz w:val="20"/>
        </w:rPr>
      </w:pPr>
    </w:p>
    <w:p w:rsidR="00DA1495" w:rsidP="4D2CDC79" w:rsidRDefault="00DA1495" w14:paraId="6505DCDF" w14:textId="2CF7548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/>
          <w:bCs/>
          <w:sz w:val="20"/>
        </w:rPr>
      </w:pPr>
    </w:p>
    <w:p w:rsidR="00DA1495" w:rsidP="4D2CDC79" w:rsidRDefault="00DA1495" w14:paraId="27722F4F" w14:textId="628DBDF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b/>
          <w:bCs/>
          <w:sz w:val="20"/>
        </w:rPr>
      </w:pPr>
    </w:p>
    <w:p w:rsidRPr="00DA1495" w:rsidR="00DA1495" w:rsidP="4D2CDC79" w:rsidRDefault="00DA1495" w14:paraId="72BEA05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eastAsiaTheme="minorEastAsia" w:cstheme="minorHAnsi"/>
          <w:i/>
          <w:iCs/>
          <w:sz w:val="20"/>
        </w:rPr>
      </w:pPr>
    </w:p>
    <w:p w:rsidRPr="00DA1495" w:rsidR="00FC6734" w:rsidP="00FC6734" w:rsidRDefault="00FC6734" w14:paraId="391B9FB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i/>
          <w:sz w:val="20"/>
        </w:rPr>
      </w:pPr>
    </w:p>
    <w:p w:rsidRPr="00DA1495" w:rsidR="00FC6734" w:rsidP="00FC6734" w:rsidRDefault="00FC6734" w14:paraId="73CA339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2F2B514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2BDAB83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00DAB7A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61C4640C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463F0D2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7BE892F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245A187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2F69833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7DDCBE9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18884AE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3FAE1B44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1558E50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0E56476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1EFD4349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Theme="minorHAnsi" w:hAnsiTheme="minorHAnsi" w:cstheme="minorHAnsi"/>
          <w:sz w:val="20"/>
        </w:rPr>
      </w:pPr>
    </w:p>
    <w:p w:rsidRPr="00DA1495" w:rsidR="00FC6734" w:rsidP="00FC6734" w:rsidRDefault="00FC6734" w14:paraId="750B0256" w14:textId="77777777">
      <w:pPr>
        <w:rPr>
          <w:rFonts w:asciiTheme="minorHAnsi" w:hAnsiTheme="minorHAnsi" w:cstheme="minorHAnsi"/>
          <w:sz w:val="20"/>
        </w:rPr>
      </w:pPr>
    </w:p>
    <w:p w:rsidRPr="00DA1495" w:rsidR="00FC6734" w:rsidP="69C2EB27" w:rsidRDefault="00FC6734" w14:paraId="626BE17A" w14:textId="77777777">
      <w:pPr>
        <w:pStyle w:val="Document1"/>
        <w:keepNext w:val="0"/>
        <w:keepLines w:val="0"/>
        <w:suppressAutoHyphens w:val="0"/>
        <w:spacing w:line="240" w:lineRule="exact"/>
        <w:rPr>
          <w:rFonts w:asciiTheme="minorHAnsi" w:hAnsiTheme="minorHAnsi" w:cstheme="minorBidi"/>
          <w:b/>
          <w:bCs/>
          <w:sz w:val="20"/>
        </w:rPr>
      </w:pPr>
    </w:p>
    <w:p w:rsidR="1AD3FAD9" w:rsidP="69C2EB27" w:rsidRDefault="1AD3FAD9" w14:paraId="7C8804C6" w14:textId="18F7F824">
      <w:pPr>
        <w:jc w:val="center"/>
        <w:rPr>
          <w:rFonts w:asciiTheme="minorHAnsi" w:hAnsiTheme="minorHAnsi" w:eastAsiaTheme="minorEastAsia" w:cstheme="minorBidi"/>
          <w:sz w:val="22"/>
          <w:szCs w:val="22"/>
        </w:rPr>
      </w:pPr>
      <w:r w:rsidRPr="69C2EB27">
        <w:rPr>
          <w:rFonts w:asciiTheme="minorHAnsi" w:hAnsiTheme="minorHAnsi" w:eastAsiaTheme="minorEastAsia" w:cstheme="minorBidi"/>
          <w:sz w:val="22"/>
          <w:szCs w:val="22"/>
        </w:rPr>
        <w:t xml:space="preserve">This referral form </w:t>
      </w:r>
      <w:proofErr w:type="gramStart"/>
      <w:r w:rsidRPr="69C2EB27">
        <w:rPr>
          <w:rFonts w:asciiTheme="minorHAnsi" w:hAnsiTheme="minorHAnsi" w:eastAsiaTheme="minorEastAsia" w:cstheme="minorBidi"/>
          <w:sz w:val="22"/>
          <w:szCs w:val="22"/>
        </w:rPr>
        <w:t>must be submitted</w:t>
      </w:r>
      <w:proofErr w:type="gramEnd"/>
      <w:r w:rsidRPr="69C2EB27">
        <w:rPr>
          <w:rFonts w:asciiTheme="minorHAnsi" w:hAnsiTheme="minorHAnsi" w:eastAsiaTheme="minorEastAsia" w:cstheme="minorBidi"/>
          <w:sz w:val="22"/>
          <w:szCs w:val="22"/>
        </w:rPr>
        <w:t xml:space="preserve"> via e-RS</w:t>
      </w:r>
    </w:p>
    <w:p w:rsidR="1AD3FAD9" w:rsidP="69C2EB27" w:rsidRDefault="1AD3FAD9" w14:paraId="5CD1EF13" w14:textId="34F1649A">
      <w:pPr>
        <w:jc w:val="center"/>
        <w:rPr>
          <w:rFonts w:asciiTheme="minorHAnsi" w:hAnsiTheme="minorHAnsi" w:eastAsiaTheme="minorEastAsia" w:cstheme="minorBidi"/>
          <w:sz w:val="22"/>
          <w:szCs w:val="22"/>
        </w:rPr>
      </w:pPr>
      <w:r w:rsidRPr="69C2EB27">
        <w:rPr>
          <w:rFonts w:asciiTheme="minorHAnsi" w:hAnsiTheme="minorHAnsi" w:eastAsiaTheme="minorEastAsia" w:cstheme="minorBidi"/>
          <w:sz w:val="22"/>
          <w:szCs w:val="22"/>
        </w:rPr>
        <w:t xml:space="preserve">If you experience any issues, please email to </w:t>
      </w:r>
      <w:r w:rsidRPr="69C2EB27">
        <w:rPr>
          <w:rFonts w:asciiTheme="minorHAnsi" w:hAnsiTheme="minorHAnsi" w:eastAsiaTheme="minorEastAsia" w:cstheme="minorBidi"/>
          <w:b/>
          <w:bCs/>
          <w:sz w:val="22"/>
          <w:szCs w:val="22"/>
        </w:rPr>
        <w:t>hcl.adhd-gps@nhs.net</w:t>
      </w:r>
      <w:r>
        <w:br/>
      </w:r>
      <w:proofErr w:type="gramStart"/>
      <w:r w:rsidRPr="69C2EB27">
        <w:rPr>
          <w:rFonts w:asciiTheme="minorHAnsi" w:hAnsiTheme="minorHAnsi" w:eastAsiaTheme="minorEastAsia" w:cstheme="minorBidi"/>
          <w:b/>
          <w:bCs/>
          <w:color w:val="C00000"/>
          <w:sz w:val="20"/>
        </w:rPr>
        <w:t>This</w:t>
      </w:r>
      <w:proofErr w:type="gramEnd"/>
      <w:r w:rsidRPr="69C2EB27">
        <w:rPr>
          <w:rFonts w:asciiTheme="minorHAnsi" w:hAnsiTheme="minorHAnsi" w:eastAsiaTheme="minorEastAsia" w:cstheme="minorBidi"/>
          <w:b/>
          <w:bCs/>
          <w:color w:val="C00000"/>
          <w:sz w:val="20"/>
        </w:rPr>
        <w:t xml:space="preserve"> email is for healthcare professionals only</w:t>
      </w:r>
    </w:p>
    <w:p w:rsidR="69C2EB27" w:rsidP="69C2EB27" w:rsidRDefault="69C2EB27" w14:paraId="33EB6729" w14:textId="77777777">
      <w:pPr>
        <w:jc w:val="center"/>
        <w:rPr>
          <w:rFonts w:asciiTheme="minorHAnsi" w:hAnsiTheme="minorHAnsi" w:cstheme="minorBidi"/>
          <w:b/>
          <w:bCs/>
          <w:i/>
          <w:iCs/>
          <w:sz w:val="20"/>
        </w:rPr>
      </w:pPr>
    </w:p>
    <w:p w:rsidR="1AD3FAD9" w:rsidP="69C2EB27" w:rsidRDefault="1AD3FAD9" w14:paraId="2C010E4C" w14:textId="22D0B2DD">
      <w:pPr>
        <w:pStyle w:val="Document1"/>
        <w:keepNext w:val="0"/>
        <w:keepLines w:val="0"/>
        <w:spacing w:line="240" w:lineRule="exact"/>
        <w:jc w:val="center"/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</w:pPr>
      <w:r w:rsidRPr="69C2EB27">
        <w:rPr>
          <w:rFonts w:asciiTheme="minorHAnsi" w:hAnsiTheme="minorHAnsi" w:cstheme="minorBidi"/>
          <w:b/>
          <w:bCs/>
          <w:color w:val="000000" w:themeColor="text1"/>
          <w:sz w:val="20"/>
        </w:rPr>
        <w:t>Ple</w:t>
      </w:r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  <w:t xml:space="preserve">ase complete the form in full before submitting via e-RS. Incomplete forms </w:t>
      </w:r>
      <w:proofErr w:type="gramStart"/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  <w:t>will be sent</w:t>
      </w:r>
      <w:proofErr w:type="gramEnd"/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  <w:t xml:space="preserve"> back to the referrer. </w:t>
      </w:r>
      <w:r>
        <w:br/>
      </w:r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  <w:t xml:space="preserve">All questions are </w:t>
      </w:r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  <w:u w:val="single"/>
        </w:rPr>
        <w:t>mandatory</w:t>
      </w:r>
      <w:r w:rsidRPr="69C2EB27">
        <w:rPr>
          <w:rFonts w:asciiTheme="minorHAnsi" w:hAnsiTheme="minorHAnsi" w:eastAsiaTheme="minorEastAsia" w:cstheme="minorBidi"/>
          <w:b/>
          <w:bCs/>
          <w:color w:val="000000" w:themeColor="text1"/>
          <w:sz w:val="20"/>
        </w:rPr>
        <w:t>.</w:t>
      </w:r>
    </w:p>
    <w:sectPr w:rsidR="1AD3FAD9" w:rsidSect="007E4B0F">
      <w:headerReference w:type="default" r:id="rId15"/>
      <w:footerReference w:type="default" r:id="rId16"/>
      <w:headerReference w:type="first" r:id="rId17"/>
      <w:footerReference w:type="first" r:id="rId18"/>
      <w:pgSz w:w="11906" w:h="16838" w:orient="portrait" w:code="9"/>
      <w:pgMar w:top="851" w:right="737" w:bottom="851" w:left="737" w:header="0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BFE" w:rsidRDefault="004F4BFE" w14:paraId="68734C73" w14:textId="77777777">
      <w:r>
        <w:separator/>
      </w:r>
    </w:p>
  </w:endnote>
  <w:endnote w:type="continuationSeparator" w:id="0">
    <w:p w:rsidR="004F4BFE" w:rsidRDefault="004F4BFE" w14:paraId="467A466D" w14:textId="77777777">
      <w:r>
        <w:continuationSeparator/>
      </w:r>
    </w:p>
  </w:endnote>
  <w:endnote w:type="continuationNotice" w:id="1">
    <w:p w:rsidR="004F4BFE" w:rsidRDefault="004F4BFE" w14:paraId="2182CAC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272494"/>
      <w:docPartObj>
        <w:docPartGallery w:val="Page Numbers (Bottom of Page)"/>
        <w:docPartUnique/>
      </w:docPartObj>
    </w:sdtPr>
    <w:sdtEndPr>
      <w:rPr>
        <w:rFonts w:ascii="Calibri" w:hAnsi="Calibri" w:cs="Arial" w:asciiTheme="minorAscii" w:hAnsiTheme="minorAscii" w:cstheme="minorBidi"/>
        <w:b w:val="1"/>
        <w:bCs w:val="1"/>
        <w:noProof/>
        <w:color w:val="244061" w:themeColor="accent1" w:themeShade="80"/>
        <w:sz w:val="18"/>
        <w:szCs w:val="18"/>
      </w:rPr>
    </w:sdtEndPr>
    <w:sdtContent>
      <w:p w:rsidRPr="00DA1495" w:rsidR="00DA1495" w:rsidRDefault="00DA1495" w14:paraId="0B87439F" w14:textId="4FDD56CF">
        <w:pPr>
          <w:pStyle w:val="Footer"/>
          <w:jc w:val="right"/>
          <w:rPr>
            <w:rFonts w:asciiTheme="minorHAnsi" w:hAnsiTheme="minorHAnsi" w:cstheme="minorHAnsi"/>
            <w:b/>
            <w:color w:val="244061" w:themeColor="accent1" w:themeShade="80"/>
            <w:sz w:val="18"/>
            <w:szCs w:val="18"/>
          </w:rPr>
        </w:pPr>
        <w:r w:rsidRPr="00DA1495">
          <w:rPr>
            <w:rFonts w:asciiTheme="minorHAnsi" w:hAnsiTheme="minorHAnsi" w:cstheme="minorHAnsi"/>
            <w:b/>
            <w:color w:val="244061" w:themeColor="accent1" w:themeShade="80"/>
            <w:sz w:val="18"/>
            <w:szCs w:val="18"/>
          </w:rPr>
          <w:fldChar w:fldCharType="begin"/>
        </w:r>
        <w:r w:rsidRPr="00DA1495">
          <w:rPr>
            <w:rFonts w:asciiTheme="minorHAnsi" w:hAnsiTheme="minorHAnsi" w:cstheme="minorHAnsi"/>
            <w:b/>
            <w:color w:val="244061" w:themeColor="accent1" w:themeShade="80"/>
            <w:sz w:val="18"/>
            <w:szCs w:val="18"/>
          </w:rPr>
          <w:instrText xml:space="preserve"> PAGE   \* MERGEFORMAT </w:instrText>
        </w:r>
        <w:r w:rsidRPr="00DA1495">
          <w:rPr>
            <w:rFonts w:asciiTheme="minorHAnsi" w:hAnsiTheme="minorHAnsi" w:cstheme="minorHAnsi"/>
            <w:b/>
            <w:color w:val="244061" w:themeColor="accent1" w:themeShade="80"/>
            <w:sz w:val="18"/>
            <w:szCs w:val="18"/>
          </w:rPr>
          <w:fldChar w:fldCharType="separate"/>
        </w:r>
        <w:r w:rsidR="006B18BC">
          <w:rPr>
            <w:rFonts w:asciiTheme="minorHAnsi" w:hAnsiTheme="minorHAnsi" w:cstheme="minorHAnsi"/>
            <w:b/>
            <w:noProof/>
            <w:color w:val="244061" w:themeColor="accent1" w:themeShade="80"/>
            <w:sz w:val="18"/>
            <w:szCs w:val="18"/>
          </w:rPr>
          <w:t>8</w:t>
        </w:r>
        <w:r w:rsidRPr="00DA1495">
          <w:rPr>
            <w:rFonts w:asciiTheme="minorHAnsi" w:hAnsiTheme="minorHAnsi" w:cstheme="minorHAnsi"/>
            <w:b/>
            <w:noProof/>
            <w:color w:val="244061" w:themeColor="accent1" w:themeShade="80"/>
            <w:sz w:val="18"/>
            <w:szCs w:val="18"/>
          </w:rPr>
          <w:fldChar w:fldCharType="end"/>
        </w:r>
      </w:p>
    </w:sdtContent>
  </w:sdt>
  <w:p w:rsidRPr="006B18BC" w:rsidR="006B18BC" w:rsidP="69C2EB27" w:rsidRDefault="006B18BC" w14:paraId="6C53D3D9" w14:textId="037B717B">
    <w:pPr>
      <w:pStyle w:val="Footer"/>
      <w:rPr>
        <w:rFonts w:ascii="Calibri" w:hAnsi="Calibri" w:cs="Calibri"/>
        <w:sz w:val="18"/>
      </w:rPr>
    </w:pPr>
    <w:r w:rsidRPr="003A3473">
      <w:rPr>
        <w:rFonts w:ascii="Calibri" w:hAnsi="Calibri" w:cs="Calibri"/>
        <w:sz w:val="18"/>
      </w:rPr>
      <w:t>Healthcare Central London Adults ADHD Service Referral Form</w:t>
    </w:r>
    <w:r>
      <w:rPr>
        <w:rFonts w:ascii="Calibri" w:hAnsi="Calibri" w:cs="Calibri"/>
        <w:sz w:val="18"/>
      </w:rPr>
      <w:t xml:space="preserve"> (NHS Right to Choose)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6935910"/>
      <w:placeholder>
        <w:docPart w:val="EB0ED3A0FD134797ADE1FEF5B28E7159"/>
      </w:placeholder>
      <w:showingPlcHdr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Pr="00B50CB4" w:rsidR="00B50CB4" w:rsidP="4D2CDC79" w:rsidRDefault="4D2CDC79" w14:paraId="199DFB3A" w14:textId="726ADBD0">
        <w:pPr>
          <w:pStyle w:val="Footer"/>
          <w:rPr>
            <w:rFonts w:ascii="Arial" w:hAnsi="Arial" w:cs="Arial"/>
            <w:noProof/>
          </w:rPr>
        </w:pPr>
        <w:r w:rsidRPr="4D2CDC79">
          <w:rPr>
            <w:rStyle w:val="PlaceholderText"/>
          </w:rPr>
          <w:t xml:space="preserve">     </w:t>
        </w:r>
      </w:p>
    </w:sdtContent>
  </w:sdt>
  <w:p w:rsidRPr="003A3473" w:rsidR="00B50CB4" w:rsidRDefault="003A3473" w14:paraId="5CBBA3A7" w14:textId="048EAE5E">
    <w:pPr>
      <w:pStyle w:val="Footer"/>
      <w:rPr>
        <w:rFonts w:ascii="Calibri" w:hAnsi="Calibri" w:cs="Calibri"/>
        <w:sz w:val="18"/>
      </w:rPr>
    </w:pPr>
    <w:r w:rsidRPr="003A3473">
      <w:rPr>
        <w:rFonts w:ascii="Calibri" w:hAnsi="Calibri" w:cs="Calibri"/>
        <w:sz w:val="18"/>
      </w:rPr>
      <w:t>Healthcare Central London Adults ADHD Service Referral Form</w:t>
    </w:r>
    <w:r w:rsidR="006B18BC">
      <w:rPr>
        <w:rFonts w:ascii="Calibri" w:hAnsi="Calibri" w:cs="Calibri"/>
        <w:sz w:val="18"/>
      </w:rPr>
      <w:t xml:space="preserve"> (NHS Right to Choose)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BFE" w:rsidRDefault="004F4BFE" w14:paraId="0E228F37" w14:textId="77777777">
      <w:r>
        <w:separator/>
      </w:r>
    </w:p>
  </w:footnote>
  <w:footnote w:type="continuationSeparator" w:id="0">
    <w:p w:rsidR="004F4BFE" w:rsidRDefault="004F4BFE" w14:paraId="5D5A3579" w14:textId="77777777">
      <w:r>
        <w:continuationSeparator/>
      </w:r>
    </w:p>
  </w:footnote>
  <w:footnote w:type="continuationNotice" w:id="1">
    <w:p w:rsidR="004F4BFE" w:rsidRDefault="004F4BFE" w14:paraId="0157F09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3475"/>
      <w:gridCol w:w="3475"/>
      <w:gridCol w:w="3475"/>
    </w:tblGrid>
    <w:tr w:rsidR="71ABA63C" w:rsidTr="71ABA63C" w14:paraId="2BD39B52" w14:textId="77777777">
      <w:trPr>
        <w:trHeight w:val="300"/>
      </w:trPr>
      <w:tc>
        <w:tcPr>
          <w:tcW w:w="3475" w:type="dxa"/>
        </w:tcPr>
        <w:p w:rsidR="71ABA63C" w:rsidP="71ABA63C" w:rsidRDefault="71ABA63C" w14:paraId="0EEFFF30" w14:textId="25F5C876">
          <w:pPr>
            <w:pStyle w:val="Header"/>
            <w:ind w:left="-115"/>
          </w:pPr>
        </w:p>
      </w:tc>
      <w:tc>
        <w:tcPr>
          <w:tcW w:w="3475" w:type="dxa"/>
        </w:tcPr>
        <w:p w:rsidR="71ABA63C" w:rsidP="71ABA63C" w:rsidRDefault="71ABA63C" w14:paraId="6E47CD58" w14:textId="0D491F43">
          <w:pPr>
            <w:pStyle w:val="Header"/>
            <w:jc w:val="center"/>
          </w:pPr>
        </w:p>
      </w:tc>
      <w:tc>
        <w:tcPr>
          <w:tcW w:w="3475" w:type="dxa"/>
        </w:tcPr>
        <w:p w:rsidR="71ABA63C" w:rsidP="71ABA63C" w:rsidRDefault="71ABA63C" w14:paraId="65FD45E2" w14:textId="6433249B">
          <w:pPr>
            <w:pStyle w:val="Header"/>
            <w:ind w:right="-115"/>
            <w:jc w:val="right"/>
          </w:pPr>
        </w:p>
      </w:tc>
    </w:tr>
  </w:tbl>
  <w:p w:rsidR="71ABA63C" w:rsidP="71ABA63C" w:rsidRDefault="71ABA63C" w14:paraId="13849B3C" w14:textId="7D9C1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4F6" w:rsidP="00F920BE" w:rsidRDefault="002604F6" w14:paraId="5FDBA8F4" w14:textId="011AF95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8">
    <w:nsid w:val="5857093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e08f3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C770A37"/>
    <w:multiLevelType w:val="hybridMultilevel"/>
    <w:tmpl w:val="05BC7596"/>
    <w:lvl w:ilvl="0" w:tplc="A776E244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F941F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3F276DB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43C77EAB"/>
    <w:multiLevelType w:val="multilevel"/>
    <w:tmpl w:val="6A44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2706AA9"/>
    <w:multiLevelType w:val="hybridMultilevel"/>
    <w:tmpl w:val="3FC840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B804A1F"/>
    <w:multiLevelType w:val="hybridMultilevel"/>
    <w:tmpl w:val="7808279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9574F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0">
    <w:abstractNumId w:val="8"/>
  </w:num>
  <w:num w:numId="9">
    <w:abstractNumId w:val="7"/>
  </w:num>
  <w:num w:numId="1">
    <w:abstractNumId w:val="2"/>
  </w:num>
  <w:num w:numId="2">
    <w:abstractNumId w:val="6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dirty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104"/>
    <w:rsid w:val="000021FC"/>
    <w:rsid w:val="00004140"/>
    <w:rsid w:val="00004BC9"/>
    <w:rsid w:val="00007564"/>
    <w:rsid w:val="00007BC1"/>
    <w:rsid w:val="0001470D"/>
    <w:rsid w:val="00014FFE"/>
    <w:rsid w:val="000151A9"/>
    <w:rsid w:val="00017FB6"/>
    <w:rsid w:val="00021413"/>
    <w:rsid w:val="00027F33"/>
    <w:rsid w:val="00036B5A"/>
    <w:rsid w:val="0004254F"/>
    <w:rsid w:val="00043577"/>
    <w:rsid w:val="000446A1"/>
    <w:rsid w:val="00046D40"/>
    <w:rsid w:val="00050AF8"/>
    <w:rsid w:val="000709C4"/>
    <w:rsid w:val="0007678E"/>
    <w:rsid w:val="000A5719"/>
    <w:rsid w:val="000B334F"/>
    <w:rsid w:val="000C14E8"/>
    <w:rsid w:val="000C3766"/>
    <w:rsid w:val="000C7C3A"/>
    <w:rsid w:val="000D1200"/>
    <w:rsid w:val="000D4AF5"/>
    <w:rsid w:val="000D74C0"/>
    <w:rsid w:val="000E4A77"/>
    <w:rsid w:val="000E705A"/>
    <w:rsid w:val="000F6F03"/>
    <w:rsid w:val="001014AE"/>
    <w:rsid w:val="001017BA"/>
    <w:rsid w:val="001036AF"/>
    <w:rsid w:val="0010497D"/>
    <w:rsid w:val="00104A22"/>
    <w:rsid w:val="00111641"/>
    <w:rsid w:val="00111ECD"/>
    <w:rsid w:val="00115283"/>
    <w:rsid w:val="0012107D"/>
    <w:rsid w:val="00123304"/>
    <w:rsid w:val="00125BEB"/>
    <w:rsid w:val="00137A79"/>
    <w:rsid w:val="00143685"/>
    <w:rsid w:val="001439A9"/>
    <w:rsid w:val="001440E3"/>
    <w:rsid w:val="00145A4E"/>
    <w:rsid w:val="00147085"/>
    <w:rsid w:val="00147CED"/>
    <w:rsid w:val="0015100C"/>
    <w:rsid w:val="0015106D"/>
    <w:rsid w:val="001557A3"/>
    <w:rsid w:val="00160A95"/>
    <w:rsid w:val="0016187A"/>
    <w:rsid w:val="00164015"/>
    <w:rsid w:val="00167C5D"/>
    <w:rsid w:val="00181F03"/>
    <w:rsid w:val="00185951"/>
    <w:rsid w:val="001945BD"/>
    <w:rsid w:val="00194F77"/>
    <w:rsid w:val="001B2E78"/>
    <w:rsid w:val="001B5F7A"/>
    <w:rsid w:val="001C1306"/>
    <w:rsid w:val="001C4124"/>
    <w:rsid w:val="001C4D1F"/>
    <w:rsid w:val="001C7534"/>
    <w:rsid w:val="001D0CFF"/>
    <w:rsid w:val="001D0D3C"/>
    <w:rsid w:val="001D17A3"/>
    <w:rsid w:val="001D5439"/>
    <w:rsid w:val="00202A2D"/>
    <w:rsid w:val="00204355"/>
    <w:rsid w:val="00212819"/>
    <w:rsid w:val="00220615"/>
    <w:rsid w:val="00225B45"/>
    <w:rsid w:val="00231401"/>
    <w:rsid w:val="0023571C"/>
    <w:rsid w:val="00236027"/>
    <w:rsid w:val="0025105F"/>
    <w:rsid w:val="00254721"/>
    <w:rsid w:val="00260049"/>
    <w:rsid w:val="002604F6"/>
    <w:rsid w:val="00263633"/>
    <w:rsid w:val="0026390D"/>
    <w:rsid w:val="002707CD"/>
    <w:rsid w:val="00282007"/>
    <w:rsid w:val="002846EB"/>
    <w:rsid w:val="0029191C"/>
    <w:rsid w:val="002A6447"/>
    <w:rsid w:val="002A6689"/>
    <w:rsid w:val="002A68C8"/>
    <w:rsid w:val="002A71BA"/>
    <w:rsid w:val="002B7983"/>
    <w:rsid w:val="002C42D3"/>
    <w:rsid w:val="002C6353"/>
    <w:rsid w:val="002C6E76"/>
    <w:rsid w:val="002D6A8D"/>
    <w:rsid w:val="002E3159"/>
    <w:rsid w:val="002F1D26"/>
    <w:rsid w:val="002F22AF"/>
    <w:rsid w:val="002F321E"/>
    <w:rsid w:val="002F3697"/>
    <w:rsid w:val="002F4391"/>
    <w:rsid w:val="002F45E7"/>
    <w:rsid w:val="00306131"/>
    <w:rsid w:val="003064DC"/>
    <w:rsid w:val="00315097"/>
    <w:rsid w:val="003164A8"/>
    <w:rsid w:val="00320B31"/>
    <w:rsid w:val="0032136C"/>
    <w:rsid w:val="00330AD6"/>
    <w:rsid w:val="00335CFD"/>
    <w:rsid w:val="00342AC9"/>
    <w:rsid w:val="003563B4"/>
    <w:rsid w:val="00364268"/>
    <w:rsid w:val="00365491"/>
    <w:rsid w:val="00374AA8"/>
    <w:rsid w:val="00380104"/>
    <w:rsid w:val="0038177E"/>
    <w:rsid w:val="00382715"/>
    <w:rsid w:val="00385216"/>
    <w:rsid w:val="00390F14"/>
    <w:rsid w:val="0039458E"/>
    <w:rsid w:val="00395120"/>
    <w:rsid w:val="003968E1"/>
    <w:rsid w:val="00396A15"/>
    <w:rsid w:val="0039751E"/>
    <w:rsid w:val="00397B9B"/>
    <w:rsid w:val="003A1D53"/>
    <w:rsid w:val="003A3473"/>
    <w:rsid w:val="003A595D"/>
    <w:rsid w:val="003A74E6"/>
    <w:rsid w:val="003C6797"/>
    <w:rsid w:val="003C79A8"/>
    <w:rsid w:val="003D00EC"/>
    <w:rsid w:val="003D10AF"/>
    <w:rsid w:val="003D40A7"/>
    <w:rsid w:val="003D4113"/>
    <w:rsid w:val="003D6E0A"/>
    <w:rsid w:val="003D74D7"/>
    <w:rsid w:val="003E301F"/>
    <w:rsid w:val="004143DA"/>
    <w:rsid w:val="004256D7"/>
    <w:rsid w:val="0043173C"/>
    <w:rsid w:val="00436EE6"/>
    <w:rsid w:val="004435E1"/>
    <w:rsid w:val="00443D29"/>
    <w:rsid w:val="00446C3D"/>
    <w:rsid w:val="004473A2"/>
    <w:rsid w:val="00450773"/>
    <w:rsid w:val="00450A5C"/>
    <w:rsid w:val="00450C82"/>
    <w:rsid w:val="00454205"/>
    <w:rsid w:val="004605FD"/>
    <w:rsid w:val="00461577"/>
    <w:rsid w:val="00465D6A"/>
    <w:rsid w:val="00466CE1"/>
    <w:rsid w:val="00467054"/>
    <w:rsid w:val="00472E25"/>
    <w:rsid w:val="0047760A"/>
    <w:rsid w:val="00480CFD"/>
    <w:rsid w:val="0048581A"/>
    <w:rsid w:val="00487BC1"/>
    <w:rsid w:val="004963EF"/>
    <w:rsid w:val="004A5909"/>
    <w:rsid w:val="004B74AB"/>
    <w:rsid w:val="004C4638"/>
    <w:rsid w:val="004E3843"/>
    <w:rsid w:val="004E71FE"/>
    <w:rsid w:val="004F16BC"/>
    <w:rsid w:val="004F4BFE"/>
    <w:rsid w:val="004F5F4F"/>
    <w:rsid w:val="004F7F50"/>
    <w:rsid w:val="00500BA3"/>
    <w:rsid w:val="005172A8"/>
    <w:rsid w:val="00525F6D"/>
    <w:rsid w:val="00535397"/>
    <w:rsid w:val="00537905"/>
    <w:rsid w:val="00540ACB"/>
    <w:rsid w:val="0054106B"/>
    <w:rsid w:val="00542BE8"/>
    <w:rsid w:val="00552851"/>
    <w:rsid w:val="00562F0B"/>
    <w:rsid w:val="00571652"/>
    <w:rsid w:val="00574068"/>
    <w:rsid w:val="0057600E"/>
    <w:rsid w:val="005770F9"/>
    <w:rsid w:val="00581F69"/>
    <w:rsid w:val="005951F7"/>
    <w:rsid w:val="0059762F"/>
    <w:rsid w:val="005A3285"/>
    <w:rsid w:val="005A4846"/>
    <w:rsid w:val="005B1C67"/>
    <w:rsid w:val="005B42A0"/>
    <w:rsid w:val="005C58D3"/>
    <w:rsid w:val="005D11FB"/>
    <w:rsid w:val="005D12EA"/>
    <w:rsid w:val="005D30C8"/>
    <w:rsid w:val="005E5328"/>
    <w:rsid w:val="005E6EB6"/>
    <w:rsid w:val="005F2A78"/>
    <w:rsid w:val="005F3BCF"/>
    <w:rsid w:val="005F6296"/>
    <w:rsid w:val="005F6A8D"/>
    <w:rsid w:val="00605654"/>
    <w:rsid w:val="00607030"/>
    <w:rsid w:val="00614ADB"/>
    <w:rsid w:val="006156AD"/>
    <w:rsid w:val="00623109"/>
    <w:rsid w:val="00640F58"/>
    <w:rsid w:val="00641EE2"/>
    <w:rsid w:val="00651E27"/>
    <w:rsid w:val="006573F6"/>
    <w:rsid w:val="0066159F"/>
    <w:rsid w:val="00662E8F"/>
    <w:rsid w:val="00680628"/>
    <w:rsid w:val="0068080D"/>
    <w:rsid w:val="006849E5"/>
    <w:rsid w:val="00690024"/>
    <w:rsid w:val="00690E80"/>
    <w:rsid w:val="00696492"/>
    <w:rsid w:val="006A0EFD"/>
    <w:rsid w:val="006A3C0F"/>
    <w:rsid w:val="006B18BC"/>
    <w:rsid w:val="006B1F9F"/>
    <w:rsid w:val="006B28FC"/>
    <w:rsid w:val="006C15CA"/>
    <w:rsid w:val="006C1F4B"/>
    <w:rsid w:val="006D7C14"/>
    <w:rsid w:val="006E3798"/>
    <w:rsid w:val="006E604F"/>
    <w:rsid w:val="006F22F6"/>
    <w:rsid w:val="0070410C"/>
    <w:rsid w:val="00704DD5"/>
    <w:rsid w:val="007077EA"/>
    <w:rsid w:val="00715455"/>
    <w:rsid w:val="00717611"/>
    <w:rsid w:val="007215A0"/>
    <w:rsid w:val="007302EF"/>
    <w:rsid w:val="00732FFB"/>
    <w:rsid w:val="00751397"/>
    <w:rsid w:val="007619B3"/>
    <w:rsid w:val="00763E2C"/>
    <w:rsid w:val="007745B5"/>
    <w:rsid w:val="00786BCB"/>
    <w:rsid w:val="00791D2B"/>
    <w:rsid w:val="00792696"/>
    <w:rsid w:val="00793579"/>
    <w:rsid w:val="00793A3A"/>
    <w:rsid w:val="00793B26"/>
    <w:rsid w:val="007B7218"/>
    <w:rsid w:val="007C44C9"/>
    <w:rsid w:val="007E1817"/>
    <w:rsid w:val="007E4B0F"/>
    <w:rsid w:val="007F3959"/>
    <w:rsid w:val="007F756E"/>
    <w:rsid w:val="00804421"/>
    <w:rsid w:val="00804C72"/>
    <w:rsid w:val="00825E1C"/>
    <w:rsid w:val="00830932"/>
    <w:rsid w:val="00831301"/>
    <w:rsid w:val="00832A71"/>
    <w:rsid w:val="008344B6"/>
    <w:rsid w:val="00834A63"/>
    <w:rsid w:val="0083553F"/>
    <w:rsid w:val="008416DA"/>
    <w:rsid w:val="008546C9"/>
    <w:rsid w:val="008558D0"/>
    <w:rsid w:val="0085659D"/>
    <w:rsid w:val="00857151"/>
    <w:rsid w:val="00857BAB"/>
    <w:rsid w:val="00865B05"/>
    <w:rsid w:val="00873036"/>
    <w:rsid w:val="008744A0"/>
    <w:rsid w:val="00877D1A"/>
    <w:rsid w:val="00881B2C"/>
    <w:rsid w:val="008953A0"/>
    <w:rsid w:val="008972E8"/>
    <w:rsid w:val="008A28A4"/>
    <w:rsid w:val="008A5E7D"/>
    <w:rsid w:val="008B398E"/>
    <w:rsid w:val="008B4626"/>
    <w:rsid w:val="008B521A"/>
    <w:rsid w:val="008E2254"/>
    <w:rsid w:val="008E5A86"/>
    <w:rsid w:val="008F0071"/>
    <w:rsid w:val="008F20E3"/>
    <w:rsid w:val="008F5A59"/>
    <w:rsid w:val="008F7BAD"/>
    <w:rsid w:val="00900CA7"/>
    <w:rsid w:val="00905D2D"/>
    <w:rsid w:val="00907B54"/>
    <w:rsid w:val="0091166B"/>
    <w:rsid w:val="0091598A"/>
    <w:rsid w:val="00923AFF"/>
    <w:rsid w:val="00926701"/>
    <w:rsid w:val="00934852"/>
    <w:rsid w:val="009356CF"/>
    <w:rsid w:val="00940331"/>
    <w:rsid w:val="009436A8"/>
    <w:rsid w:val="0094455E"/>
    <w:rsid w:val="00951578"/>
    <w:rsid w:val="00951BDA"/>
    <w:rsid w:val="00953286"/>
    <w:rsid w:val="00954758"/>
    <w:rsid w:val="009615D5"/>
    <w:rsid w:val="0097416C"/>
    <w:rsid w:val="00983498"/>
    <w:rsid w:val="00985650"/>
    <w:rsid w:val="009B6F26"/>
    <w:rsid w:val="009E3B57"/>
    <w:rsid w:val="009F09DD"/>
    <w:rsid w:val="009F0A3D"/>
    <w:rsid w:val="009F5994"/>
    <w:rsid w:val="00A05579"/>
    <w:rsid w:val="00A05A0B"/>
    <w:rsid w:val="00A07EB7"/>
    <w:rsid w:val="00A17749"/>
    <w:rsid w:val="00A2126D"/>
    <w:rsid w:val="00A212FF"/>
    <w:rsid w:val="00A225FD"/>
    <w:rsid w:val="00A25E96"/>
    <w:rsid w:val="00A30FD5"/>
    <w:rsid w:val="00A33A2A"/>
    <w:rsid w:val="00A41972"/>
    <w:rsid w:val="00A50D73"/>
    <w:rsid w:val="00A521E8"/>
    <w:rsid w:val="00A60C2C"/>
    <w:rsid w:val="00A66CE4"/>
    <w:rsid w:val="00A71F43"/>
    <w:rsid w:val="00A83D30"/>
    <w:rsid w:val="00A87749"/>
    <w:rsid w:val="00A93184"/>
    <w:rsid w:val="00A93F72"/>
    <w:rsid w:val="00AA0F32"/>
    <w:rsid w:val="00AA4EDC"/>
    <w:rsid w:val="00AA5B72"/>
    <w:rsid w:val="00AB144C"/>
    <w:rsid w:val="00AB2254"/>
    <w:rsid w:val="00AB7994"/>
    <w:rsid w:val="00AC142D"/>
    <w:rsid w:val="00AC6260"/>
    <w:rsid w:val="00AD04BF"/>
    <w:rsid w:val="00AD3093"/>
    <w:rsid w:val="00AE3427"/>
    <w:rsid w:val="00B023F7"/>
    <w:rsid w:val="00B070CE"/>
    <w:rsid w:val="00B12627"/>
    <w:rsid w:val="00B16941"/>
    <w:rsid w:val="00B20F29"/>
    <w:rsid w:val="00B2487A"/>
    <w:rsid w:val="00B24AF7"/>
    <w:rsid w:val="00B25925"/>
    <w:rsid w:val="00B26521"/>
    <w:rsid w:val="00B3129D"/>
    <w:rsid w:val="00B3130D"/>
    <w:rsid w:val="00B333D9"/>
    <w:rsid w:val="00B34B78"/>
    <w:rsid w:val="00B50CB4"/>
    <w:rsid w:val="00B519B4"/>
    <w:rsid w:val="00B6086C"/>
    <w:rsid w:val="00B647F4"/>
    <w:rsid w:val="00B66ECB"/>
    <w:rsid w:val="00B67E34"/>
    <w:rsid w:val="00B75B34"/>
    <w:rsid w:val="00B84A96"/>
    <w:rsid w:val="00B86613"/>
    <w:rsid w:val="00B91342"/>
    <w:rsid w:val="00B94BBD"/>
    <w:rsid w:val="00B96410"/>
    <w:rsid w:val="00BA158F"/>
    <w:rsid w:val="00BA5F9C"/>
    <w:rsid w:val="00BB0AAD"/>
    <w:rsid w:val="00BB2746"/>
    <w:rsid w:val="00BC0D11"/>
    <w:rsid w:val="00BC1910"/>
    <w:rsid w:val="00BC5E81"/>
    <w:rsid w:val="00BD63B5"/>
    <w:rsid w:val="00BF01F0"/>
    <w:rsid w:val="00BF24AF"/>
    <w:rsid w:val="00C061F2"/>
    <w:rsid w:val="00C10B13"/>
    <w:rsid w:val="00C11D68"/>
    <w:rsid w:val="00C13D83"/>
    <w:rsid w:val="00C24D87"/>
    <w:rsid w:val="00C30575"/>
    <w:rsid w:val="00C3236A"/>
    <w:rsid w:val="00C340A2"/>
    <w:rsid w:val="00C41B40"/>
    <w:rsid w:val="00C51993"/>
    <w:rsid w:val="00C53C10"/>
    <w:rsid w:val="00C646E1"/>
    <w:rsid w:val="00C66D37"/>
    <w:rsid w:val="00C76BB6"/>
    <w:rsid w:val="00C77078"/>
    <w:rsid w:val="00C7771D"/>
    <w:rsid w:val="00C825C1"/>
    <w:rsid w:val="00C85C06"/>
    <w:rsid w:val="00CA1391"/>
    <w:rsid w:val="00CB3049"/>
    <w:rsid w:val="00CB620B"/>
    <w:rsid w:val="00CC2E4E"/>
    <w:rsid w:val="00CD21FE"/>
    <w:rsid w:val="00CD3647"/>
    <w:rsid w:val="00CE048D"/>
    <w:rsid w:val="00CF187A"/>
    <w:rsid w:val="00CF5BDD"/>
    <w:rsid w:val="00D00CCF"/>
    <w:rsid w:val="00D01A7A"/>
    <w:rsid w:val="00D053CD"/>
    <w:rsid w:val="00D05565"/>
    <w:rsid w:val="00D077B1"/>
    <w:rsid w:val="00D12C7C"/>
    <w:rsid w:val="00D15B9A"/>
    <w:rsid w:val="00D215A8"/>
    <w:rsid w:val="00D225B3"/>
    <w:rsid w:val="00D2507A"/>
    <w:rsid w:val="00D25D3E"/>
    <w:rsid w:val="00D35713"/>
    <w:rsid w:val="00D37882"/>
    <w:rsid w:val="00D4036A"/>
    <w:rsid w:val="00D430C2"/>
    <w:rsid w:val="00D446F7"/>
    <w:rsid w:val="00D45CB1"/>
    <w:rsid w:val="00D617DD"/>
    <w:rsid w:val="00D66349"/>
    <w:rsid w:val="00D67243"/>
    <w:rsid w:val="00D73914"/>
    <w:rsid w:val="00D82080"/>
    <w:rsid w:val="00D906E7"/>
    <w:rsid w:val="00D96B96"/>
    <w:rsid w:val="00DA059E"/>
    <w:rsid w:val="00DA1495"/>
    <w:rsid w:val="00DA332B"/>
    <w:rsid w:val="00DB2960"/>
    <w:rsid w:val="00DD276E"/>
    <w:rsid w:val="00DD3D9A"/>
    <w:rsid w:val="00DF4246"/>
    <w:rsid w:val="00DF731A"/>
    <w:rsid w:val="00E046D9"/>
    <w:rsid w:val="00E05AFC"/>
    <w:rsid w:val="00E160C2"/>
    <w:rsid w:val="00E204B8"/>
    <w:rsid w:val="00E331B4"/>
    <w:rsid w:val="00E35D65"/>
    <w:rsid w:val="00E36A2F"/>
    <w:rsid w:val="00E44821"/>
    <w:rsid w:val="00E54407"/>
    <w:rsid w:val="00E55051"/>
    <w:rsid w:val="00E55F32"/>
    <w:rsid w:val="00E65515"/>
    <w:rsid w:val="00E70081"/>
    <w:rsid w:val="00E7760B"/>
    <w:rsid w:val="00E830E2"/>
    <w:rsid w:val="00EA0652"/>
    <w:rsid w:val="00EA1A41"/>
    <w:rsid w:val="00EA2961"/>
    <w:rsid w:val="00EB7000"/>
    <w:rsid w:val="00EC05E2"/>
    <w:rsid w:val="00ED0425"/>
    <w:rsid w:val="00ED3780"/>
    <w:rsid w:val="00EE4EC2"/>
    <w:rsid w:val="00EE5421"/>
    <w:rsid w:val="00EE6B2B"/>
    <w:rsid w:val="00EF1B12"/>
    <w:rsid w:val="00F018BB"/>
    <w:rsid w:val="00F031BF"/>
    <w:rsid w:val="00F05107"/>
    <w:rsid w:val="00F0552D"/>
    <w:rsid w:val="00F0671D"/>
    <w:rsid w:val="00F07D50"/>
    <w:rsid w:val="00F103B9"/>
    <w:rsid w:val="00F10F0F"/>
    <w:rsid w:val="00F166EB"/>
    <w:rsid w:val="00F20C9F"/>
    <w:rsid w:val="00F21134"/>
    <w:rsid w:val="00F22D42"/>
    <w:rsid w:val="00F3770A"/>
    <w:rsid w:val="00F411E1"/>
    <w:rsid w:val="00F418DE"/>
    <w:rsid w:val="00F4591A"/>
    <w:rsid w:val="00F4764C"/>
    <w:rsid w:val="00F501F1"/>
    <w:rsid w:val="00F5294E"/>
    <w:rsid w:val="00F556B9"/>
    <w:rsid w:val="00F55F63"/>
    <w:rsid w:val="00F6044A"/>
    <w:rsid w:val="00F719CF"/>
    <w:rsid w:val="00F72FAF"/>
    <w:rsid w:val="00F73CEC"/>
    <w:rsid w:val="00F7470E"/>
    <w:rsid w:val="00F83B4E"/>
    <w:rsid w:val="00F908AF"/>
    <w:rsid w:val="00F91C84"/>
    <w:rsid w:val="00F920BE"/>
    <w:rsid w:val="00FC189A"/>
    <w:rsid w:val="00FC6734"/>
    <w:rsid w:val="00FD23D6"/>
    <w:rsid w:val="00FD6D05"/>
    <w:rsid w:val="00FD7F41"/>
    <w:rsid w:val="00FF0C2A"/>
    <w:rsid w:val="00FF6EF4"/>
    <w:rsid w:val="01601644"/>
    <w:rsid w:val="01653A61"/>
    <w:rsid w:val="01BBDB37"/>
    <w:rsid w:val="0250656A"/>
    <w:rsid w:val="032A843F"/>
    <w:rsid w:val="03EDCBF5"/>
    <w:rsid w:val="0544551E"/>
    <w:rsid w:val="05B8B002"/>
    <w:rsid w:val="062470F9"/>
    <w:rsid w:val="064D4D50"/>
    <w:rsid w:val="06A3DDCD"/>
    <w:rsid w:val="06C44438"/>
    <w:rsid w:val="07BC9844"/>
    <w:rsid w:val="0877CBE1"/>
    <w:rsid w:val="088406F8"/>
    <w:rsid w:val="095F1A3E"/>
    <w:rsid w:val="097EE76A"/>
    <w:rsid w:val="0B88E430"/>
    <w:rsid w:val="0C26CFFC"/>
    <w:rsid w:val="0C4E6B4E"/>
    <w:rsid w:val="0CB2D818"/>
    <w:rsid w:val="0D768421"/>
    <w:rsid w:val="0D917E37"/>
    <w:rsid w:val="0DAC7101"/>
    <w:rsid w:val="0E922768"/>
    <w:rsid w:val="0F4FD1F0"/>
    <w:rsid w:val="0FC89C14"/>
    <w:rsid w:val="11DAC053"/>
    <w:rsid w:val="1276DDAC"/>
    <w:rsid w:val="13676A7B"/>
    <w:rsid w:val="1407687A"/>
    <w:rsid w:val="154B8260"/>
    <w:rsid w:val="15564BC2"/>
    <w:rsid w:val="15C95B7C"/>
    <w:rsid w:val="16043540"/>
    <w:rsid w:val="16E5CC12"/>
    <w:rsid w:val="16EA5B4A"/>
    <w:rsid w:val="16FEC032"/>
    <w:rsid w:val="170EE8A8"/>
    <w:rsid w:val="1710B6B7"/>
    <w:rsid w:val="17F005D7"/>
    <w:rsid w:val="18499389"/>
    <w:rsid w:val="18E9CF48"/>
    <w:rsid w:val="1900FAE3"/>
    <w:rsid w:val="1954BF55"/>
    <w:rsid w:val="19C4AB45"/>
    <w:rsid w:val="19E915AE"/>
    <w:rsid w:val="1AD3FAD9"/>
    <w:rsid w:val="1B4523BC"/>
    <w:rsid w:val="1BFAE425"/>
    <w:rsid w:val="1C91F9CF"/>
    <w:rsid w:val="1D5E1E93"/>
    <w:rsid w:val="1D96BECF"/>
    <w:rsid w:val="1E2511DC"/>
    <w:rsid w:val="1F4DE347"/>
    <w:rsid w:val="20CCA05B"/>
    <w:rsid w:val="20DB7CBB"/>
    <w:rsid w:val="211BC59F"/>
    <w:rsid w:val="2186B1B8"/>
    <w:rsid w:val="21E226F9"/>
    <w:rsid w:val="2218EF4F"/>
    <w:rsid w:val="22B980AA"/>
    <w:rsid w:val="22C3F97F"/>
    <w:rsid w:val="22C7624F"/>
    <w:rsid w:val="22F96C30"/>
    <w:rsid w:val="23A6F41F"/>
    <w:rsid w:val="25571D77"/>
    <w:rsid w:val="256F1A17"/>
    <w:rsid w:val="257BC4FB"/>
    <w:rsid w:val="259663C9"/>
    <w:rsid w:val="25A7DC72"/>
    <w:rsid w:val="267AF5D3"/>
    <w:rsid w:val="26C6E947"/>
    <w:rsid w:val="2752863B"/>
    <w:rsid w:val="2783E502"/>
    <w:rsid w:val="27ECD7FE"/>
    <w:rsid w:val="280C01E9"/>
    <w:rsid w:val="2866A9B9"/>
    <w:rsid w:val="28DBF26C"/>
    <w:rsid w:val="2A4C2FEC"/>
    <w:rsid w:val="2A82365B"/>
    <w:rsid w:val="2A885220"/>
    <w:rsid w:val="2AA03499"/>
    <w:rsid w:val="2BB6F21C"/>
    <w:rsid w:val="2D55FF6F"/>
    <w:rsid w:val="2DC1127A"/>
    <w:rsid w:val="2E90F16A"/>
    <w:rsid w:val="303D244C"/>
    <w:rsid w:val="304334B4"/>
    <w:rsid w:val="309E1C21"/>
    <w:rsid w:val="31A827DE"/>
    <w:rsid w:val="32A91339"/>
    <w:rsid w:val="32E0E4BD"/>
    <w:rsid w:val="32E30DDF"/>
    <w:rsid w:val="332627F5"/>
    <w:rsid w:val="33DF104C"/>
    <w:rsid w:val="34D12FD5"/>
    <w:rsid w:val="35634F8E"/>
    <w:rsid w:val="356634E1"/>
    <w:rsid w:val="35DCF2DD"/>
    <w:rsid w:val="36C5DDB2"/>
    <w:rsid w:val="36C9650C"/>
    <w:rsid w:val="36EB6B6C"/>
    <w:rsid w:val="38C57EDA"/>
    <w:rsid w:val="38CC2431"/>
    <w:rsid w:val="3985FA98"/>
    <w:rsid w:val="3B411C5D"/>
    <w:rsid w:val="3BDA24E6"/>
    <w:rsid w:val="3BFFBA32"/>
    <w:rsid w:val="3C0E1037"/>
    <w:rsid w:val="3C37F8AB"/>
    <w:rsid w:val="3C512431"/>
    <w:rsid w:val="3DF42CE3"/>
    <w:rsid w:val="3E515082"/>
    <w:rsid w:val="3E5AEB6D"/>
    <w:rsid w:val="3EBC0F03"/>
    <w:rsid w:val="3F71BE1D"/>
    <w:rsid w:val="405246BA"/>
    <w:rsid w:val="40BEE678"/>
    <w:rsid w:val="411EB73D"/>
    <w:rsid w:val="4178B360"/>
    <w:rsid w:val="41A599BC"/>
    <w:rsid w:val="421CF8C9"/>
    <w:rsid w:val="42473FF5"/>
    <w:rsid w:val="429B43AF"/>
    <w:rsid w:val="42BE7BAD"/>
    <w:rsid w:val="4304F4E2"/>
    <w:rsid w:val="43A1A5A1"/>
    <w:rsid w:val="443C4D71"/>
    <w:rsid w:val="44518374"/>
    <w:rsid w:val="44868A25"/>
    <w:rsid w:val="449F2246"/>
    <w:rsid w:val="44E75912"/>
    <w:rsid w:val="4537275E"/>
    <w:rsid w:val="45561BAC"/>
    <w:rsid w:val="4696721D"/>
    <w:rsid w:val="46C11244"/>
    <w:rsid w:val="46C8B96B"/>
    <w:rsid w:val="476A85BA"/>
    <w:rsid w:val="47753721"/>
    <w:rsid w:val="4853A07D"/>
    <w:rsid w:val="488E669E"/>
    <w:rsid w:val="489E0EAC"/>
    <w:rsid w:val="48B096AB"/>
    <w:rsid w:val="48B23D88"/>
    <w:rsid w:val="48C48F30"/>
    <w:rsid w:val="4AEEC076"/>
    <w:rsid w:val="4B6CD4FA"/>
    <w:rsid w:val="4B817255"/>
    <w:rsid w:val="4BAEB88E"/>
    <w:rsid w:val="4BF7B8EA"/>
    <w:rsid w:val="4C54199B"/>
    <w:rsid w:val="4C692FE7"/>
    <w:rsid w:val="4C79F90B"/>
    <w:rsid w:val="4CC7806E"/>
    <w:rsid w:val="4D2CDC79"/>
    <w:rsid w:val="4D6461E3"/>
    <w:rsid w:val="4DB6D539"/>
    <w:rsid w:val="4DD7B17D"/>
    <w:rsid w:val="4E56189D"/>
    <w:rsid w:val="4F029EE4"/>
    <w:rsid w:val="4FC15CD3"/>
    <w:rsid w:val="5001A3BF"/>
    <w:rsid w:val="504DD598"/>
    <w:rsid w:val="518EA9D4"/>
    <w:rsid w:val="52FA1AD7"/>
    <w:rsid w:val="53263FA4"/>
    <w:rsid w:val="533873B0"/>
    <w:rsid w:val="53E8352E"/>
    <w:rsid w:val="54E84CE0"/>
    <w:rsid w:val="550E43EB"/>
    <w:rsid w:val="552DBBE6"/>
    <w:rsid w:val="55EC3C11"/>
    <w:rsid w:val="56F59512"/>
    <w:rsid w:val="5712972B"/>
    <w:rsid w:val="57185328"/>
    <w:rsid w:val="581DAF01"/>
    <w:rsid w:val="588CFBCF"/>
    <w:rsid w:val="591607DD"/>
    <w:rsid w:val="59EBC531"/>
    <w:rsid w:val="59F5B952"/>
    <w:rsid w:val="5AD7D0A5"/>
    <w:rsid w:val="5BC6D668"/>
    <w:rsid w:val="5C0D7D94"/>
    <w:rsid w:val="5C20DBD3"/>
    <w:rsid w:val="5C37C2B4"/>
    <w:rsid w:val="5C4B1010"/>
    <w:rsid w:val="5C754386"/>
    <w:rsid w:val="5C89B175"/>
    <w:rsid w:val="5E035F1C"/>
    <w:rsid w:val="5E22DA03"/>
    <w:rsid w:val="5E40B732"/>
    <w:rsid w:val="5E714AF8"/>
    <w:rsid w:val="5F0C9894"/>
    <w:rsid w:val="5F13B6D4"/>
    <w:rsid w:val="5FDBC707"/>
    <w:rsid w:val="5FFD9D8C"/>
    <w:rsid w:val="60F63518"/>
    <w:rsid w:val="60FCF26B"/>
    <w:rsid w:val="613046EF"/>
    <w:rsid w:val="61A09029"/>
    <w:rsid w:val="6258DDB8"/>
    <w:rsid w:val="62D91E96"/>
    <w:rsid w:val="62E1391F"/>
    <w:rsid w:val="65755F83"/>
    <w:rsid w:val="666A98D8"/>
    <w:rsid w:val="669AA1C5"/>
    <w:rsid w:val="67ADC4F6"/>
    <w:rsid w:val="68680B96"/>
    <w:rsid w:val="691DBB0A"/>
    <w:rsid w:val="693E1316"/>
    <w:rsid w:val="69C2EB27"/>
    <w:rsid w:val="69C82878"/>
    <w:rsid w:val="6A6C641C"/>
    <w:rsid w:val="6A9149E1"/>
    <w:rsid w:val="6BB1E15A"/>
    <w:rsid w:val="6D0599B9"/>
    <w:rsid w:val="6E514749"/>
    <w:rsid w:val="6EBD55D3"/>
    <w:rsid w:val="6EBD95E3"/>
    <w:rsid w:val="6EF8A358"/>
    <w:rsid w:val="6FB4ABE3"/>
    <w:rsid w:val="6FCB2CBD"/>
    <w:rsid w:val="6FEEEA28"/>
    <w:rsid w:val="700BECAA"/>
    <w:rsid w:val="70197F63"/>
    <w:rsid w:val="7024ED78"/>
    <w:rsid w:val="70972A04"/>
    <w:rsid w:val="709F8A40"/>
    <w:rsid w:val="71514143"/>
    <w:rsid w:val="71ABA63C"/>
    <w:rsid w:val="71CA3D40"/>
    <w:rsid w:val="7352F6E4"/>
    <w:rsid w:val="736E443D"/>
    <w:rsid w:val="7446ED36"/>
    <w:rsid w:val="74518EC9"/>
    <w:rsid w:val="7487469F"/>
    <w:rsid w:val="7661FF9A"/>
    <w:rsid w:val="776055E6"/>
    <w:rsid w:val="776D4694"/>
    <w:rsid w:val="7882FC60"/>
    <w:rsid w:val="7893CD6B"/>
    <w:rsid w:val="791A59A7"/>
    <w:rsid w:val="7AA985F2"/>
    <w:rsid w:val="7BF40AF3"/>
    <w:rsid w:val="7C5656C3"/>
    <w:rsid w:val="7C58F3C0"/>
    <w:rsid w:val="7C9170BC"/>
    <w:rsid w:val="7D645C63"/>
    <w:rsid w:val="7D8845F2"/>
    <w:rsid w:val="7E569B3D"/>
    <w:rsid w:val="7F639857"/>
    <w:rsid w:val="7F99FC9C"/>
    <w:rsid w:val="7FA38AF2"/>
    <w:rsid w:val="7FC7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2F9220"/>
  <w15:docId w15:val="{5C21B46B-0D01-4681-96FF-677D1498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60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3AFF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C7707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7707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6237"/>
      </w:tabs>
      <w:ind w:left="5400"/>
    </w:pPr>
    <w:rPr>
      <w:rFonts w:ascii="Arial Narrow" w:hAnsi="Arial Narrow"/>
      <w:sz w:val="20"/>
    </w:rPr>
  </w:style>
  <w:style w:type="paragraph" w:styleId="BodyText">
    <w:name w:val="Body Text"/>
    <w:basedOn w:val="Normal"/>
    <w:pPr>
      <w:tabs>
        <w:tab w:val="left" w:pos="6521"/>
      </w:tabs>
      <w:ind w:right="-341"/>
    </w:pPr>
    <w:rPr>
      <w:rFonts w:ascii="Arial" w:hAnsi="Arial"/>
    </w:rPr>
  </w:style>
  <w:style w:type="paragraph" w:styleId="BodyText2">
    <w:name w:val="Body Text 2"/>
    <w:basedOn w:val="Normal"/>
    <w:rPr>
      <w:rFonts w:ascii="Arial" w:hAnsi="Arial"/>
      <w:b/>
      <w:snapToGrid w:val="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copy" w:customStyle="1">
    <w:name w:val="Body copy"/>
    <w:qFormat/>
    <w:rsid w:val="00923AFF"/>
    <w:rPr>
      <w:rFonts w:ascii="Arial" w:hAnsi="Arial"/>
      <w:snapToGrid w:val="0"/>
      <w:sz w:val="24"/>
      <w:lang w:eastAsia="en-US"/>
    </w:rPr>
  </w:style>
  <w:style w:type="paragraph" w:styleId="Style1" w:customStyle="1">
    <w:name w:val="Style1"/>
    <w:basedOn w:val="Footer"/>
    <w:next w:val="Normal"/>
    <w:rsid w:val="00C77078"/>
    <w:rPr>
      <w:rFonts w:ascii="Garamond" w:hAnsi="Garamond"/>
      <w:sz w:val="20"/>
      <w:lang w:val="en-US"/>
    </w:rPr>
  </w:style>
  <w:style w:type="character" w:styleId="Strong">
    <w:name w:val="Strong"/>
    <w:qFormat/>
    <w:rsid w:val="00C77078"/>
    <w:rPr>
      <w:b/>
      <w:bCs/>
    </w:rPr>
  </w:style>
  <w:style w:type="character" w:styleId="Hyperlink">
    <w:name w:val="Hyperlink"/>
    <w:rsid w:val="00B25925"/>
    <w:rPr>
      <w:color w:val="0000FF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DD3D9A"/>
    <w:rPr>
      <w:sz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DD3D9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/>
    <w:rsid w:val="00DD3D9A"/>
    <w:rPr>
      <w:rFonts w:ascii="Tahoma" w:hAnsi="Tahoma" w:cs="Tahoma"/>
      <w:sz w:val="16"/>
      <w:szCs w:val="16"/>
      <w:lang w:eastAsia="en-US"/>
    </w:rPr>
  </w:style>
  <w:style w:type="paragraph" w:styleId="Document1" w:customStyle="1">
    <w:name w:val="Document 1"/>
    <w:rsid w:val="0047760A"/>
    <w:pPr>
      <w:keepNext/>
      <w:keepLines/>
      <w:tabs>
        <w:tab w:val="left" w:pos="-720"/>
      </w:tabs>
      <w:suppressAutoHyphens/>
    </w:pPr>
    <w:rPr>
      <w:rFonts w:ascii="Courier" w:hAnsi="Courier" w:eastAsia="Arial"/>
      <w:sz w:val="24"/>
      <w:lang w:val="en-US" w:eastAsia="ar-SA"/>
    </w:rPr>
  </w:style>
  <w:style w:type="paragraph" w:styleId="NormalWeb">
    <w:name w:val="Normal (Web)"/>
    <w:basedOn w:val="Normal"/>
    <w:uiPriority w:val="99"/>
    <w:unhideWhenUsed/>
    <w:rsid w:val="00D430C2"/>
    <w:pPr>
      <w:spacing w:before="100" w:beforeAutospacing="1" w:after="100" w:afterAutospacing="1"/>
    </w:pPr>
    <w:rPr>
      <w:szCs w:val="24"/>
      <w:lang w:eastAsia="en-GB"/>
    </w:rPr>
  </w:style>
  <w:style w:type="character" w:styleId="font11" w:customStyle="1">
    <w:name w:val="font11"/>
    <w:rsid w:val="00D430C2"/>
    <w:rPr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3C79A8"/>
    <w:rPr>
      <w:rFonts w:ascii="Calibri" w:hAnsi="Calibri" w:cs="Consolas"/>
      <w:sz w:val="22"/>
      <w:szCs w:val="21"/>
      <w:lang w:eastAsia="en-GB"/>
    </w:rPr>
  </w:style>
  <w:style w:type="character" w:styleId="PlainTextChar" w:customStyle="1">
    <w:name w:val="Plain Text Char"/>
    <w:basedOn w:val="DefaultParagraphFont"/>
    <w:link w:val="PlainText"/>
    <w:uiPriority w:val="99"/>
    <w:rsid w:val="003C79A8"/>
    <w:rPr>
      <w:rFonts w:ascii="Calibri" w:hAnsi="Calibri" w:cs="Consolas"/>
      <w:sz w:val="22"/>
      <w:szCs w:val="21"/>
    </w:rPr>
  </w:style>
  <w:style w:type="table" w:styleId="TableGrid">
    <w:name w:val="Table Grid"/>
    <w:basedOn w:val="TableNormal"/>
    <w:rsid w:val="00B2652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72"/>
    <w:qFormat/>
    <w:rsid w:val="00662E8F"/>
    <w:pPr>
      <w:ind w:left="720"/>
      <w:contextualSpacing/>
    </w:pPr>
  </w:style>
  <w:style w:type="table" w:styleId="LightShading">
    <w:name w:val="Light Shading"/>
    <w:basedOn w:val="TableNormal"/>
    <w:uiPriority w:val="60"/>
    <w:rsid w:val="003D74D7"/>
    <w:rPr>
      <w:color w:val="000000" w:themeColor="text1" w:themeShade="BF"/>
      <w:sz w:val="22"/>
      <w:szCs w:val="22"/>
    </w:rPr>
    <w:tblPr>
      <w:tblStyleRowBandSize w:val="1"/>
      <w:tblStyleColBandSize w:val="1"/>
      <w:tblInd w:w="0" w:type="nil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beforeLines="0" w:beforeAutospacing="0" w:after="0" w:afterLines="0" w:afterAutospacing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pple-converted-space" w:customStyle="1">
    <w:name w:val="apple-converted-space"/>
    <w:basedOn w:val="DefaultParagraphFont"/>
    <w:rsid w:val="00877D1A"/>
  </w:style>
  <w:style w:type="character" w:styleId="FollowedHyperlink">
    <w:name w:val="FollowedHyperlink"/>
    <w:basedOn w:val="DefaultParagraphFont"/>
    <w:semiHidden/>
    <w:unhideWhenUsed/>
    <w:rsid w:val="00B94BBD"/>
    <w:rPr>
      <w:color w:val="800080" w:themeColor="followedHyperlink"/>
      <w:u w:val="single"/>
    </w:rPr>
  </w:style>
  <w:style w:type="paragraph" w:styleId="numbered-paragraph" w:customStyle="1">
    <w:name w:val="numbered-paragraph"/>
    <w:basedOn w:val="Normal"/>
    <w:uiPriority w:val="99"/>
    <w:semiHidden/>
    <w:rsid w:val="000446A1"/>
    <w:rPr>
      <w:rFonts w:eastAsiaTheme="minorHAnsi"/>
      <w:szCs w:val="24"/>
      <w:lang w:eastAsia="en-GB"/>
    </w:rPr>
  </w:style>
  <w:style w:type="character" w:styleId="FooterChar" w:customStyle="1">
    <w:name w:val="Footer Char"/>
    <w:basedOn w:val="DefaultParagraphFont"/>
    <w:link w:val="Footer"/>
    <w:uiPriority w:val="99"/>
    <w:rsid w:val="004E71FE"/>
    <w:rPr>
      <w:sz w:val="24"/>
      <w:lang w:eastAsia="en-US"/>
    </w:rPr>
  </w:style>
  <w:style w:type="character" w:styleId="PlaceholderText">
    <w:name w:val="Placeholder Text"/>
    <w:basedOn w:val="DefaultParagraphFont"/>
    <w:uiPriority w:val="99"/>
    <w:unhideWhenUsed/>
    <w:rsid w:val="00CE048D"/>
    <w:rPr>
      <w:color w:val="808080"/>
    </w:rPr>
  </w:style>
  <w:style w:type="character" w:styleId="Style2" w:customStyle="1">
    <w:name w:val="Style2"/>
    <w:basedOn w:val="DefaultParagraphFont"/>
    <w:uiPriority w:val="1"/>
    <w:rsid w:val="00320B31"/>
    <w:rPr>
      <w:rFonts w:ascii="Arial" w:hAnsi="Arial"/>
      <w:sz w:val="22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125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thecalculator.co/health/Michigan-Alcohol-Screening-Test-(MAST)-Calculator-1032.html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mailto:hcl.adhd-gps@nhs.net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nice.org.uk/guidance/cg127" TargetMode="Externa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36443F77114C308920AA98A4E7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8BB90-A48D-4001-B2E5-011CDCE1415B}"/>
      </w:docPartPr>
      <w:docPartBody>
        <w:p w:rsidR="00B20F29" w:rsidP="00B20F29" w:rsidRDefault="00B20F29">
          <w:pPr>
            <w:pStyle w:val="9536443F77114C308920AA98A4E7E5894"/>
          </w:pPr>
          <w:r w:rsidRPr="00DF731A">
            <w:rPr>
              <w:rStyle w:val="PlaceholderText"/>
              <w:b/>
            </w:rPr>
            <w:t>Click or tap to enter a date.</w:t>
          </w:r>
        </w:p>
      </w:docPartBody>
    </w:docPart>
    <w:docPart>
      <w:docPartPr>
        <w:name w:val="F827CDCE58D941038FC4C92DAB17B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9C44F-39B8-4AFD-BD20-C17B4F545369}"/>
      </w:docPartPr>
      <w:docPartBody>
        <w:p w:rsidR="00B20F29" w:rsidP="00B20F29" w:rsidRDefault="00B20F29">
          <w:pPr>
            <w:pStyle w:val="F827CDCE58D941038FC4C92DAB17B3E44"/>
          </w:pPr>
          <w:r w:rsidRPr="00DA1495">
            <w:rPr>
              <w:rStyle w:val="PlaceholderText"/>
              <w:rFonts w:asciiTheme="minorHAnsi" w:hAnsiTheme="minorHAnsi" w:eastAsiaTheme="minorEastAsia" w:cstheme="minorHAnsi"/>
              <w:sz w:val="20"/>
            </w:rPr>
            <w:t>Choose an item.</w:t>
          </w:r>
        </w:p>
      </w:docPartBody>
    </w:docPart>
    <w:docPart>
      <w:docPartPr>
        <w:name w:val="97DC0752FAB54D579FAB7A5D3AF32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17FB1-21C9-4E06-ADC5-E2ECAE5563F8}"/>
      </w:docPartPr>
      <w:docPartBody>
        <w:p w:rsidR="00B20F29" w:rsidP="00B20F29" w:rsidRDefault="00B20F29">
          <w:pPr>
            <w:pStyle w:val="97DC0752FAB54D579FAB7A5D3AF3239B4"/>
          </w:pPr>
          <w:r w:rsidRPr="00DA1495">
            <w:rPr>
              <w:rStyle w:val="PlaceholderText"/>
              <w:rFonts w:asciiTheme="minorHAnsi" w:hAnsiTheme="minorHAnsi" w:eastAsiaTheme="minorEastAsia" w:cstheme="minorHAnsi"/>
              <w:sz w:val="20"/>
            </w:rPr>
            <w:t>Choose an item.</w:t>
          </w:r>
        </w:p>
      </w:docPartBody>
    </w:docPart>
    <w:docPart>
      <w:docPartPr>
        <w:name w:val="566FA7828A05471F831805DFA516A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C3BBF-1FD3-4A2C-BE18-D43970A7884D}"/>
      </w:docPartPr>
      <w:docPartBody>
        <w:p w:rsidR="00B20F29" w:rsidP="00B20F29" w:rsidRDefault="00B20F29">
          <w:pPr>
            <w:pStyle w:val="566FA7828A05471F831805DFA516A0324"/>
          </w:pPr>
          <w:r w:rsidRPr="00DA1495">
            <w:rPr>
              <w:rStyle w:val="PlaceholderText"/>
              <w:rFonts w:asciiTheme="minorHAnsi" w:hAnsiTheme="minorHAnsi" w:eastAsiaTheme="minorEastAsia" w:cstheme="minorHAnsi"/>
              <w:sz w:val="20"/>
            </w:rPr>
            <w:t>Choose an item.</w:t>
          </w:r>
        </w:p>
      </w:docPartBody>
    </w:docPart>
    <w:docPart>
      <w:docPartPr>
        <w:name w:val="B270460CB9AD4D6C8F706A2379F17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777FA-1D06-4A9F-9C6C-C2D27C3CBBFC}"/>
      </w:docPartPr>
      <w:docPartBody>
        <w:p w:rsidR="00B20F29" w:rsidP="00B20F29" w:rsidRDefault="00B20F29">
          <w:pPr>
            <w:pStyle w:val="B270460CB9AD4D6C8F706A2379F17FAD4"/>
          </w:pPr>
          <w:r w:rsidRPr="00DA1495">
            <w:rPr>
              <w:rStyle w:val="PlaceholderText"/>
              <w:rFonts w:asciiTheme="minorHAnsi" w:hAnsiTheme="minorHAnsi" w:eastAsiaTheme="minorEastAsia" w:cstheme="minorHAnsi"/>
              <w:sz w:val="20"/>
            </w:rPr>
            <w:t>Choose an item.</w:t>
          </w:r>
        </w:p>
      </w:docPartBody>
    </w:docPart>
    <w:docPart>
      <w:docPartPr>
        <w:name w:val="CF068FD3971C4DA9B766378F5EFF1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A74EB-8E83-4BF5-B06E-9A31E1089E76}"/>
      </w:docPartPr>
      <w:docPartBody>
        <w:p w:rsidR="00B20F29" w:rsidP="00B20F29" w:rsidRDefault="00B20F29">
          <w:pPr>
            <w:pStyle w:val="CF068FD3971C4DA9B766378F5EFF12C34"/>
          </w:pPr>
          <w:r w:rsidRPr="00DA1495">
            <w:rPr>
              <w:rStyle w:val="PlaceholderText"/>
              <w:rFonts w:asciiTheme="minorHAnsi" w:hAnsiTheme="minorHAnsi" w:eastAsiaTheme="minorEastAsia" w:cstheme="minorHAnsi"/>
              <w:sz w:val="20"/>
            </w:rPr>
            <w:t>Choose an item.</w:t>
          </w:r>
        </w:p>
      </w:docPartBody>
    </w:docPart>
    <w:docPart>
      <w:docPartPr>
        <w:name w:val="EB0ED3A0FD134797ADE1FEF5B28E7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4B0A3-AABA-4882-8F7B-6A6C24064686}"/>
      </w:docPartPr>
      <w:docPartBody>
        <w:p w:rsidR="00B20F29" w:rsidP="00B20F29" w:rsidRDefault="00B20F29">
          <w:pPr>
            <w:pStyle w:val="EB0ED3A0FD134797ADE1FEF5B28E71594"/>
          </w:pPr>
          <w:r w:rsidRPr="4D2CDC79">
            <w:rPr>
              <w:rStyle w:val="PlaceholderText"/>
            </w:rPr>
            <w:t xml:space="preserve">     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12834-762D-4CA9-8A63-6D5BFD701A46}"/>
      </w:docPartPr>
      <w:docPartBody>
        <w:p w:rsidR="00B20F29" w:rsidRDefault="006C1F4B">
          <w:r w:rsidRPr="00764C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9755CE2E784ABCABCF538E5D895A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7A835-9C11-4DE2-872F-0A226644A03E}"/>
      </w:docPartPr>
      <w:docPartBody>
        <w:p w:rsidR="006D45A5" w:rsidP="00B20F29" w:rsidRDefault="00B20F29">
          <w:pPr>
            <w:pStyle w:val="C49755CE2E784ABCABCF538E5D895AAC"/>
          </w:pPr>
          <w:r w:rsidRPr="00764C32">
            <w:rPr>
              <w:rStyle w:val="PlaceholderText"/>
            </w:rPr>
            <w:t>Choose an item.</w:t>
          </w:r>
        </w:p>
      </w:docPartBody>
    </w:docPart>
    <w:docPart>
      <w:docPartPr>
        <w:name w:val="B8B8060CF8C94239807EE90A4700B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1FE25-AB66-415C-8659-5994F9B44F25}"/>
      </w:docPartPr>
      <w:docPartBody>
        <w:p w:rsidR="006D45A5" w:rsidP="00B20F29" w:rsidRDefault="00B20F29">
          <w:pPr>
            <w:pStyle w:val="B8B8060CF8C94239807EE90A4700B37D"/>
          </w:pPr>
          <w:r w:rsidRPr="00B75B34">
            <w:rPr>
              <w:rStyle w:val="PlaceholderText"/>
              <w:b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B6"/>
    <w:rsid w:val="000E705A"/>
    <w:rsid w:val="000F1B5B"/>
    <w:rsid w:val="001017BA"/>
    <w:rsid w:val="002A4811"/>
    <w:rsid w:val="00544909"/>
    <w:rsid w:val="00550793"/>
    <w:rsid w:val="006C1F4B"/>
    <w:rsid w:val="006D45A5"/>
    <w:rsid w:val="008338C8"/>
    <w:rsid w:val="00853FC3"/>
    <w:rsid w:val="00A64586"/>
    <w:rsid w:val="00AA72BE"/>
    <w:rsid w:val="00AB4A5A"/>
    <w:rsid w:val="00AB5B15"/>
    <w:rsid w:val="00AE64EB"/>
    <w:rsid w:val="00B20F29"/>
    <w:rsid w:val="00C76BB6"/>
    <w:rsid w:val="00CC28EE"/>
    <w:rsid w:val="00D67250"/>
    <w:rsid w:val="00E277F0"/>
    <w:rsid w:val="00E55893"/>
    <w:rsid w:val="00E61AF2"/>
    <w:rsid w:val="00E93B13"/>
    <w:rsid w:val="00EC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B20F29"/>
    <w:rPr>
      <w:color w:val="808080"/>
    </w:rPr>
  </w:style>
  <w:style w:type="paragraph" w:customStyle="1" w:styleId="9536443F77114C308920AA98A4E7E589">
    <w:name w:val="9536443F77114C308920AA98A4E7E589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27CDCE58D941038FC4C92DAB17B3E4">
    <w:name w:val="F827CDCE58D941038FC4C92DAB17B3E4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8B860E2D7954C4AA647C20C926225BA">
    <w:name w:val="68B860E2D7954C4AA647C20C926225BA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DC0752FAB54D579FAB7A5D3AF3239B">
    <w:name w:val="97DC0752FAB54D579FAB7A5D3AF3239B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66FA7828A05471F831805DFA516A032">
    <w:name w:val="566FA7828A05471F831805DFA516A03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270460CB9AD4D6C8F706A2379F17FAD">
    <w:name w:val="B270460CB9AD4D6C8F706A2379F17FAD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068FD3971C4DA9B766378F5EFF12C3">
    <w:name w:val="CF068FD3971C4DA9B766378F5EFF12C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DD49F95C240496B8A379CC6E5656DD2">
    <w:name w:val="BDD49F95C240496B8A379CC6E5656DD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3D418149B0A4ED29B226BB6A5DAA104">
    <w:name w:val="13D418149B0A4ED29B226BB6A5DAA104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16F6A2C640B443EB08767B74AA7FFDC">
    <w:name w:val="B16F6A2C640B443EB08767B74AA7FFDC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B0ED3A0FD134797ADE1FEF5B28E7159">
    <w:name w:val="EB0ED3A0FD134797ADE1FEF5B28E7159"/>
    <w:rsid w:val="006C1F4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536443F77114C308920AA98A4E7E5891">
    <w:name w:val="9536443F77114C308920AA98A4E7E589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27CDCE58D941038FC4C92DAB17B3E41">
    <w:name w:val="F827CDCE58D941038FC4C92DAB17B3E4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DC0752FAB54D579FAB7A5D3AF3239B1">
    <w:name w:val="97DC0752FAB54D579FAB7A5D3AF3239B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66FA7828A05471F831805DFA516A0321">
    <w:name w:val="566FA7828A05471F831805DFA516A032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270460CB9AD4D6C8F706A2379F17FAD1">
    <w:name w:val="B270460CB9AD4D6C8F706A2379F17FAD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068FD3971C4DA9B766378F5EFF12C31">
    <w:name w:val="CF068FD3971C4DA9B766378F5EFF12C3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DD49F95C240496B8A379CC6E5656DD21">
    <w:name w:val="BDD49F95C240496B8A379CC6E5656DD2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3D418149B0A4ED29B226BB6A5DAA1041">
    <w:name w:val="13D418149B0A4ED29B226BB6A5DAA104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16F6A2C640B443EB08767B74AA7FFDC1">
    <w:name w:val="B16F6A2C640B443EB08767B74AA7FFDC1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B0ED3A0FD134797ADE1FEF5B28E71591">
    <w:name w:val="EB0ED3A0FD134797ADE1FEF5B28E71591"/>
    <w:rsid w:val="006C1F4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536443F77114C308920AA98A4E7E5892">
    <w:name w:val="9536443F77114C308920AA98A4E7E589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27CDCE58D941038FC4C92DAB17B3E42">
    <w:name w:val="F827CDCE58D941038FC4C92DAB17B3E4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DC0752FAB54D579FAB7A5D3AF3239B2">
    <w:name w:val="97DC0752FAB54D579FAB7A5D3AF3239B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66FA7828A05471F831805DFA516A0322">
    <w:name w:val="566FA7828A05471F831805DFA516A032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270460CB9AD4D6C8F706A2379F17FAD2">
    <w:name w:val="B270460CB9AD4D6C8F706A2379F17FAD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068FD3971C4DA9B766378F5EFF12C32">
    <w:name w:val="CF068FD3971C4DA9B766378F5EFF12C3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16F6A2C640B443EB08767B74AA7FFDC2">
    <w:name w:val="B16F6A2C640B443EB08767B74AA7FFDC2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B0ED3A0FD134797ADE1FEF5B28E71592">
    <w:name w:val="EB0ED3A0FD134797ADE1FEF5B28E71592"/>
    <w:rsid w:val="006C1F4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536443F77114C308920AA98A4E7E5893">
    <w:name w:val="9536443F77114C308920AA98A4E7E589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27CDCE58D941038FC4C92DAB17B3E43">
    <w:name w:val="F827CDCE58D941038FC4C92DAB17B3E4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DC0752FAB54D579FAB7A5D3AF3239B3">
    <w:name w:val="97DC0752FAB54D579FAB7A5D3AF3239B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66FA7828A05471F831805DFA516A0323">
    <w:name w:val="566FA7828A05471F831805DFA516A032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270460CB9AD4D6C8F706A2379F17FAD3">
    <w:name w:val="B270460CB9AD4D6C8F706A2379F17FAD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068FD3971C4DA9B766378F5EFF12C33">
    <w:name w:val="CF068FD3971C4DA9B766378F5EFF12C33"/>
    <w:rsid w:val="006C1F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B0ED3A0FD134797ADE1FEF5B28E71593">
    <w:name w:val="EB0ED3A0FD134797ADE1FEF5B28E71593"/>
    <w:rsid w:val="006C1F4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536443F77114C308920AA98A4E7E5894">
    <w:name w:val="9536443F77114C308920AA98A4E7E589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27CDCE58D941038FC4C92DAB17B3E44">
    <w:name w:val="F827CDCE58D941038FC4C92DAB17B3E4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DC0752FAB54D579FAB7A5D3AF3239B4">
    <w:name w:val="97DC0752FAB54D579FAB7A5D3AF3239B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66FA7828A05471F831805DFA516A0324">
    <w:name w:val="566FA7828A05471F831805DFA516A032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270460CB9AD4D6C8F706A2379F17FAD4">
    <w:name w:val="B270460CB9AD4D6C8F706A2379F17FAD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068FD3971C4DA9B766378F5EFF12C34">
    <w:name w:val="CF068FD3971C4DA9B766378F5EFF12C34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49755CE2E784ABCABCF538E5D895AAC">
    <w:name w:val="C49755CE2E784ABCABCF538E5D895AAC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8B8060CF8C94239807EE90A4700B37D">
    <w:name w:val="B8B8060CF8C94239807EE90A4700B37D"/>
    <w:rsid w:val="00B20F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B0ED3A0FD134797ADE1FEF5B28E71594">
    <w:name w:val="EB0ED3A0FD134797ADE1FEF5B28E71594"/>
    <w:rsid w:val="00B20F2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0f605c-8bfc-490f-8ef3-69c80b55220a">
      <Terms xmlns="http://schemas.microsoft.com/office/infopath/2007/PartnerControls"/>
    </lcf76f155ced4ddcb4097134ff3c332f>
    <TaxCatchAll xmlns="516151a8-8017-4824-91cf-ae10bb414844" xsi:nil="true"/>
    <_ip_UnifiedCompliancePolicyUIAction xmlns="http://schemas.microsoft.com/sharepoint/v3" xsi:nil="true"/>
    <_ip_UnifiedCompliancePolicyProperties xmlns="http://schemas.microsoft.com/sharepoint/v3" xsi:nil="true"/>
    <_x0031_ xmlns="020f605c-8bfc-490f-8ef3-69c80b55220a" xsi:nil="true"/>
    <FileStatus xmlns="020f605c-8bfc-490f-8ef3-69c80b5522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1CEC169E9D844AF3E1F1895566A6C" ma:contentTypeVersion="23" ma:contentTypeDescription="Create a new document." ma:contentTypeScope="" ma:versionID="5c8793bcfe3d2572212f6254178faf8f">
  <xsd:schema xmlns:xsd="http://www.w3.org/2001/XMLSchema" xmlns:xs="http://www.w3.org/2001/XMLSchema" xmlns:p="http://schemas.microsoft.com/office/2006/metadata/properties" xmlns:ns1="http://schemas.microsoft.com/sharepoint/v3" xmlns:ns2="020f605c-8bfc-490f-8ef3-69c80b55220a" xmlns:ns3="516151a8-8017-4824-91cf-ae10bb414844" targetNamespace="http://schemas.microsoft.com/office/2006/metadata/properties" ma:root="true" ma:fieldsID="a09ac1ddda08ca000326e903bcf86faf" ns1:_="" ns2:_="" ns3:_="">
    <xsd:import namespace="http://schemas.microsoft.com/sharepoint/v3"/>
    <xsd:import namespace="020f605c-8bfc-490f-8ef3-69c80b55220a"/>
    <xsd:import namespace="516151a8-8017-4824-91cf-ae10bb4148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_x0031_" minOccurs="0"/>
                <xsd:element ref="ns2:File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f605c-8bfc-490f-8ef3-69c80b552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8" nillable="true" ma:displayName="1" ma:format="Dropdown" ma:internalName="_x0031_" ma:percentage="FALSE">
      <xsd:simpleType>
        <xsd:restriction base="dms:Number"/>
      </xsd:simpleType>
    </xsd:element>
    <xsd:element name="FileStatus" ma:index="29" nillable="true" ma:displayName="File Status" ma:format="Dropdown" ma:internalName="FileStatus">
      <xsd:simpleType>
        <xsd:restriction base="dms:Choice">
          <xsd:enumeration value="In Progress"/>
          <xsd:enumeration value="Completed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151a8-8017-4824-91cf-ae10bb41484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9ee7bc5-41e8-4c3f-8127-d25114b23cb1}" ma:internalName="TaxCatchAll" ma:showField="CatchAllData" ma:web="516151a8-8017-4824-91cf-ae10bb414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F840F-141F-4159-AC2E-A9CC32A73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18C905-511C-443B-9201-1C9F6A8EE9A9}">
  <ds:schemaRefs>
    <ds:schemaRef ds:uri="http://schemas.microsoft.com/office/2006/metadata/properties"/>
    <ds:schemaRef ds:uri="http://schemas.microsoft.com/office/infopath/2007/PartnerControls"/>
    <ds:schemaRef ds:uri="020f605c-8bfc-490f-8ef3-69c80b55220a"/>
    <ds:schemaRef ds:uri="516151a8-8017-4824-91cf-ae10bb41484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4FEC330-011F-47FD-B1E4-C79206E1633F}"/>
</file>

<file path=customXml/itemProps4.xml><?xml version="1.0" encoding="utf-8"?>
<ds:datastoreItem xmlns:ds="http://schemas.openxmlformats.org/officeDocument/2006/customXml" ds:itemID="{AC8D3B47-498E-49EC-BC54-BBD71FE1890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Cambridgeshire Health Authority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Please reply to:</dc:title>
  <dc:creator>Poppy Ellis Logan</dc:creator>
  <lastModifiedBy>DWYER, Lebert (HEALTHCARE CENTRAL LONDON LTD - NM2)</lastModifiedBy>
  <revision>146</revision>
  <lastPrinted>2020-12-02T09:34:00.0000000Z</lastPrinted>
  <dcterms:created xsi:type="dcterms:W3CDTF">2026-01-27T10:29:00.0000000Z</dcterms:created>
  <dcterms:modified xsi:type="dcterms:W3CDTF">2026-10-06T12:09:50.3583647Z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0x0101007561CEC169E9D844AF3E1F1895566A6C</vt:lpwstr>
  </property>
  <property fmtid="{D5CDD505-2E9C-101B-9397-08002B2CF9AE}" pid="3" name="Order">
    <vt:r8>2741000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